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8A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D8A9E37" wp14:editId="59E49379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42361" cy="100239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361" cy="1002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4012D" w:rsidRDefault="00D401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6"/>
      </w:tblGrid>
      <w:tr w:rsidR="00255E91" w:rsidRPr="00C83FC3" w:rsidTr="00CD76C4">
        <w:tc>
          <w:tcPr>
            <w:tcW w:w="4216" w:type="dxa"/>
          </w:tcPr>
          <w:p w:rsidR="00255E91" w:rsidRPr="00C9426C" w:rsidRDefault="00255E91" w:rsidP="00255E91">
            <w:pPr>
              <w:pStyle w:val="ConsPlusNormal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Утвержден</w:t>
            </w:r>
          </w:p>
          <w:p w:rsidR="00255E91" w:rsidRPr="00C9426C" w:rsidRDefault="00255E91" w:rsidP="00255E91">
            <w:pPr>
              <w:pStyle w:val="ConsPlusNormal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постановлением Администрации</w:t>
            </w:r>
          </w:p>
          <w:p w:rsidR="00255E91" w:rsidRPr="00C9426C" w:rsidRDefault="00156FE5" w:rsidP="00255E91">
            <w:pPr>
              <w:pStyle w:val="ConsPlusNormal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сельсовет </w:t>
            </w:r>
            <w:r w:rsidR="00255E91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Белебеевский район </w:t>
            </w:r>
          </w:p>
          <w:p w:rsidR="00255E91" w:rsidRPr="00C9426C" w:rsidRDefault="00255E91" w:rsidP="00255E91">
            <w:pPr>
              <w:pStyle w:val="ConsPlusNormal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  <w:p w:rsidR="00255E91" w:rsidRPr="00C9426C" w:rsidRDefault="00255E91" w:rsidP="00C9426C">
            <w:pPr>
              <w:pStyle w:val="ConsPlusNormal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9426C" w:rsidRPr="00C9426C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2021 года № </w:t>
            </w:r>
            <w:r w:rsidR="00C9426C" w:rsidRPr="00C9426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255E91" w:rsidRPr="00C83FC3" w:rsidRDefault="00255E91">
      <w:pPr>
        <w:pStyle w:val="ConsPlusNormal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D2E6E" w:rsidRPr="00C83FC3" w:rsidRDefault="005B30E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5"/>
      <w:bookmarkEnd w:id="1"/>
      <w:r w:rsidRPr="00C83FC3">
        <w:rPr>
          <w:rFonts w:ascii="Times New Roman" w:hAnsi="Times New Roman" w:cs="Times New Roman"/>
          <w:sz w:val="28"/>
          <w:szCs w:val="28"/>
        </w:rPr>
        <w:t>Порядок</w:t>
      </w:r>
    </w:p>
    <w:p w:rsidR="000D2E6E" w:rsidRPr="00C83FC3" w:rsidRDefault="005B30E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определения объема и условий предоставления субсидий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sz w:val="28"/>
          <w:szCs w:val="28"/>
        </w:rPr>
        <w:t>на иные цели муниципальным бюджетным и автономным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sz w:val="28"/>
          <w:szCs w:val="28"/>
        </w:rPr>
        <w:t>учреждениям, находящимся в ведении Администрации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 w:rsidP="00C9426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5B30E8" w:rsidRPr="00C83FC3" w:rsidRDefault="000D2E6E" w:rsidP="005B30E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1.1.</w:t>
      </w:r>
      <w:r w:rsidR="005B30E8" w:rsidRPr="00C83FC3"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Настоящий Порядок устанавливает правила определения объема и условия предоставления субсидий на иные цели муниципальным бюджетным и автономным учреждениям, находящимся в ведении </w:t>
      </w:r>
      <w:r w:rsidR="005B30E8" w:rsidRPr="00C83FC3">
        <w:rPr>
          <w:rFonts w:ascii="Times New Roman" w:hAnsi="Times New Roman" w:cs="Times New Roman"/>
          <w:sz w:val="28"/>
          <w:szCs w:val="28"/>
        </w:rPr>
        <w:t>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(далее - учреждения), не связанные с финансовым обеспечением выполнения муниципального задания на оказание муниципальных услуг (выполнение работ) (далее - Субсидия).</w:t>
      </w:r>
      <w:bookmarkStart w:id="2" w:name="P47"/>
      <w:bookmarkEnd w:id="2"/>
    </w:p>
    <w:p w:rsidR="005B30E8" w:rsidRPr="00C83FC3" w:rsidRDefault="000D2E6E" w:rsidP="005B30E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1.2.</w:t>
      </w:r>
      <w:r w:rsidR="005B30E8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Иными целями в рамках настоящего Порядка являются расходы учреждений, не включаемые в состав нормативных затрат на оказание муниципальных услуг (выполнение работ).</w:t>
      </w:r>
    </w:p>
    <w:p w:rsidR="0024744E" w:rsidRPr="00C83FC3" w:rsidRDefault="004A5F2B" w:rsidP="0024744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w:anchor="P122" w:history="1">
        <w:r w:rsidR="000D2E6E" w:rsidRPr="00C83FC3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0D2E6E" w:rsidRPr="00C83FC3">
        <w:rPr>
          <w:rFonts w:ascii="Times New Roman" w:hAnsi="Times New Roman" w:cs="Times New Roman"/>
          <w:sz w:val="28"/>
          <w:szCs w:val="28"/>
        </w:rPr>
        <w:t xml:space="preserve"> целевых Субсидий, предоставляемых </w:t>
      </w:r>
      <w:r w:rsidR="005B30E8" w:rsidRPr="00C83FC3">
        <w:rPr>
          <w:rFonts w:ascii="Times New Roman" w:hAnsi="Times New Roman" w:cs="Times New Roman"/>
          <w:sz w:val="28"/>
          <w:szCs w:val="28"/>
        </w:rPr>
        <w:t>А</w:t>
      </w:r>
      <w:r w:rsidR="000D2E6E" w:rsidRPr="00C83FC3">
        <w:rPr>
          <w:rFonts w:ascii="Times New Roman" w:hAnsi="Times New Roman" w:cs="Times New Roman"/>
          <w:sz w:val="28"/>
          <w:szCs w:val="28"/>
        </w:rPr>
        <w:t>дминистрацией</w:t>
      </w:r>
      <w:r w:rsidR="00156FE5" w:rsidRPr="00C83FC3">
        <w:t xml:space="preserve">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подведомственным </w:t>
      </w:r>
      <w:r w:rsidR="00380CAF" w:rsidRPr="00C83FC3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учреждениям, указан в приложении </w:t>
      </w:r>
      <w:r w:rsidR="00380CAF" w:rsidRPr="00C83FC3">
        <w:rPr>
          <w:rFonts w:ascii="Times New Roman" w:hAnsi="Times New Roman" w:cs="Times New Roman"/>
          <w:sz w:val="28"/>
          <w:szCs w:val="28"/>
        </w:rPr>
        <w:t>№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1 к 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0D2E6E" w:rsidRPr="00C83FC3">
        <w:rPr>
          <w:rFonts w:ascii="Times New Roman" w:hAnsi="Times New Roman" w:cs="Times New Roman"/>
          <w:sz w:val="28"/>
          <w:szCs w:val="28"/>
        </w:rPr>
        <w:t>Порядку.</w:t>
      </w:r>
    </w:p>
    <w:p w:rsidR="000D2E6E" w:rsidRPr="00C83FC3" w:rsidRDefault="000D2E6E" w:rsidP="0024744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1.3.</w:t>
      </w:r>
      <w:r w:rsidR="0024744E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Предоставление Субсидий учреждению осуществляется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 Администрацией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24744E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и (или)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24744E" w:rsidRPr="00C83FC3">
        <w:rPr>
          <w:rFonts w:ascii="Times New Roman" w:hAnsi="Times New Roman" w:cs="Times New Roman"/>
          <w:sz w:val="28"/>
          <w:szCs w:val="28"/>
        </w:rPr>
        <w:t>подведомственными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 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24744E" w:rsidRPr="00C83FC3">
        <w:rPr>
          <w:rFonts w:ascii="Times New Roman" w:hAnsi="Times New Roman" w:cs="Times New Roman"/>
          <w:sz w:val="28"/>
          <w:szCs w:val="28"/>
        </w:rPr>
        <w:t xml:space="preserve"> муниципальными казенными учреждениями</w:t>
      </w:r>
      <w:r w:rsidRPr="00C83FC3">
        <w:rPr>
          <w:rFonts w:ascii="Times New Roman" w:hAnsi="Times New Roman" w:cs="Times New Roman"/>
          <w:sz w:val="28"/>
          <w:szCs w:val="28"/>
        </w:rPr>
        <w:t>, осуществляющим</w:t>
      </w:r>
      <w:r w:rsidR="00925D99" w:rsidRPr="00C83FC3">
        <w:rPr>
          <w:rFonts w:ascii="Times New Roman" w:hAnsi="Times New Roman" w:cs="Times New Roman"/>
          <w:sz w:val="28"/>
          <w:szCs w:val="28"/>
        </w:rPr>
        <w:t>и</w:t>
      </w:r>
      <w:r w:rsidRPr="00C83FC3">
        <w:rPr>
          <w:rFonts w:ascii="Times New Roman" w:hAnsi="Times New Roman" w:cs="Times New Roman"/>
          <w:sz w:val="28"/>
          <w:szCs w:val="28"/>
        </w:rPr>
        <w:t xml:space="preserve"> функции и полномочия учредителя</w:t>
      </w:r>
      <w:r w:rsidR="0097112C" w:rsidRPr="00C83FC3">
        <w:rPr>
          <w:rFonts w:ascii="Times New Roman" w:hAnsi="Times New Roman" w:cs="Times New Roman"/>
          <w:sz w:val="28"/>
          <w:szCs w:val="28"/>
        </w:rPr>
        <w:t xml:space="preserve"> – Администрации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97112C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Башкортостан,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 отношении учреждений, находящихся в </w:t>
      </w:r>
      <w:r w:rsidR="0024744E" w:rsidRPr="00C83FC3">
        <w:rPr>
          <w:rFonts w:ascii="Times New Roman" w:hAnsi="Times New Roman" w:cs="Times New Roman"/>
          <w:sz w:val="28"/>
          <w:szCs w:val="28"/>
        </w:rPr>
        <w:t>их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ведении (далее </w:t>
      </w:r>
      <w:r w:rsidR="0072184C" w:rsidRPr="00C83FC3">
        <w:rPr>
          <w:rFonts w:ascii="Times New Roman" w:hAnsi="Times New Roman" w:cs="Times New Roman"/>
          <w:sz w:val="28"/>
          <w:szCs w:val="28"/>
        </w:rPr>
        <w:t>–</w:t>
      </w:r>
      <w:r w:rsidRPr="00C83FC3">
        <w:rPr>
          <w:rFonts w:ascii="Times New Roman" w:hAnsi="Times New Roman" w:cs="Times New Roman"/>
          <w:sz w:val="28"/>
          <w:szCs w:val="28"/>
        </w:rPr>
        <w:t xml:space="preserve"> Администрация</w:t>
      </w:r>
      <w:r w:rsidR="0072184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E77BB4" w:rsidRPr="00C83FC3">
        <w:rPr>
          <w:rFonts w:ascii="Times New Roman" w:hAnsi="Times New Roman" w:cs="Times New Roman"/>
          <w:sz w:val="28"/>
          <w:szCs w:val="28"/>
        </w:rPr>
        <w:t>и (</w:t>
      </w:r>
      <w:r w:rsidR="0072184C" w:rsidRPr="00C83FC3">
        <w:rPr>
          <w:rFonts w:ascii="Times New Roman" w:hAnsi="Times New Roman" w:cs="Times New Roman"/>
          <w:sz w:val="28"/>
          <w:szCs w:val="28"/>
        </w:rPr>
        <w:t>и</w:t>
      </w:r>
      <w:r w:rsidR="00E77BB4" w:rsidRPr="00C83FC3">
        <w:rPr>
          <w:rFonts w:ascii="Times New Roman" w:hAnsi="Times New Roman" w:cs="Times New Roman"/>
          <w:sz w:val="28"/>
          <w:szCs w:val="28"/>
        </w:rPr>
        <w:t>ли)</w:t>
      </w:r>
      <w:r w:rsidR="0072184C" w:rsidRPr="00C83FC3">
        <w:rPr>
          <w:rFonts w:ascii="Times New Roman" w:hAnsi="Times New Roman" w:cs="Times New Roman"/>
          <w:sz w:val="28"/>
          <w:szCs w:val="28"/>
        </w:rPr>
        <w:t xml:space="preserve">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), в пределах бюджетных ассигнований, предусмотренных бюджетом </w:t>
      </w:r>
      <w:r w:rsidR="0024744E" w:rsidRPr="00C83FC3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A6695D" w:rsidRPr="00C83FC3" w:rsidRDefault="00A6695D" w:rsidP="00A669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bCs/>
          <w:sz w:val="28"/>
          <w:szCs w:val="28"/>
        </w:rPr>
        <w:t>1.4. </w:t>
      </w:r>
      <w:proofErr w:type="gramStart"/>
      <w:r w:rsidRPr="00C83FC3">
        <w:rPr>
          <w:rFonts w:ascii="Times New Roman" w:hAnsi="Times New Roman" w:cs="Times New Roman"/>
          <w:bCs/>
          <w:sz w:val="28"/>
          <w:szCs w:val="28"/>
        </w:rPr>
        <w:t xml:space="preserve">Понятия, используемые в настоящем Порядке, применяются в значениях, определенных Бюджетным кодексом Российской Федерации и нормативными правовыми актами Российской Федерации в сфере </w:t>
      </w:r>
      <w:r w:rsidRPr="00C83FC3">
        <w:rPr>
          <w:rFonts w:ascii="Times New Roman" w:hAnsi="Times New Roman" w:cs="Times New Roman"/>
          <w:sz w:val="28"/>
          <w:szCs w:val="28"/>
        </w:rPr>
        <w:t>общих требований к нормативным правовым актам и муниципальным правовым актам, устанавливающим предоставлений субсидий</w:t>
      </w:r>
      <w:r w:rsidR="006E02AF" w:rsidRPr="00C83FC3">
        <w:rPr>
          <w:rFonts w:ascii="Times New Roman" w:hAnsi="Times New Roman" w:cs="Times New Roman"/>
          <w:sz w:val="28"/>
          <w:szCs w:val="28"/>
        </w:rPr>
        <w:t xml:space="preserve"> из бюджетов бюджетной системы Российской Федерации.</w:t>
      </w:r>
      <w:proofErr w:type="gramEnd"/>
    </w:p>
    <w:p w:rsidR="000D2E6E" w:rsidRPr="00C83FC3" w:rsidRDefault="000D2E6E" w:rsidP="00C9426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2. Условия и порядок предоставления Субсидий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2.1.</w:t>
      </w:r>
      <w:r w:rsidR="0072184C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Субсидии предоставляются в пределах средств, предусмотренных решением о бюджете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период, и в пределах лимитов бюджетных обязательств, доведенных Администрации</w:t>
      </w:r>
      <w:r w:rsidR="0072184C" w:rsidRPr="00C83FC3">
        <w:rPr>
          <w:rFonts w:ascii="Times New Roman" w:hAnsi="Times New Roman" w:cs="Times New Roman"/>
          <w:sz w:val="28"/>
          <w:szCs w:val="28"/>
        </w:rPr>
        <w:t xml:space="preserve"> и МКУ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C9426C">
      <w:pPr>
        <w:pStyle w:val="ConsPlusNormal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P53"/>
      <w:bookmarkEnd w:id="3"/>
      <w:r w:rsidRPr="00C83FC3">
        <w:rPr>
          <w:rFonts w:ascii="Times New Roman" w:hAnsi="Times New Roman" w:cs="Times New Roman"/>
          <w:sz w:val="28"/>
          <w:szCs w:val="28"/>
        </w:rPr>
        <w:t>2.2. Для получения Субсидии учреждение представляет Администрации</w:t>
      </w:r>
      <w:r w:rsidR="00FC6236" w:rsidRPr="00C83FC3">
        <w:rPr>
          <w:rFonts w:ascii="Times New Roman" w:hAnsi="Times New Roman" w:cs="Times New Roman"/>
          <w:sz w:val="28"/>
          <w:szCs w:val="28"/>
        </w:rPr>
        <w:t xml:space="preserve"> и</w:t>
      </w:r>
      <w:r w:rsidR="000E29D9" w:rsidRPr="00C83FC3">
        <w:rPr>
          <w:rFonts w:ascii="Times New Roman" w:hAnsi="Times New Roman" w:cs="Times New Roman"/>
          <w:sz w:val="28"/>
          <w:szCs w:val="28"/>
        </w:rPr>
        <w:t>ли</w:t>
      </w:r>
      <w:r w:rsidR="00FC6236" w:rsidRPr="00C83FC3">
        <w:rPr>
          <w:rFonts w:ascii="Times New Roman" w:hAnsi="Times New Roman" w:cs="Times New Roman"/>
          <w:sz w:val="28"/>
          <w:szCs w:val="28"/>
        </w:rPr>
        <w:t xml:space="preserve"> МКУ </w:t>
      </w:r>
      <w:r w:rsidRPr="00C83FC3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0D2E6E" w:rsidRPr="00C83FC3" w:rsidRDefault="00FC6236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FC3">
        <w:rPr>
          <w:rFonts w:ascii="Times New Roman" w:hAnsi="Times New Roman" w:cs="Times New Roman"/>
          <w:sz w:val="28"/>
          <w:szCs w:val="28"/>
        </w:rPr>
        <w:t>а)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пояснительную записку, содержащую обоснование необходимости предоставления бюджетных средств на цели, установленные в соответствии с </w:t>
      </w:r>
      <w:hyperlink w:anchor="P47" w:history="1">
        <w:r w:rsidR="000D2E6E" w:rsidRPr="00C83FC3">
          <w:rPr>
            <w:rFonts w:ascii="Times New Roman" w:hAnsi="Times New Roman" w:cs="Times New Roman"/>
            <w:sz w:val="28"/>
            <w:szCs w:val="28"/>
          </w:rPr>
          <w:t>пунктом 1.2</w:t>
        </w:r>
      </w:hyperlink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включая расчет</w:t>
      </w:r>
      <w:r w:rsidR="00A71791" w:rsidRPr="00C83FC3">
        <w:rPr>
          <w:rFonts w:ascii="Times New Roman" w:hAnsi="Times New Roman" w:cs="Times New Roman"/>
          <w:sz w:val="28"/>
          <w:szCs w:val="28"/>
        </w:rPr>
        <w:t> </w:t>
      </w:r>
      <w:r w:rsidR="000D2E6E" w:rsidRPr="00C83FC3">
        <w:rPr>
          <w:rFonts w:ascii="Times New Roman" w:hAnsi="Times New Roman" w:cs="Times New Roman"/>
          <w:sz w:val="28"/>
          <w:szCs w:val="28"/>
        </w:rPr>
        <w:t>-</w:t>
      </w:r>
      <w:r w:rsidR="00A71791" w:rsidRPr="00C83FC3">
        <w:rPr>
          <w:rFonts w:ascii="Times New Roman" w:hAnsi="Times New Roman" w:cs="Times New Roman"/>
          <w:sz w:val="28"/>
          <w:szCs w:val="28"/>
        </w:rPr>
        <w:t> </w:t>
      </w:r>
      <w:r w:rsidR="000D2E6E" w:rsidRPr="00C83FC3">
        <w:rPr>
          <w:rFonts w:ascii="Times New Roman" w:hAnsi="Times New Roman" w:cs="Times New Roman"/>
          <w:sz w:val="28"/>
          <w:szCs w:val="28"/>
        </w:rPr>
        <w:t>обоснование суммы Субсидии, в том числе предварительную смету на выполнение соответствующих работ (оказание услуг), проведение мероприятий, приобретение имущества (за исключением недвижимого имущества), а также предложения поставщиков (подрядчиков, исполнителей), статистические данные и (или) иную информацию;</w:t>
      </w:r>
      <w:proofErr w:type="gramEnd"/>
    </w:p>
    <w:p w:rsidR="000D2E6E" w:rsidRPr="00C83FC3" w:rsidRDefault="00A71791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б) </w:t>
      </w:r>
      <w:r w:rsidR="000D2E6E" w:rsidRPr="00C83FC3">
        <w:rPr>
          <w:rFonts w:ascii="Times New Roman" w:hAnsi="Times New Roman" w:cs="Times New Roman"/>
          <w:sz w:val="28"/>
          <w:szCs w:val="28"/>
        </w:rPr>
        <w:t>перечень объектов, подлежащих ремонту, акт обследования таких объектов и дефектную ведомость, предварительную смету расходов в случае, если целью предоставления Субсидии является проведение ремонта (реставрации);</w:t>
      </w:r>
    </w:p>
    <w:p w:rsidR="000D2E6E" w:rsidRPr="00C83FC3" w:rsidRDefault="00A71791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в) </w:t>
      </w:r>
      <w:r w:rsidR="000D2E6E" w:rsidRPr="00C83FC3">
        <w:rPr>
          <w:rFonts w:ascii="Times New Roman" w:hAnsi="Times New Roman" w:cs="Times New Roman"/>
          <w:sz w:val="28"/>
          <w:szCs w:val="28"/>
        </w:rPr>
        <w:t>программу мероприятий в случае, если целью предоставления Субсидии является проведение мероприятий, в том числе конференций, симпозиумов, выставок;</w:t>
      </w:r>
    </w:p>
    <w:p w:rsidR="000D2E6E" w:rsidRPr="00C83FC3" w:rsidRDefault="00A71791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г) </w:t>
      </w:r>
      <w:r w:rsidR="000D2E6E" w:rsidRPr="00C83FC3">
        <w:rPr>
          <w:rFonts w:ascii="Times New Roman" w:hAnsi="Times New Roman" w:cs="Times New Roman"/>
          <w:sz w:val="28"/>
          <w:szCs w:val="28"/>
        </w:rPr>
        <w:t>информацию о планируемом к приобретению имуществе в случае, если целью предоставления Субсидии является приобретение имущества;</w:t>
      </w:r>
    </w:p>
    <w:p w:rsidR="000D2E6E" w:rsidRPr="00C83FC3" w:rsidRDefault="00A71791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д) </w:t>
      </w:r>
      <w:r w:rsidR="000D2E6E" w:rsidRPr="00C83FC3">
        <w:rPr>
          <w:rFonts w:ascii="Times New Roman" w:hAnsi="Times New Roman" w:cs="Times New Roman"/>
          <w:sz w:val="28"/>
          <w:szCs w:val="28"/>
        </w:rPr>
        <w:t>информацию о количестве физических лиц (среднегодовом количестве), являющихся получателями выплат, и видах таких выплат в случае, если целью предоставления Субсидии является осуществление указанных выплат;</w:t>
      </w:r>
    </w:p>
    <w:p w:rsidR="000D2E6E" w:rsidRPr="00C83FC3" w:rsidRDefault="00A71791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е) </w:t>
      </w:r>
      <w:r w:rsidR="000D2E6E" w:rsidRPr="00C83FC3">
        <w:rPr>
          <w:rFonts w:ascii="Times New Roman" w:hAnsi="Times New Roman" w:cs="Times New Roman"/>
          <w:sz w:val="28"/>
          <w:szCs w:val="28"/>
        </w:rPr>
        <w:t>иную информацию в зависимости от цели предоставления Субсидии.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2.3.</w:t>
      </w:r>
      <w:r w:rsidR="00E77BB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E77BB4" w:rsidRPr="00C83FC3">
        <w:rPr>
          <w:rFonts w:ascii="Times New Roman" w:hAnsi="Times New Roman" w:cs="Times New Roman"/>
          <w:sz w:val="28"/>
          <w:szCs w:val="28"/>
        </w:rPr>
        <w:t>и</w:t>
      </w:r>
      <w:r w:rsidR="00523889" w:rsidRPr="00C83FC3">
        <w:rPr>
          <w:rFonts w:ascii="Times New Roman" w:hAnsi="Times New Roman" w:cs="Times New Roman"/>
          <w:sz w:val="28"/>
          <w:szCs w:val="28"/>
        </w:rPr>
        <w:t>ли</w:t>
      </w:r>
      <w:r w:rsidR="00E77BB4" w:rsidRPr="00C83FC3">
        <w:rPr>
          <w:rFonts w:ascii="Times New Roman" w:hAnsi="Times New Roman" w:cs="Times New Roman"/>
          <w:sz w:val="28"/>
          <w:szCs w:val="28"/>
        </w:rPr>
        <w:t xml:space="preserve">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рассматривает представленные учреждением документы, указанные в </w:t>
      </w:r>
      <w:hyperlink w:anchor="P53" w:history="1">
        <w:r w:rsidRPr="00C83FC3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и принимает решение об обоснованности предоставления Субсидии учреждению в течение 15 рабочих дней.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2.4.</w:t>
      </w:r>
      <w:r w:rsidR="00523889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Основаниями для отказа учреждению в предоставлении Субсидии являются: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несоответствие представленных учреждением документов требованиям, определенным </w:t>
      </w:r>
      <w:hyperlink w:anchor="P53" w:history="1">
        <w:r w:rsidRPr="00C83FC3">
          <w:rPr>
            <w:rFonts w:ascii="Times New Roman" w:hAnsi="Times New Roman" w:cs="Times New Roman"/>
            <w:sz w:val="28"/>
            <w:szCs w:val="28"/>
          </w:rPr>
          <w:t>пунктом 2.2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или непредставление (представление не в полном объеме) указанных документов;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недостоверность информации, содержащейся в документах, представленных учреждением.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2.5.</w:t>
      </w:r>
      <w:r w:rsidR="00523889" w:rsidRPr="00C83FC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 xml:space="preserve">Размер Субсидии определяется на основании документов, представленных учреждением согласно </w:t>
      </w:r>
      <w:hyperlink w:anchor="P53" w:history="1">
        <w:r w:rsidRPr="00C83FC3">
          <w:rPr>
            <w:rFonts w:ascii="Times New Roman" w:hAnsi="Times New Roman" w:cs="Times New Roman"/>
            <w:sz w:val="28"/>
            <w:szCs w:val="28"/>
          </w:rPr>
          <w:t>п</w:t>
        </w:r>
        <w:r w:rsidR="00523889" w:rsidRPr="00C83FC3">
          <w:rPr>
            <w:rFonts w:ascii="Times New Roman" w:hAnsi="Times New Roman" w:cs="Times New Roman"/>
            <w:sz w:val="28"/>
            <w:szCs w:val="28"/>
          </w:rPr>
          <w:t>ункту</w:t>
        </w:r>
        <w:r w:rsidRPr="00C83FC3">
          <w:rPr>
            <w:rFonts w:ascii="Times New Roman" w:hAnsi="Times New Roman" w:cs="Times New Roman"/>
            <w:sz w:val="28"/>
            <w:szCs w:val="28"/>
          </w:rPr>
          <w:t xml:space="preserve"> 2.2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 в пределах бюджетных ассигнований, предусмотренных решением о бюджете</w:t>
      </w:r>
      <w:r w:rsidR="00156FE5" w:rsidRPr="00C83FC3">
        <w:t xml:space="preserve">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на соответствующий финансовый год, и лимитов бюджетных обязательств, предусмотренных Администрации</w:t>
      </w:r>
      <w:r w:rsidR="003F23B4" w:rsidRPr="00C83FC3">
        <w:rPr>
          <w:rFonts w:ascii="Times New Roman" w:hAnsi="Times New Roman" w:cs="Times New Roman"/>
          <w:sz w:val="28"/>
          <w:szCs w:val="28"/>
        </w:rPr>
        <w:t xml:space="preserve"> или </w:t>
      </w:r>
      <w:r w:rsidR="003F23B4" w:rsidRPr="00C83FC3">
        <w:rPr>
          <w:rFonts w:ascii="Times New Roman" w:hAnsi="Times New Roman" w:cs="Times New Roman"/>
          <w:sz w:val="28"/>
          <w:szCs w:val="28"/>
        </w:rPr>
        <w:lastRenderedPageBreak/>
        <w:t>МКУ</w:t>
      </w:r>
      <w:r w:rsidRPr="00C83FC3">
        <w:rPr>
          <w:rFonts w:ascii="Times New Roman" w:hAnsi="Times New Roman" w:cs="Times New Roman"/>
          <w:sz w:val="28"/>
          <w:szCs w:val="28"/>
        </w:rPr>
        <w:t>, с учетом требований, установленных правовыми актами, требованиями технических регламентов, положениями стандартов, сводами правил, порядками, в зависимости от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цели Субсидии, за исключением случаев, когда размер Субсидии определен решением о бюджете</w:t>
      </w:r>
      <w:r w:rsidR="003F23B4" w:rsidRPr="00C83FC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C83FC3">
        <w:rPr>
          <w:rFonts w:ascii="Times New Roman" w:hAnsi="Times New Roman" w:cs="Times New Roman"/>
          <w:sz w:val="28"/>
          <w:szCs w:val="28"/>
        </w:rPr>
        <w:t xml:space="preserve">, решениями Президента Российской Федерации, Правительства Российской Федерации, Правительства </w:t>
      </w:r>
      <w:r w:rsidR="003F23B4" w:rsidRPr="00C83FC3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, правовыми актами Администрации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2.6.</w:t>
      </w:r>
      <w:r w:rsidR="003F23B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Предоставление Субсидии учреждениям осуществляется на основании заключаемых между учреждениями и Администрацией</w:t>
      </w:r>
      <w:r w:rsidR="003F23B4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hyperlink w:anchor="P184" w:history="1">
        <w:r w:rsidRPr="00C83FC3">
          <w:rPr>
            <w:rFonts w:ascii="Times New Roman" w:hAnsi="Times New Roman" w:cs="Times New Roman"/>
            <w:sz w:val="28"/>
            <w:szCs w:val="28"/>
          </w:rPr>
          <w:t>соглашений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о предоставлении Субсидий (далее - Соглашение) по форме согласно приложению </w:t>
      </w:r>
      <w:r w:rsidR="007C7FA1" w:rsidRPr="00C83FC3">
        <w:rPr>
          <w:rFonts w:ascii="Times New Roman" w:hAnsi="Times New Roman" w:cs="Times New Roman"/>
          <w:sz w:val="28"/>
          <w:szCs w:val="28"/>
        </w:rPr>
        <w:t>№ </w:t>
      </w:r>
      <w:r w:rsidRPr="00C83FC3">
        <w:rPr>
          <w:rFonts w:ascii="Times New Roman" w:hAnsi="Times New Roman" w:cs="Times New Roman"/>
          <w:sz w:val="28"/>
          <w:szCs w:val="28"/>
        </w:rPr>
        <w:t xml:space="preserve">2 к </w:t>
      </w:r>
      <w:r w:rsidR="007C7FA1" w:rsidRPr="00C83FC3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C83FC3">
        <w:rPr>
          <w:rFonts w:ascii="Times New Roman" w:hAnsi="Times New Roman" w:cs="Times New Roman"/>
          <w:sz w:val="28"/>
          <w:szCs w:val="28"/>
        </w:rPr>
        <w:t>Порядку.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2.7.</w:t>
      </w:r>
      <w:r w:rsidR="00D12109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Соглашения заключаются на один финансовый год после доведения Финансовым управлением </w:t>
      </w:r>
      <w:r w:rsidR="00D12109" w:rsidRPr="00C83FC3">
        <w:rPr>
          <w:rFonts w:ascii="Times New Roman" w:hAnsi="Times New Roman" w:cs="Times New Roman"/>
          <w:sz w:val="28"/>
          <w:szCs w:val="28"/>
        </w:rPr>
        <w:t>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до Администрации </w:t>
      </w:r>
      <w:r w:rsidR="00D12109" w:rsidRPr="00C83FC3">
        <w:rPr>
          <w:rFonts w:ascii="Times New Roman" w:hAnsi="Times New Roman" w:cs="Times New Roman"/>
          <w:sz w:val="28"/>
          <w:szCs w:val="28"/>
        </w:rPr>
        <w:t xml:space="preserve">и МКУ </w:t>
      </w:r>
      <w:r w:rsidRPr="00C83FC3">
        <w:rPr>
          <w:rFonts w:ascii="Times New Roman" w:hAnsi="Times New Roman" w:cs="Times New Roman"/>
          <w:sz w:val="28"/>
          <w:szCs w:val="28"/>
        </w:rPr>
        <w:t>бюджетных ассигнований и лимитов бюджетных обязательств на осуществление соответствующих полномочий.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2.8. Соглашение должно предусматривать: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цели предоставления Субсидии с указанием наименования национального проекта</w:t>
      </w:r>
      <w:r w:rsidR="00D934E7" w:rsidRPr="00C83FC3">
        <w:rPr>
          <w:rFonts w:ascii="Times New Roman" w:hAnsi="Times New Roman" w:cs="Times New Roman"/>
          <w:sz w:val="28"/>
          <w:szCs w:val="28"/>
        </w:rPr>
        <w:t xml:space="preserve"> (программы)</w:t>
      </w:r>
      <w:r w:rsidRPr="00C83FC3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D934E7" w:rsidRPr="00C83FC3">
        <w:rPr>
          <w:rFonts w:ascii="Times New Roman" w:hAnsi="Times New Roman" w:cs="Times New Roman"/>
          <w:sz w:val="28"/>
          <w:szCs w:val="28"/>
        </w:rPr>
        <w:t xml:space="preserve">федерального проекта, входящего в состав соответствующего национального проекта (программы), или </w:t>
      </w:r>
      <w:r w:rsidRPr="00C83FC3">
        <w:rPr>
          <w:rFonts w:ascii="Times New Roman" w:hAnsi="Times New Roman" w:cs="Times New Roman"/>
          <w:sz w:val="28"/>
          <w:szCs w:val="28"/>
        </w:rPr>
        <w:t xml:space="preserve">регионального проекта, обеспечивающего достижение целей, показателей и результатов </w:t>
      </w:r>
      <w:r w:rsidR="00D934E7" w:rsidRPr="00C83FC3">
        <w:rPr>
          <w:rFonts w:ascii="Times New Roman" w:hAnsi="Times New Roman" w:cs="Times New Roman"/>
          <w:sz w:val="28"/>
          <w:szCs w:val="28"/>
        </w:rPr>
        <w:t>федерального</w:t>
      </w:r>
      <w:r w:rsidRPr="00C83FC3">
        <w:rPr>
          <w:rFonts w:ascii="Times New Roman" w:hAnsi="Times New Roman" w:cs="Times New Roman"/>
          <w:sz w:val="28"/>
          <w:szCs w:val="28"/>
        </w:rPr>
        <w:t xml:space="preserve"> проекта, в случае, если Субсидии предоставляются в целях реализации соответствующего проекта</w:t>
      </w:r>
      <w:r w:rsidR="00D934E7" w:rsidRPr="00C83FC3">
        <w:rPr>
          <w:rFonts w:ascii="Times New Roman" w:hAnsi="Times New Roman" w:cs="Times New Roman"/>
          <w:sz w:val="28"/>
          <w:szCs w:val="28"/>
        </w:rPr>
        <w:t xml:space="preserve"> (программы)</w:t>
      </w:r>
      <w:r w:rsidRPr="00C83FC3">
        <w:rPr>
          <w:rFonts w:ascii="Times New Roman" w:hAnsi="Times New Roman" w:cs="Times New Roman"/>
          <w:sz w:val="28"/>
          <w:szCs w:val="28"/>
        </w:rPr>
        <w:t>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P69"/>
      <w:bookmarkEnd w:id="4"/>
      <w:proofErr w:type="gramStart"/>
      <w:r w:rsidRPr="00C83FC3">
        <w:rPr>
          <w:rFonts w:ascii="Times New Roman" w:hAnsi="Times New Roman" w:cs="Times New Roman"/>
          <w:sz w:val="28"/>
          <w:szCs w:val="28"/>
        </w:rPr>
        <w:t>2)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Субсидии, которые должны быть конкретными, измеримыми и соответствовать результатам </w:t>
      </w:r>
      <w:r w:rsidR="00670994" w:rsidRPr="00C83FC3">
        <w:rPr>
          <w:rFonts w:ascii="Times New Roman" w:hAnsi="Times New Roman" w:cs="Times New Roman"/>
          <w:sz w:val="28"/>
          <w:szCs w:val="28"/>
        </w:rPr>
        <w:t>федеральных</w:t>
      </w:r>
      <w:r w:rsidRPr="00C83FC3">
        <w:rPr>
          <w:rFonts w:ascii="Times New Roman" w:hAnsi="Times New Roman" w:cs="Times New Roman"/>
          <w:sz w:val="28"/>
          <w:szCs w:val="28"/>
        </w:rPr>
        <w:t xml:space="preserve"> или региональных проектов</w:t>
      </w:r>
      <w:r w:rsidR="00670994" w:rsidRPr="00C83FC3">
        <w:rPr>
          <w:rFonts w:ascii="Times New Roman" w:hAnsi="Times New Roman" w:cs="Times New Roman"/>
          <w:sz w:val="28"/>
          <w:szCs w:val="28"/>
        </w:rPr>
        <w:t xml:space="preserve"> (программ)</w:t>
      </w:r>
      <w:r w:rsidRPr="00C83FC3">
        <w:rPr>
          <w:rFonts w:ascii="Times New Roman" w:hAnsi="Times New Roman" w:cs="Times New Roman"/>
          <w:sz w:val="28"/>
          <w:szCs w:val="28"/>
        </w:rPr>
        <w:t xml:space="preserve">, указанных в </w:t>
      </w:r>
      <w:hyperlink w:anchor="P47" w:history="1">
        <w:r w:rsidRPr="00C83FC3">
          <w:rPr>
            <w:rFonts w:ascii="Times New Roman" w:hAnsi="Times New Roman" w:cs="Times New Roman"/>
            <w:sz w:val="28"/>
            <w:szCs w:val="28"/>
          </w:rPr>
          <w:t>пункте 1.2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 (в случае, если Субсидия предоставляется в целях реализации такого проекта), и показателей, необходимых для достижения результатов предоставления Субсидии, включая значения показателей в части материальных и нематериальных объектов и (или) услуг, планируемых к получению при достижении результатов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соответствующих проектов (при возможности такой детализации);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размер Субсидии;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сроки (график) перечисления Субсидии;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5)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сроки представления отчетности;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6)</w:t>
      </w:r>
      <w:r w:rsidR="004A6A4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порядок и сроки возврата сумм Субсидии в случае несоблюдения учреждением целей, условий и порядка предоставления Субсидий, определенных Соглашением;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7)</w:t>
      </w:r>
      <w:r w:rsidR="004F0BC0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основания и порядок внесения изменений в Соглашение, в том числе в случае уменьшения Администрации</w:t>
      </w:r>
      <w:r w:rsidR="004F0BC0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="00E033AA" w:rsidRPr="00C83FC3">
        <w:rPr>
          <w:rFonts w:ascii="Times New Roman" w:hAnsi="Times New Roman" w:cs="Times New Roman"/>
          <w:sz w:val="28"/>
          <w:szCs w:val="28"/>
        </w:rPr>
        <w:t xml:space="preserve"> как получателю бюджетных средств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ранее доведенных лимитов бюджетных обязательств на предоставление Субсидии;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8)</w:t>
      </w:r>
      <w:r w:rsidR="004F0BC0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основания для досрочного прекращения Соглашения по решению Администрации </w:t>
      </w:r>
      <w:r w:rsidR="004F0BC0" w:rsidRPr="00C83FC3">
        <w:rPr>
          <w:rFonts w:ascii="Times New Roman" w:hAnsi="Times New Roman" w:cs="Times New Roman"/>
          <w:sz w:val="28"/>
          <w:szCs w:val="28"/>
        </w:rPr>
        <w:t xml:space="preserve">или МКУ </w:t>
      </w:r>
      <w:r w:rsidRPr="00C83FC3">
        <w:rPr>
          <w:rFonts w:ascii="Times New Roman" w:hAnsi="Times New Roman" w:cs="Times New Roman"/>
          <w:sz w:val="28"/>
          <w:szCs w:val="28"/>
        </w:rPr>
        <w:t xml:space="preserve">в одностороннем порядке, в том числе в связи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>:</w:t>
      </w:r>
    </w:p>
    <w:p w:rsidR="000D2E6E" w:rsidRPr="00C83FC3" w:rsidRDefault="004F0BC0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а) </w:t>
      </w:r>
      <w:r w:rsidR="000D2E6E" w:rsidRPr="00C83FC3">
        <w:rPr>
          <w:rFonts w:ascii="Times New Roman" w:hAnsi="Times New Roman" w:cs="Times New Roman"/>
          <w:sz w:val="28"/>
          <w:szCs w:val="28"/>
        </w:rPr>
        <w:t>реорганизацией или ликвидацией учреждения;</w:t>
      </w:r>
    </w:p>
    <w:p w:rsidR="000D2E6E" w:rsidRPr="00C83FC3" w:rsidRDefault="004F0BC0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б) </w:t>
      </w:r>
      <w:r w:rsidR="000D2E6E" w:rsidRPr="00C83FC3">
        <w:rPr>
          <w:rFonts w:ascii="Times New Roman" w:hAnsi="Times New Roman" w:cs="Times New Roman"/>
          <w:sz w:val="28"/>
          <w:szCs w:val="28"/>
        </w:rPr>
        <w:t>нарушением учреждением целей и условий предоставления Субсидии, установленных настоящим Порядком и (или) Соглашением;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9)</w:t>
      </w:r>
      <w:r w:rsidR="00401C96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запрет на расторжение Соглашения учреждением в одностороннем порядке;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10) иные положения (при необходимости).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2.9.</w:t>
      </w:r>
      <w:r w:rsidR="00401C96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Учреждения на первое число месяца, предшествующего месяцу, в котором планируется заключение Соглашения либо принятие решения о предоставлении Субсидии, должны соответствовать следующему требованию:</w:t>
      </w:r>
    </w:p>
    <w:p w:rsidR="000D2E6E" w:rsidRPr="00C83FC3" w:rsidRDefault="00401C96" w:rsidP="00C9426C">
      <w:pPr>
        <w:pStyle w:val="ConsPlusNormal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а)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требование об отсутствии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просроченной задолженности по возврату в соответствующий бюджет бюджетной системы Российской Федерации, из которого планируется предоставление Субсидии в соответствии с настоящим Порядком, Субсидий, бюджетных инвестиций, </w:t>
      </w:r>
      <w:proofErr w:type="gramStart"/>
      <w:r w:rsidR="000D2E6E" w:rsidRPr="00C83FC3">
        <w:rPr>
          <w:rFonts w:ascii="Times New Roman" w:hAnsi="Times New Roman" w:cs="Times New Roman"/>
          <w:sz w:val="28"/>
          <w:szCs w:val="28"/>
        </w:rPr>
        <w:t>предоставленных</w:t>
      </w:r>
      <w:proofErr w:type="gramEnd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в том числе в соответствии с </w:t>
      </w:r>
      <w:proofErr w:type="gramStart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иными правовыми актами, за исключением случаев предоставления Субсидии на осуществление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документам, а также иных случаев, установленных федеральными законами, нормативными правовыми актами Правительства Российской Федерации, Правительства </w:t>
      </w:r>
      <w:r w:rsidRPr="00C83FC3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="000D2E6E" w:rsidRPr="00C83FC3">
        <w:rPr>
          <w:rFonts w:ascii="Times New Roman" w:hAnsi="Times New Roman" w:cs="Times New Roman"/>
          <w:sz w:val="28"/>
          <w:szCs w:val="28"/>
        </w:rPr>
        <w:t>, правовыми</w:t>
      </w:r>
      <w:proofErr w:type="gramEnd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актами Администрации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0D2E6E"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P82"/>
      <w:bookmarkEnd w:id="5"/>
      <w:r w:rsidRPr="00C83FC3">
        <w:rPr>
          <w:rFonts w:ascii="Times New Roman" w:hAnsi="Times New Roman" w:cs="Times New Roman"/>
          <w:sz w:val="28"/>
          <w:szCs w:val="28"/>
        </w:rPr>
        <w:t>2.10.</w:t>
      </w:r>
      <w:r w:rsidR="00985B07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Результаты предоставления Субсидии отражаются в Соглашении и являются его неотъемлемой частью.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2.11.</w:t>
      </w:r>
      <w:r w:rsidR="00985B07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Перечисление Субсидии осуществляется в соответствии с графиком перечисления Субсидии, отраженным в Соглашении и являющимся его неотъемлемой частью.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2.12.</w:t>
      </w:r>
      <w:r w:rsidR="000A1439" w:rsidRPr="00C83FC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 xml:space="preserve">Положения, установленные </w:t>
      </w:r>
      <w:hyperlink w:anchor="P69" w:history="1">
        <w:r w:rsidRPr="00C83FC3">
          <w:rPr>
            <w:rFonts w:ascii="Times New Roman" w:hAnsi="Times New Roman" w:cs="Times New Roman"/>
            <w:sz w:val="28"/>
            <w:szCs w:val="28"/>
          </w:rPr>
          <w:t>подпунктом 2 пункта 2.8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82" w:history="1">
        <w:r w:rsidRPr="00C83FC3">
          <w:rPr>
            <w:rFonts w:ascii="Times New Roman" w:hAnsi="Times New Roman" w:cs="Times New Roman"/>
            <w:sz w:val="28"/>
            <w:szCs w:val="28"/>
          </w:rPr>
          <w:t>пунктом 2.10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Порядка, не применяются при предоставлении Субсидий на осуществление выплат физическим лицам, проведение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документам, если иное не установлено Правительством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2.13.</w:t>
      </w:r>
      <w:r w:rsidR="002F4E4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При изменении размера предоставляемых Субсидий в Соглашения вносятся изменения путем заключения дополнительных соглашений.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2.14.</w:t>
      </w:r>
      <w:r w:rsidR="002F4E44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Перечисление Субсидии осуществляется на лицевой счет, открытый </w:t>
      </w:r>
      <w:r w:rsidRPr="00C83FC3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учреждению в Финансовом управлении </w:t>
      </w:r>
      <w:r w:rsidR="002F4E44" w:rsidRPr="00C83FC3">
        <w:rPr>
          <w:rFonts w:ascii="Times New Roman" w:hAnsi="Times New Roman" w:cs="Times New Roman"/>
          <w:sz w:val="28"/>
          <w:szCs w:val="28"/>
        </w:rPr>
        <w:t>а</w:t>
      </w:r>
      <w:r w:rsidRPr="00C83FC3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C9426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Операции с Субсидиями, поступающими учреждениям, учитываются на лицевых счетах, предназначенных для учета операций со средствами, предоставленными учреждениям из бюджета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 виде Субсидий на иные цели.</w:t>
      </w:r>
    </w:p>
    <w:p w:rsidR="000D2E6E" w:rsidRPr="00C83FC3" w:rsidRDefault="000D2E6E" w:rsidP="00E77B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 w:rsidP="00C9426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 Требования к отчетности</w:t>
      </w:r>
    </w:p>
    <w:p w:rsidR="007C7C55" w:rsidRPr="00C83FC3" w:rsidRDefault="000D2E6E" w:rsidP="007C7C5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3.1.</w:t>
      </w:r>
      <w:r w:rsidR="007C7C55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Учреждения ежеквартально, до 10 числа месяца, следующего за отчетным кварталом, предоставляют Администрации</w:t>
      </w:r>
      <w:r w:rsidR="007C7C55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отчет о достижении результатов предоставления Субсидии и отчет об осуществлении расходов, источником финансового обеспеч</w:t>
      </w:r>
      <w:r w:rsidR="007C7C55" w:rsidRPr="00C83FC3">
        <w:rPr>
          <w:rFonts w:ascii="Times New Roman" w:hAnsi="Times New Roman" w:cs="Times New Roman"/>
          <w:sz w:val="28"/>
          <w:szCs w:val="28"/>
        </w:rPr>
        <w:t>ения которых является Субсидия.</w:t>
      </w:r>
    </w:p>
    <w:p w:rsidR="007C7C55" w:rsidRPr="00C83FC3" w:rsidRDefault="000D2E6E" w:rsidP="007C7C5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Отчеты предоставляются нарастающим итогом с начала года по состоянию на 1 число квартала, следующего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отчетным. </w:t>
      </w:r>
    </w:p>
    <w:p w:rsidR="00732DD0" w:rsidRPr="00C83FC3" w:rsidRDefault="007F1B15" w:rsidP="007C7C55">
      <w:pPr>
        <w:pStyle w:val="ConsPlusNormal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3.2. 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При предоставлении </w:t>
      </w:r>
      <w:r w:rsidR="00DC3DD6" w:rsidRPr="00C83FC3">
        <w:rPr>
          <w:rFonts w:ascii="Times New Roman" w:hAnsi="Times New Roman" w:cs="Times New Roman"/>
          <w:sz w:val="28"/>
          <w:szCs w:val="28"/>
        </w:rPr>
        <w:t>С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убсидий, отчетность о достижении результатов, указанных в подпункте </w:t>
      </w:r>
      <w:r w:rsidR="00DC3DD6" w:rsidRPr="00C83FC3">
        <w:rPr>
          <w:rFonts w:ascii="Times New Roman" w:hAnsi="Times New Roman" w:cs="Times New Roman"/>
          <w:sz w:val="28"/>
          <w:szCs w:val="28"/>
        </w:rPr>
        <w:t>2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DC3DD6" w:rsidRPr="00C83FC3">
        <w:rPr>
          <w:rFonts w:ascii="Times New Roman" w:hAnsi="Times New Roman" w:cs="Times New Roman"/>
          <w:sz w:val="28"/>
          <w:szCs w:val="28"/>
        </w:rPr>
        <w:t>2.8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DC3DD6" w:rsidRPr="00C83FC3">
        <w:rPr>
          <w:rFonts w:ascii="Times New Roman" w:hAnsi="Times New Roman" w:cs="Times New Roman"/>
          <w:sz w:val="28"/>
          <w:szCs w:val="28"/>
        </w:rPr>
        <w:t>Порядка</w:t>
      </w:r>
      <w:r w:rsidR="00E51F97" w:rsidRPr="00C83FC3">
        <w:rPr>
          <w:rFonts w:ascii="Times New Roman" w:hAnsi="Times New Roman" w:cs="Times New Roman"/>
          <w:sz w:val="28"/>
          <w:szCs w:val="28"/>
        </w:rPr>
        <w:t xml:space="preserve">, и отчетность об осуществлении расходов, источником финансового обеспечения которых является </w:t>
      </w:r>
      <w:r w:rsidR="00DC3DD6" w:rsidRPr="00C83FC3">
        <w:rPr>
          <w:rFonts w:ascii="Times New Roman" w:hAnsi="Times New Roman" w:cs="Times New Roman"/>
          <w:sz w:val="28"/>
          <w:szCs w:val="28"/>
        </w:rPr>
        <w:t>С</w:t>
      </w:r>
      <w:r w:rsidR="00E51F97" w:rsidRPr="00C83FC3">
        <w:rPr>
          <w:rFonts w:ascii="Times New Roman" w:hAnsi="Times New Roman" w:cs="Times New Roman"/>
          <w:sz w:val="28"/>
          <w:szCs w:val="28"/>
        </w:rPr>
        <w:t>убсидия, формируются по формам, установленным</w:t>
      </w:r>
      <w:r w:rsidR="00DC3DD6" w:rsidRPr="00C83FC3">
        <w:rPr>
          <w:rFonts w:ascii="Times New Roman" w:hAnsi="Times New Roman" w:cs="Times New Roman"/>
          <w:sz w:val="28"/>
          <w:szCs w:val="28"/>
        </w:rPr>
        <w:t xml:space="preserve"> Финансовым управлением администрации муниципального района Белебеевский район Республики Башкортостан</w:t>
      </w:r>
      <w:r w:rsidR="00E51F97" w:rsidRPr="00C83FC3">
        <w:rPr>
          <w:rFonts w:ascii="Times New Roman" w:hAnsi="Times New Roman" w:cs="Times New Roman"/>
          <w:sz w:val="28"/>
          <w:szCs w:val="28"/>
        </w:rPr>
        <w:t>.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6AE" w:rsidRPr="00C83FC3" w:rsidRDefault="00DE63D8" w:rsidP="003F35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3.3. </w:t>
      </w:r>
      <w:r w:rsidR="000D2E6E" w:rsidRPr="00C83FC3">
        <w:rPr>
          <w:rFonts w:ascii="Times New Roman" w:hAnsi="Times New Roman" w:cs="Times New Roman"/>
          <w:sz w:val="28"/>
          <w:szCs w:val="28"/>
        </w:rPr>
        <w:t>Формы отчетов устанавливаются в Соглашении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в</w:t>
      </w:r>
      <w:r w:rsidR="001956AE" w:rsidRPr="00C83FC3">
        <w:rPr>
          <w:rFonts w:ascii="Times New Roman" w:hAnsi="Times New Roman" w:cs="Times New Roman"/>
          <w:sz w:val="28"/>
          <w:szCs w:val="28"/>
        </w:rPr>
        <w:t xml:space="preserve"> виде </w:t>
      </w:r>
      <w:r w:rsidR="007F1B15" w:rsidRPr="00C83FC3">
        <w:rPr>
          <w:rFonts w:ascii="Times New Roman" w:hAnsi="Times New Roman" w:cs="Times New Roman"/>
          <w:sz w:val="28"/>
          <w:szCs w:val="28"/>
        </w:rPr>
        <w:t>приложени</w:t>
      </w:r>
      <w:r w:rsidR="001956AE" w:rsidRPr="00C83FC3">
        <w:rPr>
          <w:rFonts w:ascii="Times New Roman" w:hAnsi="Times New Roman" w:cs="Times New Roman"/>
          <w:sz w:val="28"/>
          <w:szCs w:val="28"/>
        </w:rPr>
        <w:t>й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к Соглашению</w:t>
      </w:r>
      <w:r w:rsidR="001956AE" w:rsidRPr="00C83FC3">
        <w:rPr>
          <w:rFonts w:ascii="Times New Roman" w:hAnsi="Times New Roman" w:cs="Times New Roman"/>
          <w:sz w:val="28"/>
          <w:szCs w:val="28"/>
        </w:rPr>
        <w:t xml:space="preserve">, </w:t>
      </w:r>
      <w:r w:rsidRPr="00C83FC3">
        <w:rPr>
          <w:rFonts w:ascii="Times New Roman" w:hAnsi="Times New Roman" w:cs="Times New Roman"/>
          <w:sz w:val="28"/>
          <w:szCs w:val="28"/>
        </w:rPr>
        <w:t>являющихся неотъемлемой частью Соглашения.</w:t>
      </w:r>
    </w:p>
    <w:p w:rsidR="007F1B15" w:rsidRPr="00C83FC3" w:rsidRDefault="00DE63D8" w:rsidP="003F35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3.4. 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П</w:t>
      </w:r>
      <w:r w:rsidR="001956AE" w:rsidRPr="00C83FC3">
        <w:rPr>
          <w:rFonts w:ascii="Times New Roman" w:hAnsi="Times New Roman" w:cs="Times New Roman"/>
          <w:sz w:val="28"/>
          <w:szCs w:val="28"/>
        </w:rPr>
        <w:t>римерны</w:t>
      </w:r>
      <w:r w:rsidRPr="00C83FC3">
        <w:rPr>
          <w:rFonts w:ascii="Times New Roman" w:hAnsi="Times New Roman" w:cs="Times New Roman"/>
          <w:sz w:val="28"/>
          <w:szCs w:val="28"/>
        </w:rPr>
        <w:t>е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C83FC3">
        <w:rPr>
          <w:rFonts w:ascii="Times New Roman" w:hAnsi="Times New Roman" w:cs="Times New Roman"/>
          <w:sz w:val="28"/>
          <w:szCs w:val="28"/>
        </w:rPr>
        <w:t xml:space="preserve">ы </w:t>
      </w:r>
      <w:r w:rsidR="00A47939" w:rsidRPr="00C83FC3">
        <w:rPr>
          <w:rFonts w:ascii="Times New Roman" w:hAnsi="Times New Roman" w:cs="Times New Roman"/>
          <w:sz w:val="28"/>
          <w:szCs w:val="28"/>
        </w:rPr>
        <w:t>определяются настоящим Порядком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согласно приложени</w:t>
      </w:r>
      <w:r w:rsidR="00470374" w:rsidRPr="00C83FC3">
        <w:rPr>
          <w:rFonts w:ascii="Times New Roman" w:hAnsi="Times New Roman" w:cs="Times New Roman"/>
          <w:sz w:val="28"/>
          <w:szCs w:val="28"/>
        </w:rPr>
        <w:t>ям</w:t>
      </w:r>
      <w:r w:rsidR="007F1B15" w:rsidRPr="00C83FC3">
        <w:rPr>
          <w:rFonts w:ascii="Times New Roman" w:hAnsi="Times New Roman" w:cs="Times New Roman"/>
          <w:sz w:val="28"/>
          <w:szCs w:val="28"/>
        </w:rPr>
        <w:t xml:space="preserve"> 1</w:t>
      </w:r>
      <w:r w:rsidR="003F3559" w:rsidRPr="00C83FC3">
        <w:rPr>
          <w:rFonts w:ascii="Times New Roman" w:hAnsi="Times New Roman" w:cs="Times New Roman"/>
          <w:sz w:val="28"/>
          <w:szCs w:val="28"/>
        </w:rPr>
        <w:t>, 2,</w:t>
      </w:r>
      <w:r w:rsidR="001B3F50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3F3559" w:rsidRPr="00C83FC3">
        <w:rPr>
          <w:rFonts w:ascii="Times New Roman" w:hAnsi="Times New Roman" w:cs="Times New Roman"/>
          <w:sz w:val="28"/>
          <w:szCs w:val="28"/>
        </w:rPr>
        <w:t xml:space="preserve">3, 4, 5, 6, 7 к Соглашению о предоставлении из бюджета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3F3559" w:rsidRPr="00C83FC3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56FE5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3F3559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 Республики Башкортостан, формируемого Финансовым управлением администрации муниципального района Белебеевский район  Республики Башкортостан</w:t>
      </w:r>
      <w:r w:rsidR="001B3F50" w:rsidRPr="00C83FC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2545" w:rsidRPr="00C83FC3" w:rsidRDefault="001F2545" w:rsidP="003F35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0D2E6E" w:rsidP="000A5DE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4. Порядок осуществления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соблюдением</w:t>
      </w:r>
      <w:r w:rsidR="000A5DEC"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sz w:val="28"/>
          <w:szCs w:val="28"/>
        </w:rPr>
        <w:t>целей</w:t>
      </w:r>
      <w:r w:rsidR="000A5DEC" w:rsidRPr="00C83FC3">
        <w:rPr>
          <w:rFonts w:ascii="Times New Roman" w:hAnsi="Times New Roman" w:cs="Times New Roman"/>
          <w:sz w:val="28"/>
          <w:szCs w:val="28"/>
        </w:rPr>
        <w:t>,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r w:rsidR="000A5DEC" w:rsidRPr="00C83FC3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Pr="00C83FC3">
        <w:rPr>
          <w:rFonts w:ascii="Times New Roman" w:hAnsi="Times New Roman" w:cs="Times New Roman"/>
          <w:sz w:val="28"/>
          <w:szCs w:val="28"/>
        </w:rPr>
        <w:t>и порядка предоставления Субсидий и ответственность</w:t>
      </w:r>
    </w:p>
    <w:p w:rsidR="000D2E6E" w:rsidRPr="00C83FC3" w:rsidRDefault="000D2E6E" w:rsidP="00C9426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за их несоблюдение</w:t>
      </w:r>
    </w:p>
    <w:p w:rsidR="000D2E6E" w:rsidRPr="00C83FC3" w:rsidRDefault="000D2E6E" w:rsidP="009D3CD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4.1.</w:t>
      </w:r>
      <w:r w:rsidR="009D3CD5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Не использованные в текущем финансовом году остатки Субсидий подлежат перечислению в бюджет</w:t>
      </w:r>
      <w:r w:rsidR="009D3CD5" w:rsidRPr="00C83FC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9D3CD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Указанные остатки средств могут быть использованы в очередном финансовом году при наличии потребности в направлении их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же цели в соответствии с решением Администрации</w:t>
      </w:r>
      <w:r w:rsidR="00B6416B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7C56C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4.2.</w:t>
      </w:r>
      <w:r w:rsidR="00230D5F" w:rsidRPr="00C83FC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Принятие решения об использовании в очередном финансовом году не использованных в текущем финансовом году остатков средств Субсидий осуществляется Администрацией</w:t>
      </w:r>
      <w:r w:rsidR="007C56C9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при наличии неисполненных обязательств, принятых учреждениями, источником финансового обеспечения </w:t>
      </w:r>
      <w:r w:rsidRPr="00C83FC3">
        <w:rPr>
          <w:rFonts w:ascii="Times New Roman" w:hAnsi="Times New Roman" w:cs="Times New Roman"/>
          <w:sz w:val="28"/>
          <w:szCs w:val="28"/>
        </w:rPr>
        <w:lastRenderedPageBreak/>
        <w:t>которых являются неиспользованные остатки Субсидии, на основании отчета о расходах учреждения с приложением к нему копий документов, подтверждающих наличие неисполненных принятых обязательств учреждения (за исключением документов, содержащих сведения, составляющих государственную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3FC3">
        <w:rPr>
          <w:rFonts w:ascii="Times New Roman" w:hAnsi="Times New Roman" w:cs="Times New Roman"/>
          <w:sz w:val="28"/>
          <w:szCs w:val="28"/>
        </w:rPr>
        <w:t>тайну), и (или) обязательств, подлежащих принятию в очередном финансовом году в соответствии с конкурсными процедурами и (или) отборами, представленных учреждениями Администрации</w:t>
      </w:r>
      <w:r w:rsidR="007C56C9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>, а также в случае размещения до 1 января очередного финансового года извещения об осуществлении закупки товаров, работ, услуг в единой информационной системе в сфере закупок либо направления приглашения принять участие в определении поставщика (подрядчика, исполнителя), проектов контрактов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кроме Субсидий, предоставляемых в целях осуществления выплат физическим лицам.</w:t>
      </w:r>
    </w:p>
    <w:p w:rsidR="000D2E6E" w:rsidRPr="00C83FC3" w:rsidRDefault="000D2E6E" w:rsidP="007C56C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4.3. Решение об использовании в текущем финансовом году поступлений от возврата ранее произведенных учреждениями выплат, источником финансового обеспечения которых являются Субсидии, для достижения целей, установленных при предоставлении, принимается Администрацией</w:t>
      </w:r>
      <w:r w:rsidR="007C56C9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</w:p>
    <w:p w:rsidR="000D2E6E" w:rsidRPr="00C83FC3" w:rsidRDefault="000D2E6E" w:rsidP="00407A4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1"/>
      <w:bookmarkEnd w:id="6"/>
      <w:proofErr w:type="gramStart"/>
      <w:r w:rsidRPr="00C83FC3">
        <w:rPr>
          <w:rFonts w:ascii="Times New Roman" w:hAnsi="Times New Roman" w:cs="Times New Roman"/>
          <w:sz w:val="28"/>
          <w:szCs w:val="28"/>
        </w:rPr>
        <w:t>Для принятия Администрацией</w:t>
      </w:r>
      <w:r w:rsidR="00407A4C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решения об использовании в текущем финансовом году поступлений от возврата ранее произведенных учреждениями выплат, источником финансового обеспечения которых являются Субсидии, учреждениями Администрации</w:t>
      </w:r>
      <w:r w:rsidR="00407A4C" w:rsidRPr="00C83FC3">
        <w:rPr>
          <w:rFonts w:ascii="Times New Roman" w:hAnsi="Times New Roman" w:cs="Times New Roman"/>
          <w:sz w:val="28"/>
          <w:szCs w:val="28"/>
        </w:rPr>
        <w:t xml:space="preserve"> или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предоставляется информация о наличии у учреждений неисполненных обязательств, источником финансового обеспечения которых являются не использованные на 1 января текущего финансового года остатки Субсидий и (или) средства от возврата ранее произведенных учреждениями</w:t>
      </w:r>
      <w:proofErr w:type="gramEnd"/>
      <w:r w:rsidRPr="00C83FC3">
        <w:rPr>
          <w:rFonts w:ascii="Times New Roman" w:hAnsi="Times New Roman" w:cs="Times New Roman"/>
          <w:sz w:val="28"/>
          <w:szCs w:val="28"/>
        </w:rPr>
        <w:t xml:space="preserve"> выплат, а также документов (копий документов), подтверждающих наличие и объем указанных обязательств учреждения (за исключением обязательств по выплатам физическим лицам), в течение 3 рабочих дней с момента поступления средств.</w:t>
      </w:r>
    </w:p>
    <w:p w:rsidR="000D2E6E" w:rsidRPr="00C83FC3" w:rsidRDefault="000D2E6E" w:rsidP="00407A4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407A4C" w:rsidRPr="00C83FC3">
        <w:rPr>
          <w:rFonts w:ascii="Times New Roman" w:hAnsi="Times New Roman" w:cs="Times New Roman"/>
          <w:sz w:val="28"/>
          <w:szCs w:val="28"/>
        </w:rPr>
        <w:t xml:space="preserve">или МКУ </w:t>
      </w:r>
      <w:r w:rsidRPr="00C83FC3">
        <w:rPr>
          <w:rFonts w:ascii="Times New Roman" w:hAnsi="Times New Roman" w:cs="Times New Roman"/>
          <w:sz w:val="28"/>
          <w:szCs w:val="28"/>
        </w:rPr>
        <w:t xml:space="preserve">принимает решение в течение 10 рабочих дней с момента поступления указанной в </w:t>
      </w:r>
      <w:hyperlink w:anchor="P101" w:history="1">
        <w:r w:rsidRPr="00C83FC3">
          <w:rPr>
            <w:rFonts w:ascii="Times New Roman" w:hAnsi="Times New Roman" w:cs="Times New Roman"/>
            <w:sz w:val="28"/>
            <w:szCs w:val="28"/>
          </w:rPr>
          <w:t>абзаце втором</w:t>
        </w:r>
      </w:hyperlink>
      <w:r w:rsidRPr="00C83FC3">
        <w:rPr>
          <w:rFonts w:ascii="Times New Roman" w:hAnsi="Times New Roman" w:cs="Times New Roman"/>
          <w:sz w:val="28"/>
          <w:szCs w:val="28"/>
        </w:rPr>
        <w:t xml:space="preserve"> настоящего пункта информации.</w:t>
      </w:r>
    </w:p>
    <w:p w:rsidR="000D2E6E" w:rsidRPr="00C83FC3" w:rsidRDefault="000D2E6E" w:rsidP="00087C2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4.4.</w:t>
      </w:r>
      <w:r w:rsidR="00087C2C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Администрация</w:t>
      </w:r>
      <w:r w:rsidR="00087C2C" w:rsidRPr="00C83FC3">
        <w:rPr>
          <w:rFonts w:ascii="Times New Roman" w:hAnsi="Times New Roman" w:cs="Times New Roman"/>
          <w:sz w:val="28"/>
          <w:szCs w:val="28"/>
        </w:rPr>
        <w:t xml:space="preserve"> и МКУ</w:t>
      </w:r>
      <w:r w:rsidRPr="00C83FC3">
        <w:rPr>
          <w:rFonts w:ascii="Times New Roman" w:hAnsi="Times New Roman" w:cs="Times New Roman"/>
          <w:sz w:val="28"/>
          <w:szCs w:val="28"/>
        </w:rPr>
        <w:t>, а также орган муниципального финансового контроля осуществляют обязательную проверку соблюдения условий и целей предоставления Субсидий.</w:t>
      </w:r>
    </w:p>
    <w:p w:rsidR="000D2E6E" w:rsidRPr="00C83FC3" w:rsidRDefault="000D2E6E" w:rsidP="008D54D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4.5.</w:t>
      </w:r>
      <w:r w:rsidR="008D54DA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 xml:space="preserve">В случае несоблюдения учреждением целей и условий, установленных при предоставлении Субсидии, выявленных по результатам проверок, а также в случае </w:t>
      </w:r>
      <w:proofErr w:type="spellStart"/>
      <w:r w:rsidRPr="00C83FC3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C83FC3">
        <w:rPr>
          <w:rFonts w:ascii="Times New Roman" w:hAnsi="Times New Roman" w:cs="Times New Roman"/>
          <w:sz w:val="28"/>
          <w:szCs w:val="28"/>
        </w:rPr>
        <w:t xml:space="preserve"> результатов предоставления Субсидий Субсидии подлежат возврату в бюджет 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D2E6E" w:rsidRPr="00C83FC3" w:rsidRDefault="00AD04E7" w:rsidP="008D54D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4.6. 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В случае установления факта несоблюдения учреждением целей и условий, установленных при предоставлении Субсидии, а также факта </w:t>
      </w:r>
      <w:proofErr w:type="spellStart"/>
      <w:r w:rsidR="000D2E6E" w:rsidRPr="00C83FC3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="000D2E6E" w:rsidRPr="00C83FC3">
        <w:rPr>
          <w:rFonts w:ascii="Times New Roman" w:hAnsi="Times New Roman" w:cs="Times New Roman"/>
          <w:sz w:val="28"/>
          <w:szCs w:val="28"/>
        </w:rPr>
        <w:t xml:space="preserve"> учреждением результатов предоставления Субсидий Администрация </w:t>
      </w:r>
      <w:r w:rsidR="008D54DA" w:rsidRPr="00C83FC3">
        <w:rPr>
          <w:rFonts w:ascii="Times New Roman" w:hAnsi="Times New Roman" w:cs="Times New Roman"/>
          <w:sz w:val="28"/>
          <w:szCs w:val="28"/>
        </w:rPr>
        <w:t>или МКУ</w:t>
      </w:r>
      <w:r w:rsidR="000D2E6E" w:rsidRPr="00C83FC3">
        <w:rPr>
          <w:rFonts w:ascii="Times New Roman" w:hAnsi="Times New Roman" w:cs="Times New Roman"/>
          <w:sz w:val="28"/>
          <w:szCs w:val="28"/>
        </w:rPr>
        <w:t xml:space="preserve"> направляет учреждению письменное требование о ее </w:t>
      </w:r>
      <w:r w:rsidR="000D2E6E" w:rsidRPr="00C83FC3">
        <w:rPr>
          <w:rFonts w:ascii="Times New Roman" w:hAnsi="Times New Roman" w:cs="Times New Roman"/>
          <w:sz w:val="28"/>
          <w:szCs w:val="28"/>
        </w:rPr>
        <w:lastRenderedPageBreak/>
        <w:t>возврате в течение 5 рабочих дней с момента их установления.</w:t>
      </w:r>
    </w:p>
    <w:p w:rsidR="000D2E6E" w:rsidRPr="00C83FC3" w:rsidRDefault="000D2E6E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Требование о возврате Субсидии или ее части должно быть исполнено учреждением в течение месяца со дня его получения.</w:t>
      </w:r>
    </w:p>
    <w:p w:rsidR="000D2E6E" w:rsidRPr="00C83FC3" w:rsidRDefault="000D2E6E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В случае невыполнения в установленный срок требования о возврате Субсидии Администрация </w:t>
      </w:r>
      <w:r w:rsidR="004425CC" w:rsidRPr="00C83FC3">
        <w:rPr>
          <w:rFonts w:ascii="Times New Roman" w:hAnsi="Times New Roman" w:cs="Times New Roman"/>
          <w:sz w:val="28"/>
          <w:szCs w:val="28"/>
        </w:rPr>
        <w:t xml:space="preserve">или МКУ </w:t>
      </w:r>
      <w:r w:rsidRPr="00C83FC3">
        <w:rPr>
          <w:rFonts w:ascii="Times New Roman" w:hAnsi="Times New Roman" w:cs="Times New Roman"/>
          <w:sz w:val="28"/>
          <w:szCs w:val="28"/>
        </w:rPr>
        <w:t>обеспечивает ее взыскание в судебном порядке в соответствии с законодательством Российской Федерации.</w:t>
      </w:r>
    </w:p>
    <w:p w:rsidR="000D2E6E" w:rsidRPr="00C83FC3" w:rsidRDefault="000D2E6E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4.</w:t>
      </w:r>
      <w:r w:rsidR="00AD04E7" w:rsidRPr="00C83FC3">
        <w:rPr>
          <w:rFonts w:ascii="Times New Roman" w:hAnsi="Times New Roman" w:cs="Times New Roman"/>
          <w:sz w:val="28"/>
          <w:szCs w:val="28"/>
        </w:rPr>
        <w:t>7</w:t>
      </w:r>
      <w:r w:rsidRPr="00C83FC3">
        <w:rPr>
          <w:rFonts w:ascii="Times New Roman" w:hAnsi="Times New Roman" w:cs="Times New Roman"/>
          <w:sz w:val="28"/>
          <w:szCs w:val="28"/>
        </w:rPr>
        <w:t>.</w:t>
      </w:r>
      <w:r w:rsidR="004425CC" w:rsidRPr="00C83FC3">
        <w:rPr>
          <w:rFonts w:ascii="Times New Roman" w:hAnsi="Times New Roman" w:cs="Times New Roman"/>
          <w:sz w:val="28"/>
          <w:szCs w:val="28"/>
        </w:rPr>
        <w:t> </w:t>
      </w:r>
      <w:r w:rsidRPr="00C83FC3">
        <w:rPr>
          <w:rFonts w:ascii="Times New Roman" w:hAnsi="Times New Roman" w:cs="Times New Roman"/>
          <w:sz w:val="28"/>
          <w:szCs w:val="28"/>
        </w:rPr>
        <w:t>Руководитель учреждения несет ответственность за использование Субсидий в соответствии с условиями, предусмотренными Соглашением и законодательством Российской Федерации.</w:t>
      </w:r>
    </w:p>
    <w:p w:rsidR="00AD04E7" w:rsidRPr="00C83FC3" w:rsidRDefault="00AD04E7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04E7" w:rsidRPr="00C83FC3" w:rsidRDefault="00AD04E7" w:rsidP="00C9426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b/>
          <w:sz w:val="28"/>
          <w:szCs w:val="28"/>
        </w:rPr>
        <w:t>5. Предоставление учреждением средств 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</w:t>
      </w:r>
    </w:p>
    <w:p w:rsidR="00AD04E7" w:rsidRPr="00C83FC3" w:rsidRDefault="00AD04E7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5.1. В случае если для достижения целей предоставления Субсидии предусматривается последующее предоставление учреждением средств иным лицам (за исключением средств, предоставляемых в целях реализации решений Президента Российской Федерации, исполнения контрактов (договоров) на поставку товаров, выполнение работ, оказание услуг), в том числе в форме гранта, в Соглашение включаются </w:t>
      </w:r>
      <w:r w:rsidR="000B4219" w:rsidRPr="00C83FC3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C83FC3">
        <w:rPr>
          <w:rFonts w:ascii="Times New Roman" w:hAnsi="Times New Roman" w:cs="Times New Roman"/>
          <w:sz w:val="28"/>
          <w:szCs w:val="28"/>
        </w:rPr>
        <w:t>условия</w:t>
      </w:r>
      <w:r w:rsidR="000B4219" w:rsidRPr="00C83FC3">
        <w:rPr>
          <w:rFonts w:ascii="Times New Roman" w:hAnsi="Times New Roman" w:cs="Times New Roman"/>
          <w:sz w:val="28"/>
          <w:szCs w:val="28"/>
        </w:rPr>
        <w:t>:</w:t>
      </w:r>
      <w:r w:rsidRPr="00C83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4E7" w:rsidRPr="00C83FC3" w:rsidRDefault="00AD04E7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219" w:rsidRPr="00C83FC3" w:rsidRDefault="000B4219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а) критерии отбора получателей Субсидии, имеющих право на получение Субсидии, отбираемых исходя из установленных критериев отбора, в том числе по итогам конкурса в случае, если предоставление Субсидии осуществляется по результатам отбора с указанием в правовом акте способов и порядка проведения такого отбора;</w:t>
      </w:r>
      <w:r w:rsidR="00AD04E7" w:rsidRPr="00C83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219" w:rsidRPr="00C83FC3" w:rsidRDefault="000B4219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FC3">
        <w:rPr>
          <w:rFonts w:ascii="Times New Roman" w:hAnsi="Times New Roman" w:cs="Times New Roman"/>
          <w:sz w:val="28"/>
          <w:szCs w:val="28"/>
        </w:rPr>
        <w:t xml:space="preserve">б) требования к отчетности предусматривающие определение порядка, сроков и формы представления учреждением отчетности о достижении результатов, указанных в </w:t>
      </w:r>
      <w:r w:rsidR="001F73CE" w:rsidRPr="00C83FC3">
        <w:rPr>
          <w:rFonts w:ascii="Times New Roman" w:hAnsi="Times New Roman" w:cs="Times New Roman"/>
          <w:sz w:val="28"/>
          <w:szCs w:val="28"/>
        </w:rPr>
        <w:t>подпункте 2 пункта 2.8 и пункте 2.10 настоящего Порядка</w:t>
      </w:r>
      <w:r w:rsidRPr="00C83FC3">
        <w:rPr>
          <w:rFonts w:ascii="Times New Roman" w:hAnsi="Times New Roman" w:cs="Times New Roman"/>
          <w:sz w:val="28"/>
          <w:szCs w:val="28"/>
        </w:rPr>
        <w:t xml:space="preserve">, иных показателей (при их установлении) и отчетности об осуществлении расходов, источником финансового обеспечения которых является </w:t>
      </w:r>
      <w:r w:rsidR="001F73CE" w:rsidRPr="00C83FC3">
        <w:rPr>
          <w:rFonts w:ascii="Times New Roman" w:hAnsi="Times New Roman" w:cs="Times New Roman"/>
          <w:sz w:val="28"/>
          <w:szCs w:val="28"/>
        </w:rPr>
        <w:t>С</w:t>
      </w:r>
      <w:r w:rsidRPr="00C83FC3">
        <w:rPr>
          <w:rFonts w:ascii="Times New Roman" w:hAnsi="Times New Roman" w:cs="Times New Roman"/>
          <w:sz w:val="28"/>
          <w:szCs w:val="28"/>
        </w:rPr>
        <w:t xml:space="preserve">убсидия, и право </w:t>
      </w:r>
      <w:r w:rsidR="001F73CE" w:rsidRPr="00C83FC3">
        <w:rPr>
          <w:rFonts w:ascii="Times New Roman" w:hAnsi="Times New Roman" w:cs="Times New Roman"/>
          <w:sz w:val="28"/>
          <w:szCs w:val="28"/>
        </w:rPr>
        <w:t>Администрации и МКУ</w:t>
      </w:r>
      <w:r w:rsidRPr="00C83FC3">
        <w:rPr>
          <w:rFonts w:ascii="Times New Roman" w:hAnsi="Times New Roman" w:cs="Times New Roman"/>
          <w:sz w:val="28"/>
          <w:szCs w:val="28"/>
        </w:rPr>
        <w:t xml:space="preserve"> устанавливать в </w:t>
      </w:r>
      <w:r w:rsidR="001F73CE" w:rsidRPr="00C83FC3">
        <w:rPr>
          <w:rFonts w:ascii="Times New Roman" w:hAnsi="Times New Roman" w:cs="Times New Roman"/>
          <w:sz w:val="28"/>
          <w:szCs w:val="28"/>
        </w:rPr>
        <w:t>С</w:t>
      </w:r>
      <w:r w:rsidRPr="00C83FC3">
        <w:rPr>
          <w:rFonts w:ascii="Times New Roman" w:hAnsi="Times New Roman" w:cs="Times New Roman"/>
          <w:sz w:val="28"/>
          <w:szCs w:val="28"/>
        </w:rPr>
        <w:t>оглашении дополнительные формы представления учреждением указанной отче</w:t>
      </w:r>
      <w:r w:rsidR="00B72D5D" w:rsidRPr="00C83FC3">
        <w:rPr>
          <w:rFonts w:ascii="Times New Roman" w:hAnsi="Times New Roman" w:cs="Times New Roman"/>
          <w:sz w:val="28"/>
          <w:szCs w:val="28"/>
        </w:rPr>
        <w:t>тности и сроки их</w:t>
      </w:r>
      <w:proofErr w:type="gramEnd"/>
      <w:r w:rsidR="00B72D5D" w:rsidRPr="00C83FC3">
        <w:rPr>
          <w:rFonts w:ascii="Times New Roman" w:hAnsi="Times New Roman" w:cs="Times New Roman"/>
          <w:sz w:val="28"/>
          <w:szCs w:val="28"/>
        </w:rPr>
        <w:t xml:space="preserve"> представления;</w:t>
      </w:r>
    </w:p>
    <w:p w:rsidR="00AD04E7" w:rsidRPr="00C83FC3" w:rsidRDefault="001F73CE" w:rsidP="00AD04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в) </w:t>
      </w:r>
      <w:r w:rsidR="000B4219" w:rsidRPr="00C83FC3">
        <w:rPr>
          <w:rFonts w:ascii="Times New Roman" w:hAnsi="Times New Roman" w:cs="Times New Roman"/>
          <w:sz w:val="28"/>
          <w:szCs w:val="28"/>
        </w:rPr>
        <w:t>поряд</w:t>
      </w:r>
      <w:r w:rsidR="00960574" w:rsidRPr="00C83FC3">
        <w:rPr>
          <w:rFonts w:ascii="Times New Roman" w:hAnsi="Times New Roman" w:cs="Times New Roman"/>
          <w:sz w:val="28"/>
          <w:szCs w:val="28"/>
        </w:rPr>
        <w:t>о</w:t>
      </w:r>
      <w:r w:rsidR="000B4219" w:rsidRPr="00C83FC3">
        <w:rPr>
          <w:rFonts w:ascii="Times New Roman" w:hAnsi="Times New Roman" w:cs="Times New Roman"/>
          <w:sz w:val="28"/>
          <w:szCs w:val="28"/>
        </w:rPr>
        <w:t xml:space="preserve">к осуществления </w:t>
      </w:r>
      <w:proofErr w:type="gramStart"/>
      <w:r w:rsidR="000B4219" w:rsidRPr="00C83FC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0B4219" w:rsidRPr="00C83FC3">
        <w:rPr>
          <w:rFonts w:ascii="Times New Roman" w:hAnsi="Times New Roman" w:cs="Times New Roman"/>
          <w:sz w:val="28"/>
          <w:szCs w:val="28"/>
        </w:rPr>
        <w:t xml:space="preserve"> соблюдением целей и условий предоставления </w:t>
      </w:r>
      <w:r w:rsidR="00960574" w:rsidRPr="00C83FC3">
        <w:rPr>
          <w:rFonts w:ascii="Times New Roman" w:hAnsi="Times New Roman" w:cs="Times New Roman"/>
          <w:sz w:val="28"/>
          <w:szCs w:val="28"/>
        </w:rPr>
        <w:t>С</w:t>
      </w:r>
      <w:r w:rsidR="000B4219" w:rsidRPr="00C83FC3">
        <w:rPr>
          <w:rFonts w:ascii="Times New Roman" w:hAnsi="Times New Roman" w:cs="Times New Roman"/>
          <w:sz w:val="28"/>
          <w:szCs w:val="28"/>
        </w:rPr>
        <w:t xml:space="preserve">убсидии и ответственности за их несоблюдение </w:t>
      </w:r>
      <w:r w:rsidR="00960574" w:rsidRPr="00C83FC3">
        <w:rPr>
          <w:rFonts w:ascii="Times New Roman" w:hAnsi="Times New Roman" w:cs="Times New Roman"/>
          <w:sz w:val="28"/>
          <w:szCs w:val="28"/>
        </w:rPr>
        <w:t>в отношении таких иных лиц</w:t>
      </w:r>
      <w:r w:rsidRPr="00C83FC3">
        <w:rPr>
          <w:rFonts w:ascii="Times New Roman" w:hAnsi="Times New Roman" w:cs="Times New Roman"/>
          <w:sz w:val="28"/>
          <w:szCs w:val="28"/>
        </w:rPr>
        <w:t>, установленные</w:t>
      </w:r>
      <w:r w:rsidR="00960574" w:rsidRPr="00C83FC3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Pr="00C83FC3">
        <w:rPr>
          <w:rFonts w:ascii="Times New Roman" w:hAnsi="Times New Roman" w:cs="Times New Roman"/>
          <w:sz w:val="28"/>
          <w:szCs w:val="28"/>
        </w:rPr>
        <w:t xml:space="preserve"> разделом 4 настоящего Порядка в части осуществления контроля за соблюдением целей, условий и порядка предоставления Субсидий и ответственность за их несоблюдение</w:t>
      </w:r>
      <w:r w:rsidR="00AD04E7" w:rsidRPr="00C83FC3">
        <w:rPr>
          <w:rFonts w:ascii="Times New Roman" w:hAnsi="Times New Roman" w:cs="Times New Roman"/>
          <w:sz w:val="28"/>
          <w:szCs w:val="28"/>
        </w:rPr>
        <w:t>.</w:t>
      </w:r>
    </w:p>
    <w:p w:rsidR="00AD04E7" w:rsidRPr="00C83FC3" w:rsidRDefault="00AD04E7" w:rsidP="004425C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928" w:type="dxa"/>
        <w:tblLook w:val="04A0" w:firstRow="1" w:lastRow="0" w:firstColumn="1" w:lastColumn="0" w:noHBand="0" w:noVBand="1"/>
      </w:tblPr>
      <w:tblGrid>
        <w:gridCol w:w="5208"/>
      </w:tblGrid>
      <w:tr w:rsidR="006C759B" w:rsidRPr="00C83FC3" w:rsidTr="007F1B15"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7F1B15" w:rsidRDefault="007F1B15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26C" w:rsidRDefault="00C9426C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26C" w:rsidRDefault="00C9426C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26C" w:rsidRPr="00C83FC3" w:rsidRDefault="00C9426C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B15" w:rsidRPr="00C83FC3" w:rsidRDefault="007F1B15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759B" w:rsidRPr="00C9426C" w:rsidRDefault="006C759B" w:rsidP="006C759B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1</w:t>
            </w:r>
          </w:p>
          <w:p w:rsidR="006C759B" w:rsidRPr="00C83FC3" w:rsidRDefault="006C759B" w:rsidP="004E25FE">
            <w:pPr>
              <w:pStyle w:val="ConsPlusNormal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к Порядку определения объема</w:t>
            </w:r>
            <w:r w:rsidR="004E25FE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и условий предоставления субсидий</w:t>
            </w:r>
            <w:r w:rsidR="004E25FE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на иные цели муниципальным бюджетным и автономным учреждениям, находящимся в ведении Администрации</w:t>
            </w:r>
            <w:r w:rsidR="001110B0" w:rsidRPr="00C9426C">
              <w:rPr>
                <w:sz w:val="24"/>
                <w:szCs w:val="24"/>
              </w:rPr>
              <w:t xml:space="preserve"> </w:t>
            </w:r>
            <w:r w:rsidR="001110B0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1110B0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 Белебеевский район Республики Башкортостан</w:t>
            </w:r>
          </w:p>
        </w:tc>
      </w:tr>
    </w:tbl>
    <w:p w:rsidR="006C759B" w:rsidRPr="00C83FC3" w:rsidRDefault="006C759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D2E6E" w:rsidRPr="00C83FC3" w:rsidRDefault="004425C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122"/>
      <w:bookmarkEnd w:id="7"/>
      <w:r w:rsidRPr="00C83FC3">
        <w:rPr>
          <w:rFonts w:ascii="Times New Roman" w:hAnsi="Times New Roman" w:cs="Times New Roman"/>
          <w:sz w:val="28"/>
          <w:szCs w:val="28"/>
        </w:rPr>
        <w:t>Перечень</w:t>
      </w:r>
    </w:p>
    <w:p w:rsidR="000D2E6E" w:rsidRPr="00C83FC3" w:rsidRDefault="004425CC" w:rsidP="004425C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 xml:space="preserve">целевых субсидий, предоставляемых Администрацией 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8"/>
          <w:szCs w:val="28"/>
        </w:rPr>
        <w:t>Семенкинский</w:t>
      </w:r>
      <w:r w:rsidR="001110B0" w:rsidRPr="00C83FC3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C83FC3">
        <w:rPr>
          <w:rFonts w:ascii="Times New Roman" w:hAnsi="Times New Roman" w:cs="Times New Roman"/>
          <w:sz w:val="28"/>
          <w:szCs w:val="28"/>
        </w:rPr>
        <w:t>муниципального района  Белебеевский район Республики Башкортостан подведомственным учреждениям</w:t>
      </w:r>
    </w:p>
    <w:p w:rsidR="000D2E6E" w:rsidRPr="00C83FC3" w:rsidRDefault="000D2E6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9361"/>
      </w:tblGrid>
      <w:tr w:rsidR="000D2E6E" w:rsidRPr="00C83FC3" w:rsidTr="004425CC">
        <w:tc>
          <w:tcPr>
            <w:tcW w:w="624" w:type="dxa"/>
          </w:tcPr>
          <w:p w:rsidR="000D2E6E" w:rsidRPr="00C83FC3" w:rsidRDefault="004425CC" w:rsidP="004425C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субсидии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 запасов материально-технических, продовольственных, медицинских и иных сре</w:t>
            </w: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дств в ц</w:t>
            </w:r>
            <w:proofErr w:type="gram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елях гражданской обороны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курсов гражданской обороны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 резервов материальных ресурсов для ликвидации ЧС на территории муниципального образования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Создание, содержание и организация деятельности аварийно-спасательных формирований на территории муниципального образования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 w:rsidP="0023184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 развитие системы обеспечения вызова муниципальных экстренных оперативных служб по единому номеру 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, ЕДДС</w:t>
            </w:r>
          </w:p>
        </w:tc>
      </w:tr>
      <w:tr w:rsidR="000D2E6E" w:rsidRPr="00C83FC3" w:rsidTr="004425CC">
        <w:tc>
          <w:tcPr>
            <w:tcW w:w="624" w:type="dxa"/>
          </w:tcPr>
          <w:p w:rsidR="000D2E6E" w:rsidRPr="00C83FC3" w:rsidRDefault="000D2E6E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425CC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0D2E6E" w:rsidRPr="00C83FC3" w:rsidRDefault="000D2E6E" w:rsidP="0023184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оперативного </w:t>
            </w: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персонала системы обеспечения вызова муниципальных экстренных оперативных служб</w:t>
            </w:r>
            <w:proofErr w:type="gram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по единому номеру 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23184A" w:rsidRPr="00C83F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, ЕДДС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361" w:type="dxa"/>
          </w:tcPr>
          <w:p w:rsidR="009B1589" w:rsidRPr="00C83FC3" w:rsidRDefault="009B1589" w:rsidP="0013017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проведение профилактических, экстренных и противоэпидемических мероприятий, связанных с распространением новой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 по обеспечению безопасности людей на водных объектах, охране их жизни и здоровья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Создание, поддержание мест массового отдыха у воды (пляж, спасательный пост на воде, установление аншлагов)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Содержание, поддержание в постоянной готовности к применению, модернизация систем информирования и оповещения населения при чрезвычайных ситуациях или об угрозе возникновения чрезвычайных ситуаций, военных действий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Обеспечение связи и оповещения населения о пожаре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Дополнительные мероприятия в условиях особого противопожарного режима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Содержание в исправном состоянии средств обеспечения пожарной безопасности жилых и общественных зданий, находящихся в муниципальной собственности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и содержание автономных дымовых пожарных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в местах проживания многодетных семей и семей, находящихся в трудной жизненной ситуации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Оказание поддержки общественным объединениям пожарной охраны, социальное и экономическое стимулирование участия граждан и организаций в добровольной пожарной охране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Содержание пожарных водоемов и создание условий для забора воды из них в любое время года (обустройство подъездов с площадками с твердым покрытием для установки пожарных автомобилей)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населения мерам пожарной безопасности и пропаганда в области пожарной безопасности, содействие распространению пожарно-технических знаний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подведомственных учреждений посредством финансовой аренды (лизинга)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B1589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муниципального учреждения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Текущий ремонт зданий и помещений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расходных обязательств, возникающих при выполнении полномочий органов местного самоуправления по отдельным вопросам местного значения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Ямочный ремонт асфальтового покрытия дворовых территорий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развития и укрепления материально-технической базы муниципальных домов культуры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комплексного развития сельских территорий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924380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проектов развития общественной инфраструктуры, основанных на местных инициативах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по развитию образовательных организаций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 по энергосбережению и повышению энергетической эффективности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 в области физической культуры и спорта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виртуальных концертных залов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модельных муниципальных библиотек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реализацию мероприятий по обеспечению доступности приоритетных объектов и услуг в приоритетных сферах жизнедеятельности инвалидов и других маломобильных 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 населения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условий для реализации Всероссийского физкультурно-спортивного комплекса «Готов к труду и обороне» (ГТО)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мероприятий, проводимых в рамках региональных проектов «Содействие  занятости  женщин – создание условий дошкольного образования для детей в возрасте до трех лет», «Спорт – норма жизни», входящих в состав национального проекта «Демография»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отдыха, оздоровления и занятости детей, подростков и молодежи, организацию и обеспечение отдыха и оздоровления детей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по обеспечению доступности приоритетных объектов и услуг в приоритетных сферах жизнедеятельности инвалидов и других маломобильных групп населения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комплекса мероприятий по формированию общей среды жизнедеятельности с учетом потребности инвалидов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государственной программы Российской Федерации «Доступная среда»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мероприятий, проводимых в рамках региональных проектов «Современная школа», «Успех каждого ребенка», «Поддержка семей, имеющих детей», «Цифровая образовательная среда», входящих в состав национального проекта «Образование»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осуществление мероприятий по созданию новых мест в общеобразовательных организациях за счет капитального ремонта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социальную поддержку учащихся муниципальных общеобразовательных организаций из многодетных малоимущих семей по обеспечению бесплатным питанием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обеспечение питанием обучающихся с ограниченными возможностями здоровья в муниципальных организациях, осуществляющих образовательную деятельность</w:t>
            </w:r>
            <w:proofErr w:type="gramEnd"/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социальную поддержку учащихся муниципальных общеобразовательных организаций из многодетных малоимущих семей по обеспечению школьной формой либо заменяющим ее комплектом детской одежды для посещения школьных занятий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социальную поддержку учащихся муниципальных общеобразовательных организаций из многодетных малоимущих семей по предоставлению набора школьно-письменных принадлежностей первоклассникам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выплату компенсации части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 выплату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поддержку отрасли культуры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по развитию учреждений сферы культуры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мероприятий, проводимых в рамках регионального проекта «Культурная среда», входящего в состав национального проекта «Культура».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реализацию мероприятий по модернизации региональных и муниципальных детских школ искусств по видам искусств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 в области культуры и искусства за счет иных межбюджетных трансфертов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361" w:type="dxa"/>
          </w:tcPr>
          <w:p w:rsidR="009B1589" w:rsidRPr="00C83FC3" w:rsidRDefault="009B1589" w:rsidP="005223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проведение мероприятий, в том числе конференций, симпозиумов, выставок на базе муниципальных учреждений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9361" w:type="dxa"/>
          </w:tcPr>
          <w:p w:rsidR="009B1589" w:rsidRPr="00C83FC3" w:rsidRDefault="009B1589" w:rsidP="005223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приобретение имущества для муниципальных учреждений</w:t>
            </w:r>
          </w:p>
          <w:p w:rsidR="009B1589" w:rsidRPr="00C83FC3" w:rsidRDefault="009B1589" w:rsidP="005223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361" w:type="dxa"/>
          </w:tcPr>
          <w:p w:rsidR="009B1589" w:rsidRPr="00C83FC3" w:rsidRDefault="009B1589" w:rsidP="002237F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выплаты физическим лицам, являющихся получателями этих выплат, в порядке определенными правовыми нормативными актами органов местного самоуправления</w:t>
            </w:r>
          </w:p>
        </w:tc>
      </w:tr>
      <w:tr w:rsidR="00647AD4" w:rsidRPr="00C83FC3" w:rsidTr="004425CC">
        <w:tc>
          <w:tcPr>
            <w:tcW w:w="624" w:type="dxa"/>
          </w:tcPr>
          <w:p w:rsidR="00647AD4" w:rsidRPr="00C83FC3" w:rsidRDefault="00647AD4" w:rsidP="0023184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361" w:type="dxa"/>
          </w:tcPr>
          <w:p w:rsidR="00647AD4" w:rsidRPr="00C83FC3" w:rsidRDefault="00647AD4" w:rsidP="002237F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погашение задолженности по судебным актам, вступившим в законную силу, исполнительным документам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E42A03" w:rsidP="00647A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7AD4" w:rsidRPr="00C83F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9B1589" w:rsidRPr="00C83FC3" w:rsidRDefault="009B15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 погашение кредиторской задолженности муниципальных учреждений</w:t>
            </w:r>
          </w:p>
        </w:tc>
      </w:tr>
      <w:tr w:rsidR="00034EFF" w:rsidRPr="00C83FC3" w:rsidTr="004425CC">
        <w:tc>
          <w:tcPr>
            <w:tcW w:w="624" w:type="dxa"/>
          </w:tcPr>
          <w:p w:rsidR="00034EFF" w:rsidRPr="00C83FC3" w:rsidRDefault="00034EFF" w:rsidP="00647A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361" w:type="dxa"/>
          </w:tcPr>
          <w:p w:rsidR="00034EFF" w:rsidRPr="00C83FC3" w:rsidRDefault="00034EFF" w:rsidP="00034E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На проведение мероприятий по реорганизации или ликвидации </w:t>
            </w:r>
            <w:r w:rsidR="00B37364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</w:t>
            </w: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</w:p>
        </w:tc>
      </w:tr>
      <w:tr w:rsidR="009B1589" w:rsidRPr="00C83FC3" w:rsidTr="004425CC">
        <w:tc>
          <w:tcPr>
            <w:tcW w:w="624" w:type="dxa"/>
          </w:tcPr>
          <w:p w:rsidR="009B1589" w:rsidRPr="00C83FC3" w:rsidRDefault="00647AD4" w:rsidP="00034EF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34EFF" w:rsidRPr="00C83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2A03" w:rsidRPr="00C8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61" w:type="dxa"/>
          </w:tcPr>
          <w:p w:rsidR="009B1589" w:rsidRPr="00C83FC3" w:rsidRDefault="009B1589" w:rsidP="009243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Иные расходы, предусмотренные законодательством Российской Федерации, Республики Башкортостан и нормативными правовыми актами органов местного самоуправления муниципального района Белебеевский район Республики Башкортостан</w:t>
            </w:r>
          </w:p>
        </w:tc>
      </w:tr>
    </w:tbl>
    <w:p w:rsidR="000D2E6E" w:rsidRPr="00C83FC3" w:rsidRDefault="000D2E6E">
      <w:pPr>
        <w:pStyle w:val="ConsPlusNormal"/>
        <w:jc w:val="both"/>
      </w:pPr>
    </w:p>
    <w:p w:rsidR="00912708" w:rsidRDefault="00912708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Default="00C9426C">
      <w:pPr>
        <w:pStyle w:val="ConsPlusNormal"/>
        <w:jc w:val="right"/>
        <w:outlineLvl w:val="1"/>
      </w:pPr>
    </w:p>
    <w:p w:rsidR="00C9426C" w:rsidRPr="00C83FC3" w:rsidRDefault="00C9426C">
      <w:pPr>
        <w:pStyle w:val="ConsPlusNormal"/>
        <w:jc w:val="right"/>
        <w:outlineLvl w:val="1"/>
      </w:pPr>
    </w:p>
    <w:p w:rsidR="00912708" w:rsidRPr="00C83FC3" w:rsidRDefault="00912708">
      <w:pPr>
        <w:pStyle w:val="ConsPlusNormal"/>
        <w:jc w:val="right"/>
        <w:outlineLvl w:val="1"/>
      </w:pPr>
    </w:p>
    <w:tbl>
      <w:tblPr>
        <w:tblStyle w:val="a3"/>
        <w:tblW w:w="5103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441047" w:rsidRPr="00C9426C" w:rsidTr="004E25FE">
        <w:tc>
          <w:tcPr>
            <w:tcW w:w="5103" w:type="dxa"/>
          </w:tcPr>
          <w:p w:rsidR="00441047" w:rsidRPr="00C9426C" w:rsidRDefault="00441047" w:rsidP="00441047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2</w:t>
            </w:r>
          </w:p>
          <w:p w:rsidR="00441047" w:rsidRPr="00C9426C" w:rsidRDefault="00441047" w:rsidP="004E25FE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к Порядку определения объема</w:t>
            </w:r>
            <w:r w:rsidR="004E25FE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и условий предоставления субсидий</w:t>
            </w:r>
            <w:r w:rsidR="004E25FE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на иные цели муниципальным бюджетным</w:t>
            </w:r>
            <w:r w:rsidR="004E25FE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и автономным учреждениям, находящимся</w:t>
            </w:r>
            <w:r w:rsidR="004E25FE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в ведении Администрации</w:t>
            </w:r>
            <w:r w:rsidR="001110B0" w:rsidRPr="00C9426C">
              <w:rPr>
                <w:sz w:val="24"/>
                <w:szCs w:val="24"/>
              </w:rPr>
              <w:t xml:space="preserve"> </w:t>
            </w:r>
            <w:r w:rsidR="001110B0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1110B0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Белебеевский район  Республики Башкортостан</w:t>
            </w:r>
          </w:p>
        </w:tc>
      </w:tr>
    </w:tbl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6154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P184"/>
      <w:bookmarkEnd w:id="8"/>
      <w:r w:rsidRPr="00C83FC3">
        <w:rPr>
          <w:rFonts w:ascii="Times New Roman" w:hAnsi="Times New Roman" w:cs="Times New Roman"/>
          <w:b/>
          <w:sz w:val="28"/>
          <w:szCs w:val="28"/>
        </w:rPr>
        <w:t>Соглашение</w:t>
      </w:r>
    </w:p>
    <w:p w:rsidR="000D2E6E" w:rsidRPr="00C83FC3" w:rsidRDefault="000D2E6E" w:rsidP="006154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C3">
        <w:rPr>
          <w:rFonts w:ascii="Times New Roman" w:hAnsi="Times New Roman" w:cs="Times New Roman"/>
          <w:b/>
          <w:sz w:val="28"/>
          <w:szCs w:val="28"/>
        </w:rPr>
        <w:t xml:space="preserve">о предоставлении из бюджета 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b/>
          <w:sz w:val="28"/>
          <w:szCs w:val="28"/>
        </w:rPr>
        <w:t>Семенкинский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b/>
          <w:sz w:val="28"/>
          <w:szCs w:val="28"/>
        </w:rPr>
        <w:t>муниципального района Белебеевский район Республики Башкортостан</w:t>
      </w:r>
      <w:r w:rsidR="00615415" w:rsidRPr="00C83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b/>
          <w:sz w:val="28"/>
          <w:szCs w:val="28"/>
        </w:rPr>
        <w:t>субсидии на иные цели муниципальному бюджетному или</w:t>
      </w:r>
      <w:r w:rsidR="00E42A03" w:rsidRPr="00C83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3FC3">
        <w:rPr>
          <w:rFonts w:ascii="Times New Roman" w:hAnsi="Times New Roman" w:cs="Times New Roman"/>
          <w:b/>
          <w:sz w:val="28"/>
          <w:szCs w:val="28"/>
        </w:rPr>
        <w:t xml:space="preserve">автономному учреждению 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750961">
        <w:rPr>
          <w:rFonts w:ascii="Times New Roman" w:hAnsi="Times New Roman" w:cs="Times New Roman"/>
          <w:b/>
          <w:sz w:val="28"/>
          <w:szCs w:val="28"/>
        </w:rPr>
        <w:t>Семенкинский</w:t>
      </w:r>
      <w:r w:rsidR="001110B0" w:rsidRPr="00C83FC3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  <w:r w:rsidR="00C462B8" w:rsidRPr="00C83FC3">
        <w:rPr>
          <w:rFonts w:ascii="Times New Roman" w:hAnsi="Times New Roman" w:cs="Times New Roman"/>
          <w:b/>
          <w:sz w:val="28"/>
          <w:szCs w:val="28"/>
        </w:rPr>
        <w:t>муниципального района Белебеевский район Республики Башкортостан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61541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___</w:t>
      </w:r>
      <w:r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______________ 20__  </w:t>
      </w:r>
      <w:r w:rsidRPr="00C83FC3">
        <w:rPr>
          <w:rFonts w:ascii="Times New Roman" w:hAnsi="Times New Roman" w:cs="Times New Roman"/>
          <w:sz w:val="24"/>
          <w:szCs w:val="24"/>
        </w:rPr>
        <w:t>года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  <w:t>№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(дата заключения соглашения)                          </w:t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="0061541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(номер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 w:rsidP="001110B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(наименование </w:t>
      </w:r>
      <w:r w:rsidR="004A4091" w:rsidRPr="00C83FC3">
        <w:rPr>
          <w:rFonts w:ascii="Times New Roman" w:hAnsi="Times New Roman" w:cs="Times New Roman"/>
          <w:sz w:val="24"/>
          <w:szCs w:val="24"/>
        </w:rPr>
        <w:t>А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4A4091" w:rsidRPr="00C83FC3">
        <w:rPr>
          <w:rFonts w:ascii="Times New Roman" w:hAnsi="Times New Roman" w:cs="Times New Roman"/>
          <w:sz w:val="24"/>
          <w:szCs w:val="24"/>
        </w:rPr>
        <w:t xml:space="preserve"> или муниципального казенного учреждения</w:t>
      </w:r>
      <w:r w:rsidRPr="00C83FC3">
        <w:rPr>
          <w:rFonts w:ascii="Times New Roman" w:hAnsi="Times New Roman" w:cs="Times New Roman"/>
          <w:sz w:val="24"/>
          <w:szCs w:val="24"/>
        </w:rPr>
        <w:t>, исполняющего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функции и полномочия учредителя муниципального бюджетного или автономного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учреждения</w:t>
      </w:r>
      <w:r w:rsidR="001110B0" w:rsidRPr="00C83FC3">
        <w:t xml:space="preserve">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котором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ой)  как  получателю  средств 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4A409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доведены   лимиты  бюджетных  обязательств  на  предоставление  субсидий  в</w:t>
      </w:r>
      <w:r w:rsidR="004A4091"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с  </w:t>
      </w:r>
      <w:hyperlink r:id="rId10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 пункта  1 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Федерации (далее - Учредитель), в лице 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(наименование должности</w:t>
      </w:r>
      <w:r w:rsidR="00E418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руководителя Учредителя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или уполномоченного</w:t>
      </w:r>
      <w:r w:rsidR="00E418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7AC5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(фамилия, имя, отчество (при наличии) руководителя Учредителя или</w:t>
      </w:r>
      <w:r w:rsidR="00CA770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уполномоченного им лица)</w:t>
      </w:r>
      <w:r w:rsidR="00CA7701" w:rsidRPr="00C83F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(реквизиты положения об </w:t>
      </w:r>
      <w:r w:rsidR="00AA4D55" w:rsidRPr="00C83FC3">
        <w:rPr>
          <w:rFonts w:ascii="Times New Roman" w:hAnsi="Times New Roman" w:cs="Times New Roman"/>
          <w:sz w:val="24"/>
          <w:szCs w:val="24"/>
        </w:rPr>
        <w:t>Администрации или МКУ</w:t>
      </w:r>
      <w:r w:rsidRPr="00C83FC3">
        <w:rPr>
          <w:rFonts w:ascii="Times New Roman" w:hAnsi="Times New Roman" w:cs="Times New Roman"/>
          <w:sz w:val="24"/>
          <w:szCs w:val="24"/>
        </w:rPr>
        <w:t>, доверенности, приказа или иного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документа, удостоверяющего полномочия)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(наименование муниципального бюджетного</w:t>
      </w:r>
      <w:r w:rsidR="008D4DA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или автономного учреждения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1110B0" w:rsidRPr="00C83FC3" w:rsidRDefault="001110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(далее - Учреждение), в лице 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(наименование должности, фамилия, имя,</w:t>
      </w:r>
      <w:r w:rsidR="003032E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отчество (при наличии) руководителя Учреждения</w:t>
      </w:r>
      <w:r w:rsidR="003032E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(устав Учреждения или иной</w:t>
      </w:r>
      <w:r w:rsidR="003032E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уполномочивающий документ)</w:t>
      </w:r>
    </w:p>
    <w:p w:rsidR="000D2E6E" w:rsidRPr="00C83FC3" w:rsidRDefault="000D2E6E" w:rsidP="007009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с  другой  стороны,  далее  именуемые </w:t>
      </w:r>
      <w:r w:rsidR="00AA4D55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Стороны</w:t>
      </w:r>
      <w:r w:rsidR="00AA4D55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, в соответствии с Бюджетным</w:t>
      </w:r>
      <w:r w:rsidR="007009B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кодексом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</w:t>
      </w:r>
      <w:r w:rsidR="007009B5" w:rsidRPr="00C83FC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  <w:r w:rsidR="007009B5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__________</w:t>
      </w:r>
      <w:r w:rsidR="007009B5" w:rsidRPr="00C83FC3">
        <w:rPr>
          <w:rFonts w:ascii="Times New Roman" w:hAnsi="Times New Roman" w:cs="Times New Roman"/>
          <w:sz w:val="24"/>
          <w:szCs w:val="24"/>
        </w:rPr>
        <w:t xml:space="preserve">_ </w:t>
      </w:r>
      <w:r w:rsidRPr="00C83FC3">
        <w:rPr>
          <w:rFonts w:ascii="Times New Roman" w:hAnsi="Times New Roman" w:cs="Times New Roman"/>
          <w:sz w:val="24"/>
          <w:szCs w:val="24"/>
        </w:rPr>
        <w:t>(наименование, дата, номер нормативного правового акта Учредителя,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утверждающего порядок определения объема и условия предоставления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муниципальным бюджетным и автономным учреждениям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на иные цели)</w:t>
      </w:r>
      <w:r w:rsidR="008D4DA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(далее  -  Субсидия,  Порядок предоставления субсидии), заключили настоящее</w:t>
      </w:r>
      <w:r w:rsidR="008D4DA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Соглашение о нижеследующем:</w:t>
      </w:r>
      <w:proofErr w:type="gramEnd"/>
    </w:p>
    <w:p w:rsidR="001110B0" w:rsidRPr="00C83FC3" w:rsidRDefault="001110B0" w:rsidP="007009B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AA4D5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I. Предмет Соглашения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B5E16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9" w:name="P233"/>
      <w:bookmarkEnd w:id="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A4D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 Предметом настоящего Соглашения является предоставление Учреждению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hyperlink w:anchor="P53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из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в 20_ году/20_-20_ годах  Субсидии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(для) __________________________</w:t>
      </w:r>
      <w:r w:rsidR="00264B43" w:rsidRPr="00C83FC3">
        <w:rPr>
          <w:rFonts w:ascii="Times New Roman" w:hAnsi="Times New Roman" w:cs="Times New Roman"/>
          <w:sz w:val="24"/>
          <w:szCs w:val="24"/>
        </w:rPr>
        <w:t>________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36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(указывается конкретная цель предоставления Субсидии)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4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/цели согласно приложению </w:t>
      </w:r>
      <w:r w:rsidR="00AA4D55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 к настоящему Соглашению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241"/>
      <w:bookmarkEnd w:id="1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A4D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1.1.1. В  целях    достижения   результатов   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264B43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4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(наименование федерального</w:t>
      </w:r>
      <w:r w:rsidR="00AA4D55" w:rsidRPr="00C83FC3">
        <w:rPr>
          <w:rFonts w:ascii="Times New Roman" w:hAnsi="Times New Roman" w:cs="Times New Roman"/>
          <w:sz w:val="24"/>
          <w:szCs w:val="24"/>
        </w:rPr>
        <w:t xml:space="preserve"> или регионального</w:t>
      </w:r>
      <w:r w:rsidRPr="00C83FC3">
        <w:rPr>
          <w:rFonts w:ascii="Times New Roman" w:hAnsi="Times New Roman" w:cs="Times New Roman"/>
          <w:sz w:val="24"/>
          <w:szCs w:val="24"/>
        </w:rPr>
        <w:t xml:space="preserve"> проекта)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A4D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1.1.2. _____________________________</w:t>
      </w:r>
      <w:r w:rsidR="00264B43" w:rsidRPr="00C83FC3">
        <w:rPr>
          <w:rFonts w:ascii="Times New Roman" w:hAnsi="Times New Roman" w:cs="Times New Roman"/>
          <w:sz w:val="24"/>
          <w:szCs w:val="24"/>
        </w:rPr>
        <w:t>________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(ина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цель(и) предоставления Субсидии в соответствии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 Порядком предоставления субсидии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(при наличии)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II. Условия и финансовое обеспечение предоставления Субсидии</w:t>
      </w:r>
    </w:p>
    <w:p w:rsidR="001110B0" w:rsidRPr="00C83FC3" w:rsidRDefault="001110B0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C7F9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2.1.</w:t>
      </w:r>
      <w:r w:rsidR="00CC7F97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Субсидия  предоставляется  Учреждению  для  достижения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ей),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Соглашения/приложении </w:t>
      </w:r>
      <w:r w:rsidR="00CC7F97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0D2E6E" w:rsidRPr="00C83FC3" w:rsidRDefault="00CC7F9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47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256"/>
      <w:bookmarkEnd w:id="1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0D5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 Субсидия предоставляется Учреждению в размере ____________________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(сумма цифрами)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(________________________________________) рублей ____ копеек, в том числе: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(сумма прописью)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0D5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2.2.1.</w:t>
      </w:r>
      <w:r w:rsidR="00E42A03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В пределах лимитов бюджетных обязательств, доведенных Учредителю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как   получателю  средств  бюджета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по  кодам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классификации  расходов 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A30D5B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(далее - коды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БК), по аналитическому коду Субсидии ________________, в следующем размере: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 xml:space="preserve"> (код Субсидии)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 (__________)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____ копеек - по коду БК ________;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(сумма      (сумма                        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83FC3">
        <w:rPr>
          <w:rFonts w:ascii="Times New Roman" w:hAnsi="Times New Roman" w:cs="Times New Roman"/>
          <w:sz w:val="24"/>
          <w:szCs w:val="24"/>
        </w:rPr>
        <w:t>(код БК)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цифрами)    прописью)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 (__________)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____ копеек - по коду БК ________;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(сумма      (сумма                                    (код БК)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цифрами)    прописью)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>в 20_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 (__________)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____ копеек - по коду БК ________;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(сумма      (сумма                                    (код БК)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цифрами)    прописью)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/по аналитическим кодам Субсидии и в размере, указанным в приложении </w:t>
      </w:r>
      <w:r w:rsidR="00AE2D48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</w:t>
      </w:r>
    </w:p>
    <w:p w:rsidR="000D2E6E" w:rsidRPr="00C83FC3" w:rsidRDefault="00A30D5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5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862DF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2.2.2.   (при   необходимости)   за   пределами   планового  периода  в</w:t>
      </w:r>
      <w:r w:rsidR="00372F40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  <w:r w:rsidR="00372F40" w:rsidRPr="00C83FC3">
        <w:rPr>
          <w:rFonts w:ascii="Times New Roman" w:hAnsi="Times New Roman" w:cs="Times New Roman"/>
          <w:sz w:val="24"/>
          <w:szCs w:val="24"/>
        </w:rPr>
        <w:t>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372F40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(реквизиты принятого в соответствии с бюджетным законодательством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E42A03" w:rsidRPr="00C83FC3">
        <w:rPr>
          <w:rFonts w:ascii="Times New Roman" w:hAnsi="Times New Roman" w:cs="Times New Roman"/>
          <w:sz w:val="24"/>
          <w:szCs w:val="24"/>
        </w:rPr>
        <w:t>,</w:t>
      </w:r>
      <w:r w:rsidRPr="00C83FC3">
        <w:rPr>
          <w:rFonts w:ascii="Times New Roman" w:hAnsi="Times New Roman" w:cs="Times New Roman"/>
          <w:sz w:val="24"/>
          <w:szCs w:val="24"/>
        </w:rPr>
        <w:t xml:space="preserve"> акта Правительства </w:t>
      </w:r>
      <w:r w:rsidR="00862DFE" w:rsidRPr="00C83FC3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предусматривающего заключение соглашения на срок, превышающий срок действия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лимитов бюджетных обязательств)</w:t>
      </w:r>
    </w:p>
    <w:p w:rsidR="000D2E6E" w:rsidRPr="00C83FC3" w:rsidRDefault="000D2E6E" w:rsidP="0053397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 копеек;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(сумма прописью)</w:t>
      </w:r>
    </w:p>
    <w:p w:rsidR="000D2E6E" w:rsidRPr="00C83FC3" w:rsidRDefault="000D2E6E" w:rsidP="0053397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 копеек;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(сумма прописью)</w:t>
      </w:r>
    </w:p>
    <w:p w:rsidR="000D2E6E" w:rsidRPr="00C83FC3" w:rsidRDefault="000D2E6E" w:rsidP="0053397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(________________) 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рублей ___ копеек.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(сумма прописью)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3397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2.3.</w:t>
      </w:r>
      <w:r w:rsidR="00533977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Размер   Субсидии   рассчитывается  в  соответствии  с  Порядком</w:t>
      </w:r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субсидии.</w:t>
      </w:r>
    </w:p>
    <w:p w:rsidR="000D2E6E" w:rsidRPr="00C83FC3" w:rsidRDefault="000D2E6E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III. Порядок перечисления Субсидии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E5557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3.1.</w:t>
      </w:r>
      <w:r w:rsidR="0039730A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Перечисление  Субсидии  осуществляется  в соответствии с порядком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исполнения  бюджета 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по расходам, утвержденным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приказом  Финансового  управления  администрации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от  </w:t>
      </w:r>
      <w:r w:rsidR="00E55576" w:rsidRPr="00C83FC3">
        <w:rPr>
          <w:rFonts w:ascii="Times New Roman" w:hAnsi="Times New Roman" w:cs="Times New Roman"/>
          <w:sz w:val="24"/>
          <w:szCs w:val="24"/>
        </w:rPr>
        <w:t>__ ________</w:t>
      </w:r>
      <w:r w:rsidRPr="00C83FC3">
        <w:rPr>
          <w:rFonts w:ascii="Times New Roman" w:hAnsi="Times New Roman" w:cs="Times New Roman"/>
          <w:sz w:val="24"/>
          <w:szCs w:val="24"/>
        </w:rPr>
        <w:t>20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__ года № </w:t>
      </w:r>
      <w:r w:rsidR="00E55576" w:rsidRPr="00C83FC3">
        <w:rPr>
          <w:rFonts w:ascii="Times New Roman" w:hAnsi="Times New Roman" w:cs="Times New Roman"/>
          <w:sz w:val="24"/>
          <w:szCs w:val="24"/>
        </w:rPr>
        <w:softHyphen/>
      </w:r>
      <w:r w:rsidR="00E55576" w:rsidRPr="00C83FC3">
        <w:rPr>
          <w:rFonts w:ascii="Times New Roman" w:hAnsi="Times New Roman" w:cs="Times New Roman"/>
          <w:sz w:val="24"/>
          <w:szCs w:val="24"/>
        </w:rPr>
        <w:softHyphen/>
      </w:r>
      <w:r w:rsidR="00E55576" w:rsidRPr="00C83FC3">
        <w:rPr>
          <w:rFonts w:ascii="Times New Roman" w:hAnsi="Times New Roman" w:cs="Times New Roman"/>
          <w:sz w:val="24"/>
          <w:szCs w:val="24"/>
        </w:rPr>
        <w:softHyphen/>
        <w:t>___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 </w:t>
      </w:r>
      <w:r w:rsidR="00E55576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 xml:space="preserve">Об утверждении Порядка исполнения бюджета 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1110B0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на 20 _ год и плановый период </w:t>
      </w:r>
      <w:r w:rsidR="00E42A03" w:rsidRPr="00C83FC3">
        <w:rPr>
          <w:rFonts w:ascii="Times New Roman" w:hAnsi="Times New Roman" w:cs="Times New Roman"/>
          <w:sz w:val="24"/>
          <w:szCs w:val="24"/>
        </w:rPr>
        <w:t>20__ и 20__ годов</w:t>
      </w:r>
      <w:proofErr w:type="gramEnd"/>
      <w:r w:rsidR="00E42A0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E55576" w:rsidRPr="00C83FC3">
        <w:rPr>
          <w:rFonts w:ascii="Times New Roman" w:hAnsi="Times New Roman" w:cs="Times New Roman"/>
          <w:sz w:val="24"/>
          <w:szCs w:val="24"/>
        </w:rPr>
        <w:t>по расходам»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 на  лицевой  счет,  открытый  Учреждению в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Финансовом  управлении  администрации 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 согласно</w:t>
      </w:r>
      <w:r w:rsidR="00E5557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графику  перечисления Субсидии в соответствии с приложением __ к настоящему</w:t>
      </w:r>
    </w:p>
    <w:p w:rsidR="000D2E6E" w:rsidRPr="00C83FC3" w:rsidRDefault="00E5557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5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Соглашению, являющимся неотъемлемой частью настоящего Соглашения.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IV. Взаимодействие Сторон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108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 Учредитель обязуется: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A3108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4.1.1.</w:t>
      </w:r>
      <w:r w:rsidR="00E42A0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Обеспечивать  предоставление  Учреждению  Субсидии 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Соглашения/приложении _ к настоящему</w:t>
      </w:r>
    </w:p>
    <w:p w:rsidR="000D2E6E" w:rsidRPr="00C83FC3" w:rsidRDefault="00A31089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CB5E16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5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4.1.2.</w:t>
      </w:r>
      <w:r w:rsidR="00E42A0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 проверку  документов,  направляемых  Учреждением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Учредителю  в  целях  принятия последним решения о перечислении Субсидии на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предмет   соответствия   указанных   в   них   кассовых  расходов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ям)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   Субсидии,  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 в 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настоящего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6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9</w:t>
        </w:r>
      </w:hyperlink>
    </w:p>
    <w:p w:rsidR="00CB5E16" w:rsidRPr="00C83FC3" w:rsidRDefault="000D2E6E" w:rsidP="00CB5E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Соглашения/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 к настоящему Соглашению, в течение __ рабочих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дней со дня поступления документов от Учреждения.</w:t>
      </w:r>
      <w:bookmarkStart w:id="12" w:name="P319"/>
      <w:bookmarkEnd w:id="12"/>
    </w:p>
    <w:p w:rsidR="00CB5E16" w:rsidRPr="00C83FC3" w:rsidRDefault="000D2E6E" w:rsidP="00CB5E16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4.1.3.</w:t>
      </w:r>
      <w:r w:rsidR="001F0F95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Устанавливать  значения  результатов  предоставления Субсидии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D2E6E" w:rsidRPr="00C83FC3" w:rsidRDefault="001F0F95" w:rsidP="009711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hyperlink w:anchor="P56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 с  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__ к  настоящему   Соглашению,  являющимся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неотъемлемой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частью настоящего Соглашения.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69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324"/>
      <w:bookmarkEnd w:id="1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4.1.4. Иные условия: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4.1.4.1.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4.1.4.2.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4.1.5. Обеспечивать перечисление Субсидии на счет Учреждения, указанный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 </w:t>
      </w:r>
      <w:hyperlink w:anchor="P495" w:history="1">
        <w:r w:rsidRPr="00C83FC3">
          <w:rPr>
            <w:rFonts w:ascii="Times New Roman" w:hAnsi="Times New Roman" w:cs="Times New Roman"/>
            <w:sz w:val="24"/>
            <w:szCs w:val="24"/>
          </w:rPr>
          <w:t>разделе  VIII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  Соглашения,  согласно  графику  перечисления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57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Субсидии в соответствии с приложением __________ к настоящему Соглашению,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являющимся неотъемлемой частью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F0F9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4.1.6.</w:t>
      </w:r>
      <w:r w:rsidR="00F35F9E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Утверждать  Сведения об операциях с целевыми субсидиями на 20__</w:t>
      </w:r>
    </w:p>
    <w:p w:rsidR="000D2E6E" w:rsidRPr="00C83FC3" w:rsidRDefault="001F0F95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77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г</w:t>
      </w:r>
      <w:r w:rsidR="00B32957" w:rsidRPr="00C83FC3">
        <w:rPr>
          <w:rFonts w:ascii="Times New Roman" w:hAnsi="Times New Roman" w:cs="Times New Roman"/>
          <w:sz w:val="24"/>
          <w:szCs w:val="24"/>
        </w:rPr>
        <w:t>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(далее  -  Сведения)    по  форме,  </w:t>
      </w:r>
      <w:r w:rsidR="0039730A" w:rsidRPr="00C83FC3">
        <w:rPr>
          <w:rFonts w:ascii="Times New Roman" w:hAnsi="Times New Roman" w:cs="Times New Roman"/>
          <w:sz w:val="24"/>
          <w:szCs w:val="24"/>
        </w:rPr>
        <w:t>сформированной</w:t>
      </w:r>
      <w:r w:rsidRPr="00C83FC3">
        <w:rPr>
          <w:rFonts w:ascii="Times New Roman" w:hAnsi="Times New Roman" w:cs="Times New Roman"/>
          <w:sz w:val="24"/>
          <w:szCs w:val="24"/>
        </w:rPr>
        <w:t xml:space="preserve"> Финансовым управлением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администрации  </w:t>
      </w:r>
      <w:r w:rsidR="001F0F95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  Сведения  с  учетом внесенных</w:t>
      </w:r>
      <w:r w:rsidR="001F0F9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изменений  не позднее </w:t>
      </w:r>
      <w:r w:rsidR="00F35F9E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рабочих дней со дня получения указанных документов</w:t>
      </w:r>
      <w:r w:rsidR="00F35F9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от Учреждения в соответствии с </w:t>
      </w:r>
      <w:hyperlink w:anchor="P379" w:history="1">
        <w:r w:rsidRPr="00C83FC3">
          <w:rPr>
            <w:rFonts w:ascii="Times New Roman" w:hAnsi="Times New Roman" w:cs="Times New Roman"/>
            <w:sz w:val="24"/>
            <w:szCs w:val="24"/>
          </w:rPr>
          <w:t>пунктами 4.3.1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380" w:history="1">
        <w:r w:rsidRPr="00C83FC3">
          <w:rPr>
            <w:rFonts w:ascii="Times New Roman" w:hAnsi="Times New Roman" w:cs="Times New Roman"/>
            <w:sz w:val="24"/>
            <w:szCs w:val="24"/>
          </w:rPr>
          <w:t>4.3.2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338"/>
      <w:bookmarkEnd w:id="14"/>
      <w:r w:rsidRPr="00C83FC3">
        <w:rPr>
          <w:rFonts w:ascii="Times New Roman" w:hAnsi="Times New Roman" w:cs="Times New Roman"/>
          <w:sz w:val="24"/>
          <w:szCs w:val="24"/>
        </w:rPr>
        <w:t>4.1.7.</w:t>
      </w:r>
      <w:r w:rsidR="00F35F9E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контроль за соблюдением Учреждением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и условий предоставления Субсидии, а также оценку достижения значений результатов предоставления Субсидии, установленных Порядком предоставления субсидии и настоящим Соглашением, в том числе путем осуществления следующих мероприятий: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339"/>
      <w:bookmarkEnd w:id="15"/>
      <w:r w:rsidRPr="00C83FC3">
        <w:rPr>
          <w:rFonts w:ascii="Times New Roman" w:hAnsi="Times New Roman" w:cs="Times New Roman"/>
          <w:sz w:val="24"/>
          <w:szCs w:val="24"/>
        </w:rPr>
        <w:t>4.1.7.1. Проведение плановых и внеплановых проверок: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4.1.7.1.1. По месту нахождения Учредителя на основании документов, представленных по его запросу Учреждением в соответствии с </w:t>
      </w:r>
      <w:hyperlink w:anchor="P392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4.3.6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4.1.7.1.2.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По месту нахождения Учреждения по документальному и фактическому изучению операций с использованием средств Субсидии, произведенных Учреждением.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342"/>
      <w:bookmarkEnd w:id="16"/>
      <w:r w:rsidRPr="00C83FC3">
        <w:rPr>
          <w:rFonts w:ascii="Times New Roman" w:hAnsi="Times New Roman" w:cs="Times New Roman"/>
          <w:sz w:val="24"/>
          <w:szCs w:val="24"/>
        </w:rPr>
        <w:t>4.1.7.2.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Приостановление предоставления Субсидии в случае установления по итогам проверк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),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339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4.1.7.1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факта(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нарушений цели(ей) и условий, определенных Порядком предоставления субсидии и настоящим Соглашением (получения от органа муниципального финансового контроля информации о нарушении Учреждением цели(ей) и условий предоставления Субсидии), до устранения указанных нарушений с обязательным уведомлением Учреждения не позднее ____ рабочего(их) дня(ей) после принятия решения о приостановлении.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4.1.7.3.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Направление требования Учреждению о возврате Учредителю в бюджет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70EF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или ее части, в том числе в случае не</w:t>
      </w:r>
      <w:r w:rsidR="00970EF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устранения нарушений, указанных в </w:t>
      </w:r>
      <w:hyperlink w:anchor="P342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4.1.7.2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 размере и сроки, установленные в данном требовании.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4.1.8.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Рассматривать предложения, документы и иную информацию, направленную Учреждением, в том числе в соответствии с </w:t>
      </w:r>
      <w:hyperlink w:anchor="P423" w:history="1">
        <w:r w:rsidRPr="00C83FC3">
          <w:rPr>
            <w:rFonts w:ascii="Times New Roman" w:hAnsi="Times New Roman" w:cs="Times New Roman"/>
            <w:sz w:val="24"/>
            <w:szCs w:val="24"/>
          </w:rPr>
          <w:t>пунктами 4.4.1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70EF2" w:rsidRPr="00C83FC3">
        <w:rPr>
          <w:rFonts w:ascii="Times New Roman" w:hAnsi="Times New Roman" w:cs="Times New Roman"/>
          <w:sz w:val="24"/>
          <w:szCs w:val="24"/>
        </w:rPr>
        <w:t>и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427" w:history="1">
        <w:r w:rsidRPr="00C83FC3">
          <w:rPr>
            <w:rFonts w:ascii="Times New Roman" w:hAnsi="Times New Roman" w:cs="Times New Roman"/>
            <w:sz w:val="24"/>
            <w:szCs w:val="24"/>
          </w:rPr>
          <w:t>4.4.2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 течение ___ рабочих дней со дня их получения и уведомлять Учреждение о принятом решении (при необходимости).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4.1.9.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Направлять разъяснения Учреждению по вопросам, связанным с исполнением настоящего Соглашения, не позднее </w:t>
      </w:r>
      <w:r w:rsidR="00F35F9E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рабочих дней со дня получения обращения Учреждения в соответствии с </w:t>
      </w:r>
      <w:hyperlink w:anchor="P446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4.4.5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4.1.10.   Выполнять   иные   обязательства,   установленные   бюджетным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8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4.1.10.1. 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4.1.10.2. ____________________________________________________________.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4.2. Учредитель вправе: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353"/>
      <w:bookmarkEnd w:id="17"/>
      <w:r w:rsidRPr="00C83FC3">
        <w:rPr>
          <w:rFonts w:ascii="Times New Roman" w:hAnsi="Times New Roman" w:cs="Times New Roman"/>
          <w:sz w:val="24"/>
          <w:szCs w:val="24"/>
        </w:rPr>
        <w:t>4.2.1.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Запрашивать у Учреждения информацию и документы, необходимые для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осуществления контроля за соблюдением Учреждением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ей) и условий предоставления Субсидии, установленных Порядком предоставления субсидии и настоящим Соглашением в соответствии с </w:t>
      </w:r>
      <w:hyperlink w:anchor="P338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4.1.7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354"/>
      <w:bookmarkEnd w:id="18"/>
      <w:r w:rsidRPr="00C83FC3">
        <w:rPr>
          <w:rFonts w:ascii="Times New Roman" w:hAnsi="Times New Roman" w:cs="Times New Roman"/>
          <w:sz w:val="24"/>
          <w:szCs w:val="24"/>
        </w:rPr>
        <w:t>4.2.2.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Принимать решение об изменении условий настоящего Соглашения на основании информации и предложений, направленных Учреждением в соответствии с </w:t>
      </w:r>
      <w:hyperlink w:anchor="P427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4.4.2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включая уменьшение размера Субсидии, а также увеличение размера Субсидии, при наличии неиспользованных лимитов бюджетных обязательств, указанных в </w:t>
      </w:r>
      <w:hyperlink w:anchor="P256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и при условии предоставления Учреждением информации, содержащей финансово-экономическое обоснование данных изменений.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9" w:name="P355"/>
      <w:bookmarkEnd w:id="1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4.2.3.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 Принимать  решение  о  наличии  или  отсутствии  потребности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8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  в 20__ году    остатка    Субсидии,    не    использованного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8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году, а    также    об     использовании   средств,    поступивших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86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 20__  году   Учреждению от  возврата  дебиторской  задолженности  прошлых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лет,  возникшей  от  использования  Субсидии,  на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в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 Соглашения/приложении </w:t>
      </w:r>
      <w:r w:rsidR="0093564D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 к настоящему Соглашению,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58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не позднее ________ рабочих дней   после получения от Учреждения  следующих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документов,  обосновывающих  потребность  в направлении остатка Субсидии на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настоящего   Соглашения/приложении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59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19</w:t>
        </w:r>
      </w:hyperlink>
    </w:p>
    <w:p w:rsidR="000D2E6E" w:rsidRPr="00C83FC3" w:rsidRDefault="0093564D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№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 к настоящему Соглашению: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4.2.3.1.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4.2.3.2.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4.2.4.</w:t>
      </w:r>
      <w:r w:rsidR="00965A2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   иные    права,    установленные    бюджетным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59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4.2.4.1.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4.2.4.2. _____________________________________________________________.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 Учреждение обязуется: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379"/>
      <w:bookmarkEnd w:id="20"/>
      <w:r w:rsidRPr="00C83FC3">
        <w:rPr>
          <w:rFonts w:ascii="Times New Roman" w:hAnsi="Times New Roman" w:cs="Times New Roman"/>
          <w:sz w:val="24"/>
          <w:szCs w:val="24"/>
        </w:rPr>
        <w:t xml:space="preserve">4.3.1. Направлять Учредителю на утверждение </w:t>
      </w:r>
      <w:r w:rsidR="00965A2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Сведения не позднее _____ рабочих дней со дня заключения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380"/>
      <w:bookmarkEnd w:id="21"/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4.3.2.</w:t>
      </w:r>
      <w:r w:rsidR="00965A2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Направлять Учредителю на утверждение </w:t>
      </w:r>
      <w:r w:rsidR="00965A2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Сведения с учетом внесенных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изменений не позднее __ рабочих дней со дня получения от Учредителя информации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0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о принятом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об изменении размера Субсидии.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4.3.3.</w:t>
      </w:r>
      <w:r w:rsidR="0093564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Использовать Субсидию для достижения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ей),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в соответствии с условиями предоставления Субсидии, установленными Порядком предоставления субсидии и настоящим Соглашением на осуществление выплат, указанных в Сведениях.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4.3.4.</w:t>
      </w:r>
      <w:r w:rsidR="00965A23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Обеспечить   достижение  значений  результатов  предоставления</w:t>
      </w:r>
      <w:r w:rsidR="0093564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 и соблюдение сроков их достижения, устанавливаемых в соответствии</w:t>
      </w:r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 </w:t>
      </w:r>
      <w:hyperlink w:anchor="P60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4.1.3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564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4.3.5.</w:t>
      </w:r>
      <w:r w:rsidR="003E1452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Соблюдать   иные   условия,   предусмотренные  </w:t>
      </w:r>
      <w:hyperlink w:anchor="P324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  4.1.4</w:t>
        </w:r>
      </w:hyperlink>
    </w:p>
    <w:p w:rsidR="000D2E6E" w:rsidRPr="00C83FC3" w:rsidRDefault="0093564D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0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настоящего Соглашения.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392"/>
      <w:bookmarkEnd w:id="22"/>
      <w:r w:rsidRPr="00C83FC3">
        <w:rPr>
          <w:rFonts w:ascii="Times New Roman" w:hAnsi="Times New Roman" w:cs="Times New Roman"/>
          <w:sz w:val="24"/>
          <w:szCs w:val="24"/>
        </w:rPr>
        <w:t>4.3.6. Направлять по запросу Учредителя документы и информацию, необходимые для осуществления контроля за соблюдением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ей) и условий предоставления Субсидии в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с </w:t>
      </w:r>
      <w:hyperlink w:anchor="P353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4.2.1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не позднее ____ рабочих дней со дня получения указанного запроса.</w:t>
      </w:r>
    </w:p>
    <w:p w:rsidR="000D2E6E" w:rsidRPr="00C83FC3" w:rsidRDefault="000D2E6E" w:rsidP="00256E1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4.3.7.</w:t>
      </w:r>
      <w:r w:rsidR="00256E17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Учредителю не позднее __ рабочих дней, следующих за отчетным __________, в котором была получена Субсидия (месяцем, кварталом, годом):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256E17" w:rsidRPr="00C83FC3">
        <w:rPr>
          <w:rFonts w:ascii="Times New Roman" w:hAnsi="Times New Roman" w:cs="Times New Roman"/>
          <w:sz w:val="24"/>
          <w:szCs w:val="24"/>
        </w:rPr>
        <w:tab/>
      </w:r>
      <w:r w:rsidR="00D418A1" w:rsidRPr="00C83FC3">
        <w:rPr>
          <w:rFonts w:ascii="Times New Roman" w:hAnsi="Times New Roman" w:cs="Times New Roman"/>
          <w:sz w:val="24"/>
          <w:szCs w:val="24"/>
        </w:rPr>
        <w:t>4.3.7.1. </w:t>
      </w:r>
      <w:r w:rsidRPr="00C83FC3">
        <w:rPr>
          <w:rFonts w:ascii="Times New Roman" w:hAnsi="Times New Roman" w:cs="Times New Roman"/>
          <w:sz w:val="24"/>
          <w:szCs w:val="24"/>
        </w:rPr>
        <w:t>Отчет  о расходах, источником финансового обеспечения которых</w:t>
      </w:r>
      <w:r w:rsidR="00256E1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является Субсидия, по форме в соответствии с приложением __ к настоящему</w:t>
      </w:r>
    </w:p>
    <w:p w:rsidR="000D2E6E" w:rsidRPr="00C83FC3" w:rsidRDefault="00256E1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1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Соглашению, </w:t>
      </w:r>
      <w:r w:rsidR="003E145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являющимся неотъемлемой частью настоящего Соглашения.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256E1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4.3.7.2.</w:t>
      </w:r>
      <w:r w:rsidR="007A4966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Отчет   о  достижении  значений  результатов  предоставления</w:t>
      </w:r>
    </w:p>
    <w:p w:rsidR="000D2E6E" w:rsidRPr="00C83FC3" w:rsidRDefault="00256E17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61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Субсидии по форме в соответствии с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3E1452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к настоящему Соглашению,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являющимся неотъемлемой частью настоящего Соглашения.</w:t>
      </w:r>
    </w:p>
    <w:p w:rsidR="000D2E6E" w:rsidRPr="00C83FC3" w:rsidRDefault="00343EC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1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4.3.7.3. Иные отчеты: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4.3.7.3.1. 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4.3.7.3.2. ___________________________________________________________.</w:t>
      </w:r>
    </w:p>
    <w:p w:rsidR="000D2E6E" w:rsidRPr="00C83FC3" w:rsidRDefault="000D2E6E" w:rsidP="00343EC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4.3.8. Устранять выявленны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е) по итогам проверки, проведенной Учредителем, факт(ы) нарушения цели(ей) и условий предоставления Субсидии, определенных Порядком предоставления субсидии и настоящим Соглашением (получения от органа государственного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(муниципального)</w:t>
      </w:r>
      <w:r w:rsidRPr="00C83FC3">
        <w:rPr>
          <w:rFonts w:ascii="Times New Roman" w:hAnsi="Times New Roman" w:cs="Times New Roman"/>
          <w:sz w:val="24"/>
          <w:szCs w:val="24"/>
        </w:rPr>
        <w:t xml:space="preserve"> финансового контроля информации о нарушении Учреждением цели(ей) и условий предоставления Субсидии), включая возврат Субсидии или ее части Учредителю в бюджет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, в течение ____ рабочих дней со дня получения требования Учредителя об устранении нарушения.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43ECB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4.3.9.</w:t>
      </w:r>
      <w:r w:rsidR="00765CB8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Возвращать  неиспользованный  остаток  Субсидии в доход бюджета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в случае отсутствия решения Учредителя о наличии</w:t>
      </w:r>
    </w:p>
    <w:p w:rsidR="000D2E6E" w:rsidRPr="00C83FC3" w:rsidRDefault="00343EC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w:anchor="P62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потребности  в  направлении   не   использованного   в 20__ году    остатка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   на   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  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 в 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настоящего</w:t>
      </w:r>
    </w:p>
    <w:p w:rsidR="000D2E6E" w:rsidRPr="00C83FC3" w:rsidRDefault="00343ECB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w:anchor="P62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Соглашения/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343ECB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________________ к настоящему Соглашению, в срок</w:t>
      </w:r>
      <w:r w:rsidR="00343EC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до </w:t>
      </w:r>
      <w:r w:rsidR="00343ECB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 20__ г</w:t>
      </w:r>
      <w:r w:rsidR="00343ECB" w:rsidRPr="00C83FC3">
        <w:rPr>
          <w:rFonts w:ascii="Times New Roman" w:hAnsi="Times New Roman" w:cs="Times New Roman"/>
          <w:sz w:val="24"/>
          <w:szCs w:val="24"/>
        </w:rPr>
        <w:t>ода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CB5E1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4.3.10.</w:t>
      </w:r>
      <w:r w:rsidR="00CB5E16" w:rsidRPr="00C83FC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Включать в договоры, предметом которых является поставка товаров, выполнение работ, оказание услуг, подлежащие оплате за счет Субсидии, условие о возможности изменения по соглашению Сторон размера и (или) сроков оплаты и (или) объема товаров, работ, услуг в случае уменьшения Учредителю в соответствии с Бюджетным </w:t>
      </w:r>
      <w:hyperlink r:id="rId11" w:history="1">
        <w:r w:rsidRPr="00C83FC3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Российской Федерации ранее доведенных в установленном порядке лимитов бюджетных обязательств на предоставление Субсидии.</w:t>
      </w:r>
      <w:proofErr w:type="gramEnd"/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4.3.11.</w:t>
      </w:r>
      <w:r w:rsidR="00765CB8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Выполнять   иные   обязательства,   установленные   бюджетным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3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29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4.3.11.1. 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4.3.11.2. 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 Учреждение вправе: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423"/>
      <w:bookmarkEnd w:id="2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4.4.1.</w:t>
      </w:r>
      <w:r w:rsidR="00A26C1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Направлять  Учредителю  документы,  указанные  в 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4.2.3</w:t>
        </w:r>
      </w:hyperlink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настоящего  Соглашения,  не  позднее </w:t>
      </w:r>
      <w:r w:rsidR="00CB5E16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рабочих дней,  следующих за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3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финансовым годом.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427"/>
      <w:bookmarkEnd w:id="2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4.4.2.</w:t>
      </w:r>
      <w:r w:rsidR="00A26C1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 Учредителю  предложения  о  внесении  изменений  в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настоящее   Соглашение,  в  том  числе  в  случае  выявления  необходимости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изменения   размера   Субсидии,  с   приложением   информации,   содержащей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финансово</w:t>
      </w:r>
      <w:r w:rsidR="008544CA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-</w:t>
      </w:r>
      <w:r w:rsidR="008544CA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экономическое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обоснование данного изменения.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3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4.4.3.</w:t>
      </w:r>
      <w:r w:rsidR="00CB5E16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в 20___ году не использованный  остаток  Субсидии,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полученный  в соответствии с настоящим Соглашением, на осуществление выплат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  соответствии  с  цель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ю(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),  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637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32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Соглашения/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приложении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B5E16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 к настоящему Соглашению, на  основании решения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Учредителя, указанного в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4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33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B5E16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4.4.4.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Направлять в 20__ году</w:t>
      </w:r>
      <w:r w:rsidR="0039280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средства, поступившие  Учреждению  от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возврата  дебиторской задолженности прошлых лет, возникшей от использования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 на   осуществление   выплат   в   соответствии   с  цель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ю(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),</w:t>
      </w:r>
      <w:r w:rsidR="00CB5E16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указанной(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Соглашения/приложении к настоящему</w:t>
      </w:r>
    </w:p>
    <w:p w:rsidR="000D2E6E" w:rsidRPr="00C83FC3" w:rsidRDefault="00CB5E16" w:rsidP="00CB5E1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64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34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Соглашению,  на  основании  решения Учредителя, указанного в </w:t>
      </w:r>
      <w:hyperlink w:anchor="P355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446"/>
      <w:bookmarkEnd w:id="2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4.4.5.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Обращаться к Учредителю в целях получения разъяснений в связи с</w:t>
      </w:r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исполнением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4.4.6.</w:t>
      </w:r>
      <w:r w:rsidR="00D260A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Осуществлять    иные    права,    установленные    бюджетным</w:t>
      </w:r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законодательством  Российской Федерации, Порядком предоставления субсидии и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 * </w:t>
      </w:r>
      <w:hyperlink w:anchor="P64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35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настоящим Соглашением: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4.4.6.1. 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4.4.6.2. _____________________________________________________________.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V. Ответственность Сторон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5.1.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5.2. Иные положения об ответственности за неисполнение или ненадлежащее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b/>
        </w:rPr>
        <w:t xml:space="preserve">* </w:t>
      </w:r>
      <w:hyperlink w:anchor="P65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36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исполнение Сторонами обязательств по настоящему Соглашению: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5.2.1. _______________________________________________________________.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5.2.2. _______________________________________________________________.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VI. Иные условия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5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37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 Иные условия по настоящему Соглашению: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6.1.1. _______________________________________________________________.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6.1.2. _______________________________________________________________.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VII. Заключительные положения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6" w:name="P473"/>
      <w:bookmarkEnd w:id="26"/>
      <w:r w:rsidRPr="00C83FC3">
        <w:rPr>
          <w:rFonts w:ascii="Times New Roman" w:hAnsi="Times New Roman" w:cs="Times New Roman"/>
          <w:sz w:val="24"/>
          <w:szCs w:val="24"/>
        </w:rPr>
        <w:t>7.1.</w:t>
      </w:r>
      <w:r w:rsidR="00DD771F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Расторжение настоящего Соглашения Учредителем в одностороннем порядке возможно в случаях:</w:t>
      </w: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7.1.1. Прекращения деятельности Учреждения при реорганизации или ликвидации.</w:t>
      </w:r>
    </w:p>
    <w:p w:rsidR="000D2E6E" w:rsidRPr="00C83FC3" w:rsidRDefault="000D2E6E" w:rsidP="00D260A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7.1.2.</w:t>
      </w:r>
      <w:r w:rsidR="00D260AC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Нарушения Учреждением цели и условий предоставления Субсидии, установленных Порядком предоставления субсидии и настоящим Соглашением.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7.1.3.</w:t>
      </w:r>
      <w:r w:rsidR="00E433AE" w:rsidRPr="00C83FC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 Учреждением установленных в соответствии с пунктом</w:t>
      </w:r>
      <w:r w:rsidR="00D260AC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4.1.3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 настоящего   Соглашения    значений  результатов    предоставления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* </w:t>
      </w:r>
      <w:hyperlink w:anchor="P655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38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Субсидии.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65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39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260AC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7.1.4. _____________________________________________________________  .</w:t>
      </w:r>
    </w:p>
    <w:p w:rsidR="000D2E6E" w:rsidRPr="00C83FC3" w:rsidRDefault="00D260AC" w:rsidP="00D260A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60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40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EE0A38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7.2.</w:t>
      </w:r>
      <w:r w:rsidR="00EE0A38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Расторжение Соглашения осуществляется по соглашению Сторон,  за</w:t>
      </w:r>
      <w:r w:rsidR="00EE0A38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исключением  расторжения  в одностороннем порядке, предусмотренного пунктом</w:t>
      </w:r>
      <w:r w:rsidR="00EE0A38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473" w:history="1">
        <w:r w:rsidRPr="00C83FC3">
          <w:rPr>
            <w:rFonts w:ascii="Times New Roman" w:hAnsi="Times New Roman" w:cs="Times New Roman"/>
            <w:sz w:val="24"/>
            <w:szCs w:val="24"/>
          </w:rPr>
          <w:t>7.1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0D2E6E" w:rsidRPr="00C83FC3" w:rsidRDefault="000D2E6E" w:rsidP="001250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7.3.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Споры, возникающие между Сторонами в связи с исполнением настоящего Соглашения, решаются ими по возможности путем проведения переговоров с оформлением соответствующих протоколов или иных документов. При 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 согласия споры между Сторонами решаются в судебном порядке.</w:t>
      </w:r>
    </w:p>
    <w:p w:rsidR="000D2E6E" w:rsidRPr="00C83FC3" w:rsidRDefault="000D2E6E" w:rsidP="001250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7.4.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Настоящее Соглашение вступает в силу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</w:t>
      </w:r>
      <w:hyperlink w:anchor="P256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Соглашения, и действует до полного исполнения Сторонами своих обязательств по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250F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7.5.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Изменение  настоящего  Соглашения,  в  том числе в соответствии с</w:t>
      </w:r>
      <w:r w:rsidR="001250F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положениями   </w:t>
      </w:r>
      <w:hyperlink w:anchor="P354" w:history="1">
        <w:r w:rsidRPr="00C83FC3">
          <w:rPr>
            <w:rFonts w:ascii="Times New Roman" w:hAnsi="Times New Roman" w:cs="Times New Roman"/>
            <w:sz w:val="24"/>
            <w:szCs w:val="24"/>
          </w:rPr>
          <w:t>пункта 4.2.2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  Соглашения,</w:t>
      </w:r>
      <w:r w:rsidR="00FA4D4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осуществляется  по</w:t>
      </w:r>
      <w:r w:rsidR="001250F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соглашению   Сторон   и  оформляется  в  виде  дополнительного  соглашения,</w:t>
      </w:r>
    </w:p>
    <w:p w:rsidR="000D2E6E" w:rsidRPr="00C83FC3" w:rsidRDefault="001250F1" w:rsidP="001250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66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41</w:t>
        </w:r>
      </w:hyperlink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являющегося неотъемлемой частью настоящего Соглашения.</w:t>
      </w:r>
    </w:p>
    <w:p w:rsidR="000D2E6E" w:rsidRPr="00C83FC3" w:rsidRDefault="000D2E6E" w:rsidP="001250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</w:t>
      </w:r>
      <w:r w:rsidR="001250F1" w:rsidRPr="00C83FC3">
        <w:rPr>
          <w:rFonts w:ascii="Times New Roman" w:hAnsi="Times New Roman" w:cs="Times New Roman"/>
          <w:sz w:val="24"/>
          <w:szCs w:val="24"/>
        </w:rPr>
        <w:t>6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  <w:r w:rsidR="001250F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7" w:name="P495"/>
      <w:bookmarkEnd w:id="27"/>
      <w:r w:rsidRPr="00C83FC3">
        <w:rPr>
          <w:rFonts w:ascii="Times New Roman" w:hAnsi="Times New Roman" w:cs="Times New Roman"/>
          <w:b/>
          <w:sz w:val="24"/>
          <w:szCs w:val="24"/>
        </w:rPr>
        <w:t>VIII. Платежные реквизиты Сторон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08"/>
        <w:gridCol w:w="5377"/>
      </w:tblGrid>
      <w:tr w:rsidR="000D2E6E" w:rsidRPr="00C83FC3" w:rsidTr="007C10A7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2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3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256E17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IX. Подписи Сторон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4"/>
        <w:gridCol w:w="340"/>
        <w:gridCol w:w="2721"/>
        <w:gridCol w:w="1474"/>
        <w:gridCol w:w="340"/>
        <w:gridCol w:w="3546"/>
      </w:tblGrid>
      <w:tr w:rsidR="000D2E6E" w:rsidRPr="00C83FC3" w:rsidTr="007C10A7">
        <w:tc>
          <w:tcPr>
            <w:tcW w:w="4625" w:type="dxa"/>
            <w:gridSpan w:val="3"/>
            <w:tcBorders>
              <w:top w:val="single" w:sz="4" w:space="0" w:color="auto"/>
              <w:bottom w:val="nil"/>
            </w:tcBorders>
          </w:tcPr>
          <w:p w:rsidR="001250F1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</w:p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Учредителя</w:t>
            </w:r>
          </w:p>
        </w:tc>
        <w:tc>
          <w:tcPr>
            <w:tcW w:w="5360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0D2E6E" w:rsidRPr="00C83FC3" w:rsidTr="007C10A7">
        <w:tblPrEx>
          <w:tblBorders>
            <w:insideV w:val="none" w:sz="0" w:space="0" w:color="auto"/>
          </w:tblBorders>
        </w:tblPrEx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7C10A7">
        <w:tblPrEx>
          <w:tblBorders>
            <w:insideH w:val="single" w:sz="4" w:space="0" w:color="auto"/>
            <w:insideV w:val="none" w:sz="0" w:space="0" w:color="auto"/>
          </w:tblBorders>
        </w:tblPrEx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 w:rsidP="00256E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 w:rsidP="00256E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</w:tr>
    </w:tbl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256E17" w:rsidP="00256E1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Примечания</w:t>
      </w:r>
      <w:r w:rsidR="00DA5A1C" w:rsidRPr="00C83FC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отмеченные знаком *</w:t>
      </w:r>
    </w:p>
    <w:p w:rsidR="005D1094" w:rsidRPr="00C83FC3" w:rsidRDefault="005D1094" w:rsidP="00256E1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 w:rsidP="007C7C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8" w:name="P534"/>
      <w:bookmarkEnd w:id="28"/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C7C1D" w:rsidRPr="00C83FC3">
        <w:rPr>
          <w:rFonts w:ascii="Times New Roman" w:hAnsi="Times New Roman" w:cs="Times New Roman"/>
          <w:b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EB0051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конкретный срок, на который предоставляется Субсидия.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9" w:name="P536"/>
      <w:bookmarkEnd w:id="29"/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7C7C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Цель предоставления  Субсидии  указывается  в  соответствии с Порядком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   субсидии,   утвержденным   нормативным   правовым   актом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0" w:name="P540"/>
      <w:bookmarkEnd w:id="30"/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C7C1D" w:rsidRPr="00C83FC3">
        <w:rPr>
          <w:rFonts w:ascii="Times New Roman" w:hAnsi="Times New Roman" w:cs="Times New Roman"/>
          <w:b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 предоставления  Субсидии  на несколько целей соответствующие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цели  </w:t>
      </w:r>
      <w:r w:rsidRPr="00C83FC3">
        <w:rPr>
          <w:rFonts w:ascii="Times New Roman" w:hAnsi="Times New Roman" w:cs="Times New Roman"/>
          <w:sz w:val="24"/>
          <w:szCs w:val="24"/>
        </w:rPr>
        <w:lastRenderedPageBreak/>
        <w:t>указываются  в  Перечне  Субсидий  в  соответствии  с  приложением __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к Соглашению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1" w:name="P544"/>
      <w:bookmarkEnd w:id="3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7C7C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редусматривается в  случаях,  когда  Субсидия предоставляется в целях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достижения результатов соответствующего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2" w:name="P547"/>
      <w:bookmarkEnd w:id="3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оформляется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EB00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3" w:name="P550"/>
      <w:bookmarkEnd w:id="3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предоставления Субсидий  на  несколько  целей   аналитические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коды  Субсидии  и  размер  Субсидии  по соответствующим целям указываются в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Перечне Субсидий в приложении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4" w:name="P555"/>
      <w:bookmarkEnd w:id="3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7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Приложение,  указанное  в  пункте  3.1, оформляется в соответствии с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777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5" w:name="P558"/>
      <w:bookmarkEnd w:id="3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8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оформляется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6" w:name="P561"/>
      <w:bookmarkEnd w:id="3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9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C7C1D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 xml:space="preserve">_ к Соглашению оформляется по форме согласно </w:t>
      </w:r>
      <w:hyperlink w:anchor="P691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7C7C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7" w:name="P564"/>
      <w:bookmarkEnd w:id="3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10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Приложение, указанное  в пункте  4.1.3,  оформляется в соответствии с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893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 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 Заполняется в случае, если Субсидии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предоставляются    в    целях   достижения   результатов   соответствующего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="0037045B"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8" w:name="P569"/>
      <w:bookmarkEnd w:id="3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11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 иные   конкретные   условия,   установленные   Порядком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 субсидии,  а  также  иными  нормативными  правовыми актами,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регулирующими  порядок  и условия предоставления субсидий юридическим лицам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(при необходимости).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9" w:name="P574"/>
      <w:bookmarkEnd w:id="3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12</w:t>
      </w:r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Приложение, указанное  в пункте  4.1.5,  оформляется в соответствии с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777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577"/>
      <w:bookmarkEnd w:id="4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5D1094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13</w:t>
      </w:r>
      <w:proofErr w:type="gramStart"/>
      <w:r w:rsidR="005D109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аполняется  в  случае  перечисления  Субсидии на счет,  указанный  в</w:t>
      </w:r>
      <w:r w:rsidR="005D1094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пункте 3.1.1 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1" w:name="P580"/>
      <w:bookmarkEnd w:id="4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14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обязательства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2" w:name="P582"/>
      <w:bookmarkEnd w:id="4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15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3" w:name="P584"/>
      <w:bookmarkEnd w:id="4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16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4" w:name="P586"/>
      <w:bookmarkEnd w:id="4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17</w:t>
      </w:r>
      <w:proofErr w:type="gramStart"/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5" w:name="P588"/>
      <w:bookmarkEnd w:id="4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18</w:t>
      </w:r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Указывается конкретный срок принятия решения о наличии или отсутствии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потребности в направлении в 20</w:t>
      </w:r>
      <w:r w:rsidR="009337C7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году остатка Субсидии, не использованного в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20</w:t>
      </w:r>
      <w:r w:rsidR="009337C7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году,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 к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Соглашению, но не позднее 1 июля текущего финансового года.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6" w:name="P593"/>
      <w:bookmarkEnd w:id="4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337C7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19</w:t>
      </w:r>
      <w:r w:rsidR="009337C7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Указываются документы,  необходимые для  принятия  решения  о наличии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потребности в направлении в 20</w:t>
      </w:r>
      <w:r w:rsidR="009337C7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 году остатка Субсидии, не использованного в</w:t>
      </w:r>
      <w:r w:rsidR="009337C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20__ году,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___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7" w:name="P598"/>
      <w:bookmarkEnd w:id="4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20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права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8" w:name="P600"/>
      <w:bookmarkEnd w:id="4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21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 уменьшения  Учредителем  размера Субсидии сумма поступлений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 в  Сведениях  должна  быть  больше  или равна сумме произведенных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расходов,  источником  финансового  обеспечения которых она является, в том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числе с учетом разрешенного к использованию остатка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9" w:name="P605"/>
      <w:bookmarkEnd w:id="4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22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редусматривается  при  наличии  в Соглашении  </w:t>
      </w:r>
      <w:hyperlink w:anchor="P241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пунктов  1.1.1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, 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4.1.3</w:t>
        </w:r>
      </w:hyperlink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настоящего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0" w:name="P608"/>
      <w:bookmarkEnd w:id="5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23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редусматривается  при  наличии в Соглашении </w:t>
      </w:r>
      <w:hyperlink w:anchor="P324" w:history="1">
        <w:r w:rsidRPr="00C83FC3">
          <w:rPr>
            <w:rFonts w:ascii="Times New Roman" w:hAnsi="Times New Roman" w:cs="Times New Roman"/>
            <w:sz w:val="24"/>
            <w:szCs w:val="24"/>
          </w:rPr>
          <w:t>пункта 4.1.4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настоящего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1" w:name="P611"/>
      <w:bookmarkEnd w:id="5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24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Отчет, указанный  в  пункте  4.3.7.1,  оформляется  по  форме согласно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1065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4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2" w:name="P614"/>
      <w:bookmarkEnd w:id="5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25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редусматривается  при наличии  в Соглашении  </w:t>
      </w:r>
      <w:hyperlink w:anchor="P319" w:history="1">
        <w:r w:rsidRPr="00C83FC3">
          <w:rPr>
            <w:rFonts w:ascii="Times New Roman" w:hAnsi="Times New Roman" w:cs="Times New Roman"/>
            <w:sz w:val="24"/>
            <w:szCs w:val="24"/>
          </w:rPr>
          <w:t>пункта 4.1.3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Соглашения.  Отчет,  указанный  в  пункте  4.3.7.2  настоящего  Соглашения,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оформляется по форме согласно </w:t>
      </w:r>
      <w:hyperlink w:anchor="P1164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5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3" w:name="P618"/>
      <w:bookmarkEnd w:id="53"/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26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 конкретные отчеты,  предоставляемые  Учредителю,  с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указанием иных документов (при необходимости).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4" w:name="P621"/>
      <w:bookmarkEnd w:id="5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27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5" w:name="P623"/>
      <w:bookmarkEnd w:id="5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28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Указывается конкретный срок  возврата  Учреждением  неиспользованного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остатка  Субсидии  или  ее  части  в случае отсутствия решения Учредителя о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наличии потребности в направлении в году, следующем за годом предоставления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остатка Субсидии, не использованного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в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 к Соглашению, который должен быть не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позднее 1 июня года, следующего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6" w:name="P630"/>
      <w:bookmarkEnd w:id="5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29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обязательства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7" w:name="P632"/>
      <w:bookmarkEnd w:id="5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30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од отчетным финансовым  годом  в  пункте 4.4.1 настоящего Соглашения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понимается год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8" w:name="P635"/>
      <w:bookmarkEnd w:id="5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31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9" w:name="P637"/>
      <w:bookmarkEnd w:id="5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32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 случае наличия  неиспользованных  остатков Субсидии после получения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решения  Учредителя  о  наличии  потребности  в  направлении данных сумм на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Соглашения/приложении __ к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0" w:name="P641"/>
      <w:bookmarkEnd w:id="60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33</w:t>
      </w:r>
      <w:proofErr w:type="gramStart"/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год, следующий за годом предоставления Субсидии.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1" w:name="P643"/>
      <w:bookmarkEnd w:id="61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35322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34</w:t>
      </w:r>
      <w:r w:rsidR="0035322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 случае наличия сумм от возврата дебиторской  задолженности  прошлых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лет  после получения решения Учредителя о наличии потребности в направлении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данных  сумм на цел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 xml:space="preserve">) в  </w:t>
      </w:r>
      <w:hyperlink w:anchor="P233" w:history="1">
        <w:r w:rsidRPr="00C83FC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Соглашения/приложении</w:t>
      </w:r>
      <w:r w:rsidR="0035322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__ к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2" w:name="P648"/>
      <w:bookmarkEnd w:id="62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35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права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3" w:name="P650"/>
      <w:bookmarkEnd w:id="63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36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положения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4" w:name="P652"/>
      <w:bookmarkEnd w:id="64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37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 условия, помимо установленных  настоящим</w:t>
      </w:r>
      <w:r w:rsidR="00D64D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 (при наличии).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5" w:name="P655"/>
      <w:bookmarkEnd w:id="65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38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редусматривается   в   случае,   если   это   установлено   Порядком</w:t>
      </w:r>
      <w:r w:rsidR="00D64D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субсидии, утверждаемым Учредителем.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6" w:name="P658"/>
      <w:bookmarkEnd w:id="66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39</w:t>
      </w:r>
      <w:proofErr w:type="gramStart"/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случаи расторжения Соглашения.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7" w:name="P660"/>
      <w:bookmarkEnd w:id="67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64D5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40</w:t>
      </w:r>
      <w:r w:rsidR="00D64D5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Дополнительное   соглашение   о   расторжении  Соглашения оформляется</w:t>
      </w:r>
      <w:r w:rsidR="00D64D5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w:anchor="P1320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6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8" w:name="P663"/>
      <w:bookmarkEnd w:id="6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2D6355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41</w:t>
      </w:r>
      <w:r w:rsidR="002D635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Дополнительное   соглашение,   указанное в   пункте 7.5,  оформляется</w:t>
      </w:r>
      <w:r w:rsidR="002D635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w:anchor="P1476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приложению 7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D2E6E" w:rsidRPr="00C83FC3" w:rsidRDefault="000D2E6E" w:rsidP="00256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836E1" w:rsidRPr="00C83FC3" w:rsidRDefault="002836E1">
      <w:pPr>
        <w:pStyle w:val="ConsPlusNormal"/>
        <w:jc w:val="right"/>
        <w:outlineLvl w:val="2"/>
      </w:pPr>
    </w:p>
    <w:p w:rsidR="002836E1" w:rsidRDefault="002836E1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p w:rsidR="00C9426C" w:rsidRDefault="00C9426C">
      <w:pPr>
        <w:pStyle w:val="ConsPlusNormal"/>
        <w:jc w:val="right"/>
        <w:outlineLvl w:val="2"/>
      </w:pPr>
    </w:p>
    <w:tbl>
      <w:tblPr>
        <w:tblStyle w:val="a3"/>
        <w:tblW w:w="5670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2836E1" w:rsidRPr="00C83FC3" w:rsidTr="00CD76C4">
        <w:tc>
          <w:tcPr>
            <w:tcW w:w="5670" w:type="dxa"/>
          </w:tcPr>
          <w:p w:rsidR="002836E1" w:rsidRPr="00C9426C" w:rsidRDefault="002836E1" w:rsidP="002836E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1</w:t>
            </w:r>
          </w:p>
          <w:p w:rsidR="002836E1" w:rsidRPr="00C9426C" w:rsidRDefault="002836E1" w:rsidP="002836E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к Соглашению о предоставлении из бюджета </w:t>
            </w:r>
            <w:r w:rsidR="0032423A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32423A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      </w:r>
            <w:r w:rsidR="0032423A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32423A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Белебеевский район  Республики Башкортостан, </w:t>
            </w:r>
            <w:r w:rsidR="00C5783F" w:rsidRPr="00C9426C">
              <w:rPr>
                <w:rFonts w:ascii="Times New Roman" w:hAnsi="Times New Roman" w:cs="Times New Roman"/>
                <w:sz w:val="24"/>
                <w:szCs w:val="24"/>
              </w:rPr>
              <w:t>формируемого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</w:t>
            </w:r>
            <w:r w:rsidR="00C5783F" w:rsidRPr="00C9426C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</w:t>
            </w:r>
            <w:r w:rsidR="00C5783F" w:rsidRPr="00C9426C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</w:t>
            </w:r>
            <w:r w:rsidR="00C5783F" w:rsidRPr="00C9426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униципального района Белебеевский район  Республики Башкортостан</w:t>
            </w:r>
          </w:p>
          <w:p w:rsidR="002836E1" w:rsidRPr="00C83FC3" w:rsidRDefault="002836E1" w:rsidP="002836E1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5000" w:rsidRPr="00C83FC3" w:rsidRDefault="000E5000" w:rsidP="002E21F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6"/>
      </w:tblGrid>
      <w:tr w:rsidR="000E5000" w:rsidRPr="00C83FC3" w:rsidTr="008C64BF">
        <w:tc>
          <w:tcPr>
            <w:tcW w:w="4217" w:type="dxa"/>
          </w:tcPr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Приложение ___</w:t>
            </w:r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 Соглашению</w:t>
            </w:r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от __ _____ 20__ года № _____</w:t>
            </w:r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(приложение ____</w:t>
            </w:r>
            <w:r w:rsidR="008C64BF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0E5000" w:rsidRPr="00C83FC3" w:rsidRDefault="000E5000" w:rsidP="000E500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 дополнительному соглашению</w:t>
            </w:r>
          </w:p>
          <w:p w:rsidR="000E5000" w:rsidRPr="00C83FC3" w:rsidRDefault="000E5000" w:rsidP="000E5000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 1</w:t>
            </w:r>
          </w:p>
          <w:p w:rsidR="000E5000" w:rsidRPr="00C83FC3" w:rsidRDefault="000E5000" w:rsidP="008C64B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от __ _____ 20___  года № ____</w:t>
            </w:r>
            <w:r w:rsidR="008C64BF" w:rsidRPr="00C83F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E5000" w:rsidRPr="00C83FC3" w:rsidRDefault="000E5000" w:rsidP="002E21F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E5000" w:rsidRPr="00C83FC3" w:rsidRDefault="000E5000" w:rsidP="002E21F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8C64BF" w:rsidRPr="00C83FC3" w:rsidRDefault="008C64BF" w:rsidP="008C64B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 2</w:t>
      </w:r>
    </w:p>
    <w:p w:rsidR="008C64BF" w:rsidRPr="00C83FC3" w:rsidRDefault="008C64BF" w:rsidP="008C64B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Перечень субсидий</w:t>
      </w:r>
    </w:p>
    <w:p w:rsidR="008C64BF" w:rsidRPr="00C83FC3" w:rsidRDefault="008C64BF" w:rsidP="008C64B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3"/>
        <w:gridCol w:w="1066"/>
        <w:gridCol w:w="1258"/>
        <w:gridCol w:w="851"/>
        <w:gridCol w:w="1134"/>
        <w:gridCol w:w="850"/>
        <w:gridCol w:w="992"/>
        <w:gridCol w:w="806"/>
        <w:gridCol w:w="754"/>
        <w:gridCol w:w="850"/>
        <w:gridCol w:w="851"/>
      </w:tblGrid>
      <w:tr w:rsidR="000D2E6E" w:rsidRPr="00C83FC3" w:rsidTr="00C9426C">
        <w:tc>
          <w:tcPr>
            <w:tcW w:w="653" w:type="dxa"/>
            <w:vMerge w:val="restart"/>
          </w:tcPr>
          <w:p w:rsidR="000D2E6E" w:rsidRPr="00C83FC3" w:rsidRDefault="002E21F4" w:rsidP="002E21F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№</w:t>
            </w:r>
            <w:r w:rsidR="000D2E6E" w:rsidRPr="00C83FC3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0D2E6E" w:rsidRPr="00C83FC3">
              <w:rPr>
                <w:rFonts w:ascii="Times New Roman" w:hAnsi="Times New Roman" w:cs="Times New Roman"/>
                <w:sz w:val="20"/>
              </w:rPr>
              <w:t>пп</w:t>
            </w:r>
            <w:proofErr w:type="spellEnd"/>
          </w:p>
        </w:tc>
        <w:tc>
          <w:tcPr>
            <w:tcW w:w="1066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Наименование субсидии</w:t>
            </w:r>
          </w:p>
        </w:tc>
        <w:tc>
          <w:tcPr>
            <w:tcW w:w="1258" w:type="dxa"/>
            <w:vMerge w:val="restart"/>
          </w:tcPr>
          <w:p w:rsidR="000D2E6E" w:rsidRPr="00C83FC3" w:rsidRDefault="000D2E6E" w:rsidP="002E2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Цель</w:t>
            </w:r>
          </w:p>
          <w:p w:rsidR="000D2E6E" w:rsidRPr="00C83FC3" w:rsidRDefault="000D2E6E" w:rsidP="002E2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предоставления</w:t>
            </w:r>
          </w:p>
          <w:p w:rsidR="000D2E6E" w:rsidRPr="00C83FC3" w:rsidRDefault="002E21F4" w:rsidP="002E21F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C83FC3">
              <w:rPr>
                <w:rFonts w:ascii="Times New Roman" w:hAnsi="Times New Roman" w:cs="Times New Roman"/>
                <w:b/>
              </w:rPr>
              <w:t xml:space="preserve">* </w:t>
            </w:r>
            <w:hyperlink w:anchor="P749" w:history="1">
              <w:r w:rsidR="000D2E6E" w:rsidRPr="00C83FC3">
                <w:rPr>
                  <w:rFonts w:ascii="Times New Roman" w:hAnsi="Times New Roman" w:cs="Times New Roman"/>
                  <w:b/>
                </w:rPr>
                <w:t>3</w:t>
              </w:r>
            </w:hyperlink>
          </w:p>
          <w:p w:rsidR="000D2E6E" w:rsidRPr="00C83FC3" w:rsidRDefault="000D2E6E" w:rsidP="002E21F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субсидии</w:t>
            </w:r>
          </w:p>
        </w:tc>
        <w:tc>
          <w:tcPr>
            <w:tcW w:w="3827" w:type="dxa"/>
            <w:gridSpan w:val="4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 xml:space="preserve">Код классификации расходов бюджета </w:t>
            </w:r>
            <w:r w:rsidR="0032423A" w:rsidRPr="00C83FC3">
              <w:rPr>
                <w:rFonts w:ascii="Times New Roman" w:hAnsi="Times New Roman" w:cs="Times New Roman"/>
                <w:sz w:val="20"/>
              </w:rPr>
              <w:t xml:space="preserve">сельского поселения </w:t>
            </w:r>
            <w:r w:rsidR="00750961">
              <w:rPr>
                <w:rFonts w:ascii="Times New Roman" w:hAnsi="Times New Roman" w:cs="Times New Roman"/>
                <w:sz w:val="20"/>
              </w:rPr>
              <w:t>Семенкинский</w:t>
            </w:r>
            <w:r w:rsidR="0032423A" w:rsidRPr="00C83FC3">
              <w:rPr>
                <w:rFonts w:ascii="Times New Roman" w:hAnsi="Times New Roman" w:cs="Times New Roman"/>
                <w:sz w:val="20"/>
              </w:rPr>
              <w:t xml:space="preserve"> сельсовет </w:t>
            </w:r>
            <w:r w:rsidR="00C462B8" w:rsidRPr="00C83FC3">
              <w:rPr>
                <w:rFonts w:ascii="Times New Roman" w:hAnsi="Times New Roman" w:cs="Times New Roman"/>
                <w:sz w:val="20"/>
              </w:rPr>
              <w:t>муниципального района Белебеевский район Республики Башкортостан</w:t>
            </w:r>
          </w:p>
        </w:tc>
        <w:tc>
          <w:tcPr>
            <w:tcW w:w="806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Код субсидии</w:t>
            </w:r>
          </w:p>
        </w:tc>
        <w:tc>
          <w:tcPr>
            <w:tcW w:w="2455" w:type="dxa"/>
            <w:gridSpan w:val="3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Сумма, в том числе по финансовым годам (руб.):</w:t>
            </w:r>
          </w:p>
        </w:tc>
      </w:tr>
      <w:tr w:rsidR="002B15D0" w:rsidRPr="00C83FC3" w:rsidTr="00C9426C"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код главы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раздел, подраздел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целевая статья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вид расходов</w:t>
            </w:r>
          </w:p>
        </w:tc>
        <w:tc>
          <w:tcPr>
            <w:tcW w:w="806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 20_ год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 20_ год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на 20_ год</w:t>
            </w:r>
          </w:p>
        </w:tc>
      </w:tr>
      <w:tr w:rsidR="002B15D0" w:rsidRPr="00C83FC3" w:rsidTr="00C9426C">
        <w:tc>
          <w:tcPr>
            <w:tcW w:w="65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66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58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06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11</w:t>
            </w:r>
          </w:p>
        </w:tc>
      </w:tr>
      <w:tr w:rsidR="002B15D0" w:rsidRPr="00C83FC3" w:rsidTr="00C9426C">
        <w:tc>
          <w:tcPr>
            <w:tcW w:w="653" w:type="dxa"/>
          </w:tcPr>
          <w:p w:rsidR="000D2E6E" w:rsidRPr="00C83FC3" w:rsidRDefault="000D2E6E" w:rsidP="008C64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1</w:t>
            </w:r>
            <w:r w:rsidR="008C64BF" w:rsidRPr="00C83FC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066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8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15D0" w:rsidRPr="00C83FC3" w:rsidTr="00C9426C">
        <w:tc>
          <w:tcPr>
            <w:tcW w:w="653" w:type="dxa"/>
          </w:tcPr>
          <w:p w:rsidR="000D2E6E" w:rsidRPr="00C83FC3" w:rsidRDefault="000D2E6E" w:rsidP="008C64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2</w:t>
            </w:r>
            <w:r w:rsidR="008C64BF" w:rsidRPr="00C83FC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066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8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C64BF" w:rsidRPr="00C83FC3" w:rsidTr="00C9426C">
        <w:tc>
          <w:tcPr>
            <w:tcW w:w="653" w:type="dxa"/>
          </w:tcPr>
          <w:p w:rsidR="008C64BF" w:rsidRPr="00C83FC3" w:rsidRDefault="008C64BF" w:rsidP="008C64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C83FC3">
              <w:rPr>
                <w:rFonts w:ascii="Times New Roman" w:hAnsi="Times New Roman" w:cs="Times New Roman"/>
                <w:sz w:val="20"/>
              </w:rPr>
              <w:t>….</w:t>
            </w:r>
          </w:p>
        </w:tc>
        <w:tc>
          <w:tcPr>
            <w:tcW w:w="1066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8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4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8C64BF" w:rsidRPr="00C83FC3" w:rsidRDefault="008C64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0D2E6E" w:rsidRPr="00C83FC3" w:rsidRDefault="000D2E6E">
      <w:pPr>
        <w:pStyle w:val="ConsPlusNormal"/>
        <w:jc w:val="both"/>
      </w:pPr>
    </w:p>
    <w:p w:rsidR="002E21F4" w:rsidRPr="00C83FC3" w:rsidRDefault="002E21F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9" w:name="P744"/>
      <w:bookmarkEnd w:id="69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2E21F4" w:rsidRPr="00C83FC3" w:rsidRDefault="002E21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8C64B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0" w:name="P746"/>
      <w:bookmarkEnd w:id="70"/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r w:rsidR="008C64B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Перечень субсидий  формируется при заключении Соглашения на предоставление</w:t>
      </w:r>
      <w:r w:rsidR="008C64B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нескольких целевых субсидий.</w:t>
      </w: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1" w:name="P749"/>
      <w:bookmarkEnd w:id="71"/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r w:rsidR="0009109D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Цель  предоставления   субсидии  указывается  в  соответствии  с  Порядком</w:t>
      </w:r>
      <w:r w:rsidR="008C64B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   субсидии,   утвержденным   нормативным   правовым   актом</w:t>
      </w:r>
      <w:r w:rsidR="008C64B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37045B" w:rsidRPr="00C83FC3">
        <w:rPr>
          <w:rFonts w:ascii="Times New Roman" w:hAnsi="Times New Roman" w:cs="Times New Roman"/>
          <w:sz w:val="24"/>
          <w:szCs w:val="24"/>
        </w:rPr>
        <w:t>У</w:t>
      </w:r>
      <w:r w:rsidRPr="00C83FC3">
        <w:rPr>
          <w:rFonts w:ascii="Times New Roman" w:hAnsi="Times New Roman" w:cs="Times New Roman"/>
          <w:sz w:val="24"/>
          <w:szCs w:val="24"/>
        </w:rPr>
        <w:t>чредителя.</w:t>
      </w:r>
    </w:p>
    <w:p w:rsidR="000D2E6E" w:rsidRPr="00C83FC3" w:rsidRDefault="000D2E6E">
      <w:pPr>
        <w:sectPr w:rsidR="000D2E6E" w:rsidRPr="00C83FC3" w:rsidSect="00CD76C4">
          <w:pgSz w:w="11905" w:h="16838"/>
          <w:pgMar w:top="1134" w:right="567" w:bottom="1134" w:left="1418" w:header="0" w:footer="0" w:gutter="0"/>
          <w:cols w:space="720"/>
          <w:docGrid w:linePitch="299"/>
        </w:sectPr>
      </w:pPr>
    </w:p>
    <w:p w:rsidR="008C64BF" w:rsidRPr="00C9426C" w:rsidRDefault="008C64BF" w:rsidP="008C64BF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C64BF" w:rsidRPr="00C9426C" w:rsidRDefault="008C64BF" w:rsidP="008C64BF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t xml:space="preserve">к Соглашению о предоставлении из бюджета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 Республики Башкортостан, </w:t>
      </w:r>
      <w:r w:rsidR="00C5783F" w:rsidRPr="00C9426C">
        <w:rPr>
          <w:rFonts w:ascii="Times New Roman" w:hAnsi="Times New Roman" w:cs="Times New Roman"/>
          <w:sz w:val="24"/>
          <w:szCs w:val="24"/>
        </w:rPr>
        <w:t xml:space="preserve">формируемого Финансовым управлением </w:t>
      </w:r>
      <w:r w:rsidRPr="00C9426C">
        <w:rPr>
          <w:rFonts w:ascii="Times New Roman" w:hAnsi="Times New Roman" w:cs="Times New Roman"/>
          <w:sz w:val="24"/>
          <w:szCs w:val="24"/>
        </w:rPr>
        <w:t>администрации муниципального района Белебеевский район  Республики Башкортостан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t xml:space="preserve">                    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</w:t>
      </w:r>
      <w:r w:rsidR="00603B3B" w:rsidRPr="00C83FC3">
        <w:rPr>
          <w:rFonts w:ascii="Times New Roman" w:hAnsi="Times New Roman" w:cs="Times New Roman"/>
          <w:sz w:val="24"/>
          <w:szCs w:val="24"/>
        </w:rPr>
        <w:t xml:space="preserve"> _______20__ 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03B3B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0D2E6E" w:rsidRPr="00C83FC3" w:rsidRDefault="00603B3B" w:rsidP="00603B3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86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</w:t>
      </w:r>
      <w:r w:rsidR="00603B3B" w:rsidRPr="00C83FC3">
        <w:rPr>
          <w:rFonts w:ascii="Times New Roman" w:hAnsi="Times New Roman" w:cs="Times New Roman"/>
          <w:sz w:val="24"/>
          <w:szCs w:val="24"/>
        </w:rPr>
        <w:t xml:space="preserve"> _______20__ 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03B3B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2" w:name="P777"/>
      <w:bookmarkEnd w:id="72"/>
      <w:r w:rsidRPr="00C83FC3">
        <w:rPr>
          <w:rFonts w:ascii="Times New Roman" w:hAnsi="Times New Roman" w:cs="Times New Roman"/>
          <w:b/>
          <w:sz w:val="24"/>
          <w:szCs w:val="24"/>
        </w:rPr>
        <w:t>График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перечисления субсидии (изменения в график перечисления субсидии)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</w:t>
      </w:r>
      <w:r w:rsidR="00603B3B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</w:t>
      </w: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</w:t>
      </w:r>
      <w:r w:rsidR="00603B3B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</w:t>
      </w: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Вид документа ___________________________________________________</w:t>
      </w:r>
      <w:r w:rsidR="00603B3B" w:rsidRPr="00C83FC3">
        <w:rPr>
          <w:rFonts w:ascii="Times New Roman" w:hAnsi="Times New Roman" w:cs="Times New Roman"/>
          <w:sz w:val="24"/>
          <w:szCs w:val="24"/>
        </w:rPr>
        <w:t>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__________</w:t>
      </w:r>
    </w:p>
    <w:p w:rsidR="000D2E6E" w:rsidRPr="00C83FC3" w:rsidRDefault="000D2E6E" w:rsidP="00603B3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(первичный, уточненный)</w:t>
      </w:r>
    </w:p>
    <w:p w:rsidR="000D2E6E" w:rsidRPr="00C83FC3" w:rsidRDefault="000D2E6E" w:rsidP="00603B3B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Единица  измерения:  рубль  (с точностью до второго десятичного знака после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запятой)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sectPr w:rsidR="000D2E6E" w:rsidRPr="00C83FC3" w:rsidSect="008C64BF">
          <w:pgSz w:w="11905" w:h="16838"/>
          <w:pgMar w:top="1134" w:right="850" w:bottom="1134" w:left="5670" w:header="0" w:footer="0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3"/>
        <w:gridCol w:w="1411"/>
        <w:gridCol w:w="1430"/>
        <w:gridCol w:w="1421"/>
        <w:gridCol w:w="1435"/>
        <w:gridCol w:w="1570"/>
        <w:gridCol w:w="1430"/>
        <w:gridCol w:w="1440"/>
        <w:gridCol w:w="1661"/>
        <w:gridCol w:w="1723"/>
      </w:tblGrid>
      <w:tr w:rsidR="000D2E6E" w:rsidRPr="00C83FC3" w:rsidTr="00196854">
        <w:trPr>
          <w:jc w:val="center"/>
        </w:trPr>
        <w:tc>
          <w:tcPr>
            <w:tcW w:w="653" w:type="dxa"/>
            <w:vMerge w:val="restart"/>
          </w:tcPr>
          <w:p w:rsidR="000D2E6E" w:rsidRPr="00C83FC3" w:rsidRDefault="00196854" w:rsidP="001968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0D2E6E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D2E6E" w:rsidRPr="00C83FC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697" w:type="dxa"/>
            <w:gridSpan w:val="4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Код классификации расходов бюджета </w:t>
            </w:r>
            <w:r w:rsidR="0032423A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32423A"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="00C462B8" w:rsidRPr="00C83FC3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Белебеевский район Республики Башкортостан</w:t>
            </w:r>
          </w:p>
        </w:tc>
        <w:tc>
          <w:tcPr>
            <w:tcW w:w="1570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Сроки перечисления субсидии не позднее (</w:t>
            </w:r>
            <w:proofErr w:type="spell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дд.мм</w:t>
            </w:r>
            <w:proofErr w:type="gramStart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ггг</w:t>
            </w:r>
            <w:proofErr w:type="spellEnd"/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430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Тип средств</w:t>
            </w:r>
          </w:p>
        </w:tc>
        <w:tc>
          <w:tcPr>
            <w:tcW w:w="1440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Код субсидии</w:t>
            </w:r>
          </w:p>
        </w:tc>
        <w:tc>
          <w:tcPr>
            <w:tcW w:w="1661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субсидии</w:t>
            </w:r>
          </w:p>
        </w:tc>
        <w:tc>
          <w:tcPr>
            <w:tcW w:w="1723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Сумма, подлежащая перечислению, рублей</w:t>
            </w: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код главы</w:t>
            </w: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раздел, подраздел</w:t>
            </w:r>
          </w:p>
        </w:tc>
        <w:tc>
          <w:tcPr>
            <w:tcW w:w="142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целевая статья</w:t>
            </w:r>
          </w:p>
        </w:tc>
        <w:tc>
          <w:tcPr>
            <w:tcW w:w="1435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вид расходов</w:t>
            </w:r>
          </w:p>
        </w:tc>
        <w:tc>
          <w:tcPr>
            <w:tcW w:w="157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5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9350" w:type="dxa"/>
            <w:gridSpan w:val="7"/>
          </w:tcPr>
          <w:p w:rsidR="000D2E6E" w:rsidRPr="00C83FC3" w:rsidRDefault="000D2E6E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Итого по коду субсидии:</w:t>
            </w: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9350" w:type="dxa"/>
            <w:gridSpan w:val="7"/>
          </w:tcPr>
          <w:p w:rsidR="000D2E6E" w:rsidRPr="00C83FC3" w:rsidRDefault="000D2E6E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Итого по коду субсидии:</w:t>
            </w: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96854">
        <w:trPr>
          <w:jc w:val="center"/>
        </w:trPr>
        <w:tc>
          <w:tcPr>
            <w:tcW w:w="65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72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E6E" w:rsidRPr="00C83FC3" w:rsidRDefault="000D2E6E">
      <w:pPr>
        <w:pStyle w:val="ConsPlusNormal"/>
        <w:jc w:val="both"/>
      </w:pPr>
    </w:p>
    <w:p w:rsidR="00196854" w:rsidRPr="00C83FC3" w:rsidRDefault="00196854" w:rsidP="0019685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3" w:name="P868"/>
      <w:bookmarkEnd w:id="73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196854" w:rsidRPr="00C83FC3" w:rsidRDefault="00196854">
      <w:pPr>
        <w:pStyle w:val="ConsPlusNonformat"/>
        <w:jc w:val="both"/>
      </w:pPr>
    </w:p>
    <w:p w:rsidR="000D2E6E" w:rsidRPr="00C83FC3" w:rsidRDefault="000D2E6E" w:rsidP="00196854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196854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0D2E6E" w:rsidRPr="00C83FC3" w:rsidRDefault="000D2E6E">
      <w:pPr>
        <w:sectPr w:rsidR="000D2E6E" w:rsidRPr="00C83FC3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96854" w:rsidRPr="00C9426C" w:rsidRDefault="00196854" w:rsidP="00196854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96854" w:rsidRPr="00C9426C" w:rsidRDefault="00196854" w:rsidP="00196854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t xml:space="preserve">к Соглашению о предоставлении из бюджета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 Республики Башкортостан, </w:t>
      </w:r>
      <w:r w:rsidR="00C5783F" w:rsidRPr="00C9426C">
        <w:rPr>
          <w:rFonts w:ascii="Times New Roman" w:hAnsi="Times New Roman" w:cs="Times New Roman"/>
          <w:sz w:val="24"/>
          <w:szCs w:val="24"/>
        </w:rPr>
        <w:t xml:space="preserve">формируемого Финансовым управлением </w:t>
      </w:r>
      <w:r w:rsidRPr="00C9426C">
        <w:rPr>
          <w:rFonts w:ascii="Times New Roman" w:hAnsi="Times New Roman" w:cs="Times New Roman"/>
          <w:sz w:val="24"/>
          <w:szCs w:val="24"/>
        </w:rPr>
        <w:t>администрации муниципального района Белебеевский район  Республики Башкортостан</w:t>
      </w:r>
    </w:p>
    <w:p w:rsidR="00196854" w:rsidRPr="00C83FC3" w:rsidRDefault="00196854" w:rsidP="00196854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t xml:space="preserve">                    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BE1F52" w:rsidRPr="00C83FC3" w:rsidRDefault="00BE1F52" w:rsidP="00BE1F5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0D2E6E" w:rsidRPr="00C83FC3" w:rsidRDefault="00BE1F52" w:rsidP="00BE1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1021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BE1F52" w:rsidRPr="00C83FC3" w:rsidRDefault="00BE1F52" w:rsidP="00BE1F5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4" w:name="P893"/>
      <w:bookmarkEnd w:id="74"/>
      <w:r w:rsidRPr="00C83FC3">
        <w:rPr>
          <w:rFonts w:ascii="Times New Roman" w:hAnsi="Times New Roman" w:cs="Times New Roman"/>
          <w:b/>
          <w:sz w:val="24"/>
          <w:szCs w:val="24"/>
        </w:rPr>
        <w:t>Значения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результатов предоставления субсидии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BE1F5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</w:t>
      </w:r>
      <w:r w:rsidR="00BE1F52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</w:t>
      </w:r>
    </w:p>
    <w:p w:rsidR="000D2E6E" w:rsidRPr="00C83FC3" w:rsidRDefault="000D2E6E" w:rsidP="00BE1F5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</w:t>
      </w:r>
      <w:r w:rsidR="00DC254A" w:rsidRPr="00C83FC3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</w:t>
      </w:r>
    </w:p>
    <w:p w:rsidR="000D2E6E" w:rsidRPr="00C83FC3" w:rsidRDefault="00DC254A" w:rsidP="00DC254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023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 w:rsidP="00DC254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________________________________</w:t>
      </w:r>
      <w:r w:rsidR="00DC254A" w:rsidRPr="00C83FC3">
        <w:rPr>
          <w:rFonts w:ascii="Times New Roman" w:hAnsi="Times New Roman" w:cs="Times New Roman"/>
          <w:sz w:val="24"/>
          <w:szCs w:val="24"/>
        </w:rPr>
        <w:t>____</w:t>
      </w:r>
      <w:r w:rsidRPr="00C83FC3">
        <w:rPr>
          <w:rFonts w:ascii="Times New Roman" w:hAnsi="Times New Roman" w:cs="Times New Roman"/>
          <w:sz w:val="24"/>
          <w:szCs w:val="24"/>
        </w:rPr>
        <w:t>________</w:t>
      </w:r>
    </w:p>
    <w:p w:rsidR="000D2E6E" w:rsidRPr="00C83FC3" w:rsidRDefault="000D2E6E" w:rsidP="00DC254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Вид документа _________________________________________________________</w:t>
      </w:r>
      <w:r w:rsidR="00DC254A" w:rsidRPr="00C83FC3">
        <w:rPr>
          <w:rFonts w:ascii="Times New Roman" w:hAnsi="Times New Roman" w:cs="Times New Roman"/>
          <w:sz w:val="24"/>
          <w:szCs w:val="24"/>
        </w:rPr>
        <w:t>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DC254A" w:rsidRPr="00C83FC3">
        <w:rPr>
          <w:rFonts w:ascii="Times New Roman" w:hAnsi="Times New Roman" w:cs="Times New Roman"/>
          <w:sz w:val="24"/>
          <w:szCs w:val="24"/>
        </w:rPr>
        <w:t>_</w:t>
      </w:r>
      <w:r w:rsidRPr="00C83FC3">
        <w:rPr>
          <w:rFonts w:ascii="Times New Roman" w:hAnsi="Times New Roman" w:cs="Times New Roman"/>
          <w:sz w:val="24"/>
          <w:szCs w:val="24"/>
        </w:rPr>
        <w:t>_</w:t>
      </w:r>
    </w:p>
    <w:p w:rsidR="000D2E6E" w:rsidRPr="00C83FC3" w:rsidRDefault="000D2E6E" w:rsidP="00DC254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(первичный, уточненный)</w:t>
      </w:r>
    </w:p>
    <w:p w:rsidR="000D2E6E" w:rsidRPr="00C83FC3" w:rsidRDefault="000D2E6E">
      <w:pPr>
        <w:sectPr w:rsidR="000D2E6E" w:rsidRPr="00C83FC3" w:rsidSect="00196854">
          <w:pgSz w:w="11905" w:h="16838"/>
          <w:pgMar w:top="1134" w:right="850" w:bottom="1134" w:left="5670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992"/>
        <w:gridCol w:w="1843"/>
        <w:gridCol w:w="851"/>
        <w:gridCol w:w="850"/>
        <w:gridCol w:w="992"/>
        <w:gridCol w:w="993"/>
        <w:gridCol w:w="1134"/>
        <w:gridCol w:w="992"/>
        <w:gridCol w:w="1134"/>
        <w:gridCol w:w="992"/>
        <w:gridCol w:w="1134"/>
        <w:gridCol w:w="992"/>
        <w:gridCol w:w="1134"/>
      </w:tblGrid>
      <w:tr w:rsidR="000D2E6E" w:rsidRPr="00C83FC3" w:rsidTr="00B430CA">
        <w:tc>
          <w:tcPr>
            <w:tcW w:w="1763" w:type="dxa"/>
            <w:gridSpan w:val="2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субсидии</w:t>
            </w:r>
          </w:p>
        </w:tc>
        <w:tc>
          <w:tcPr>
            <w:tcW w:w="1843" w:type="dxa"/>
            <w:vMerge w:val="restart"/>
          </w:tcPr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</w:p>
          <w:p w:rsidR="000D2E6E" w:rsidRPr="00C83FC3" w:rsidRDefault="00DC254A" w:rsidP="00DC25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w:anchor="P1026" w:history="1">
              <w:r w:rsidR="000D2E6E" w:rsidRPr="00C83FC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3</w:t>
              </w:r>
            </w:hyperlink>
          </w:p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субсидии</w:t>
            </w:r>
          </w:p>
        </w:tc>
        <w:tc>
          <w:tcPr>
            <w:tcW w:w="1701" w:type="dxa"/>
            <w:gridSpan w:val="2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8505" w:type="dxa"/>
            <w:gridSpan w:val="8"/>
          </w:tcPr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Плановые значения результатов предоставления субсидии</w:t>
            </w:r>
          </w:p>
          <w:p w:rsidR="000D2E6E" w:rsidRPr="00C83FC3" w:rsidRDefault="00DC254A" w:rsidP="00DC254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0D2E6E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w:anchor="P1037" w:history="1">
              <w:r w:rsidR="000D2E6E" w:rsidRPr="00C83FC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4</w:t>
              </w:r>
            </w:hyperlink>
          </w:p>
          <w:p w:rsidR="000D2E6E" w:rsidRPr="00C83FC3" w:rsidRDefault="000D2E6E" w:rsidP="00DC254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по годам (срокам) реализации Соглашения</w:t>
            </w:r>
          </w:p>
        </w:tc>
      </w:tr>
      <w:tr w:rsidR="00FA42F9" w:rsidRPr="00C83FC3" w:rsidTr="00B430CA">
        <w:tc>
          <w:tcPr>
            <w:tcW w:w="1763" w:type="dxa"/>
            <w:gridSpan w:val="2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  <w:tc>
          <w:tcPr>
            <w:tcW w:w="2126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  <w:tc>
          <w:tcPr>
            <w:tcW w:w="2126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  <w:tc>
          <w:tcPr>
            <w:tcW w:w="2126" w:type="dxa"/>
            <w:gridSpan w:val="2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 __.__.20__</w:t>
            </w:r>
          </w:p>
        </w:tc>
      </w:tr>
      <w:tr w:rsidR="00DC254A" w:rsidRPr="00C83FC3" w:rsidTr="00B430CA">
        <w:tc>
          <w:tcPr>
            <w:tcW w:w="77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код по БК</w:t>
            </w:r>
          </w:p>
        </w:tc>
        <w:tc>
          <w:tcPr>
            <w:tcW w:w="1843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 xml:space="preserve">код по </w:t>
            </w:r>
            <w:hyperlink r:id="rId14" w:history="1">
              <w:r w:rsidRPr="00C83FC3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83FC3">
              <w:rPr>
                <w:rFonts w:ascii="Times New Roman" w:hAnsi="Times New Roman" w:cs="Times New Roman"/>
              </w:rPr>
              <w:t>с даты заключения</w:t>
            </w:r>
            <w:proofErr w:type="gramEnd"/>
            <w:r w:rsidRPr="00C83FC3">
              <w:rPr>
                <w:rFonts w:ascii="Times New Roman" w:hAnsi="Times New Roman" w:cs="Times New Roman"/>
              </w:rPr>
              <w:t xml:space="preserve"> Соглашения</w:t>
            </w:r>
          </w:p>
        </w:tc>
        <w:tc>
          <w:tcPr>
            <w:tcW w:w="1134" w:type="dxa"/>
          </w:tcPr>
          <w:p w:rsidR="000D2E6E" w:rsidRPr="00C83FC3" w:rsidRDefault="000D2E6E" w:rsidP="00DC254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из них с начала текущего финансового года</w:t>
            </w:r>
          </w:p>
        </w:tc>
      </w:tr>
      <w:tr w:rsidR="00DC254A" w:rsidRPr="00C83FC3" w:rsidTr="00B430CA">
        <w:tc>
          <w:tcPr>
            <w:tcW w:w="77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14</w:t>
            </w:r>
          </w:p>
        </w:tc>
      </w:tr>
      <w:tr w:rsidR="00DC254A" w:rsidRPr="00C83FC3" w:rsidTr="00B430CA">
        <w:tc>
          <w:tcPr>
            <w:tcW w:w="77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0100</w:t>
            </w: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  <w:r w:rsidRPr="00C83FC3">
              <w:rPr>
                <w:rFonts w:ascii="Times New Roman" w:hAnsi="Times New Roman" w:cs="Times New Roman"/>
              </w:rPr>
              <w:t>0200</w:t>
            </w: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C254A" w:rsidRPr="00C83FC3" w:rsidTr="00B430CA">
        <w:tc>
          <w:tcPr>
            <w:tcW w:w="771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D2E6E" w:rsidRPr="00C83FC3" w:rsidRDefault="000D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C0161C" w:rsidRPr="00C83FC3" w:rsidRDefault="00C0161C" w:rsidP="0055070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700" w:rsidRPr="00C83FC3" w:rsidRDefault="00550700" w:rsidP="0055070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C0161C" w:rsidRPr="00C83FC3" w:rsidRDefault="00C0161C" w:rsidP="0055070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700" w:rsidRPr="00C83FC3" w:rsidRDefault="00550700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550700" w:rsidRPr="00C83FC3" w:rsidRDefault="00550700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казывается  в  случае,  если  субсидия  предоставляется в целях достижения результатов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550700" w:rsidRPr="00C83FC3" w:rsidRDefault="00550700" w:rsidP="00E25A0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16539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 наименование   результатов   предоставления    субсидии    в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соответствии  с  Порядком  предоставления  субсидии,  а  также наименование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показателя,   необходимого   для   достижения   результатов  предоставления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субсидии,  если  это  предусмотрено  Порядком  предоставления  субсидии.  В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случае</w:t>
      </w:r>
      <w:proofErr w:type="gramStart"/>
      <w:r w:rsidR="0016539F" w:rsidRPr="00C83FC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если  субсидия  предоставляется  в  целях  достижения  результата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федерального  </w:t>
      </w:r>
      <w:r w:rsidR="00E50D00" w:rsidRPr="00C83FC3">
        <w:rPr>
          <w:rFonts w:ascii="Times New Roman" w:hAnsi="Times New Roman" w:cs="Times New Roman"/>
          <w:sz w:val="24"/>
          <w:szCs w:val="24"/>
        </w:rPr>
        <w:t>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,  указываются  наименование  результата 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,  а  также  наименования  материальных  и нематериальных объектов и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(или)  услуг,  планируемых  к получению в рамках достижения результата (при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наличии  в  Порядке  предоставления  субсидии положений о данных объектах и</w:t>
      </w:r>
      <w:r w:rsidR="00E25A0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(или) услугах).</w:t>
      </w:r>
    </w:p>
    <w:p w:rsidR="00550700" w:rsidRPr="00C83FC3" w:rsidRDefault="00550700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16539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плановые   значения   результатов   предоставления  субсидии,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отраженных  в графе 3, на различные даты их достижения нарастающим итогом с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даты   заключения   Соглашения   и   с  начала  текущего  финансового  года</w:t>
      </w:r>
      <w:r w:rsidR="001653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соответственно.</w:t>
      </w:r>
    </w:p>
    <w:p w:rsidR="00550700" w:rsidRPr="00C83FC3" w:rsidRDefault="00550700" w:rsidP="0055070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sectPr w:rsidR="000D2E6E" w:rsidRPr="00C83FC3" w:rsidSect="0016539F">
          <w:pgSz w:w="16838" w:h="11905" w:orient="landscape"/>
          <w:pgMar w:top="567" w:right="536" w:bottom="850" w:left="1134" w:header="0" w:footer="0" w:gutter="0"/>
          <w:cols w:space="720"/>
        </w:sectPr>
      </w:pPr>
    </w:p>
    <w:p w:rsidR="009239C7" w:rsidRPr="00C9426C" w:rsidRDefault="009239C7" w:rsidP="009239C7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9239C7" w:rsidRPr="00C9426C" w:rsidRDefault="009239C7" w:rsidP="009239C7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t xml:space="preserve">к Соглашению о предоставлении из бюджета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 Республики Башкортостан, </w:t>
      </w:r>
      <w:r w:rsidR="00C5783F" w:rsidRPr="00C9426C">
        <w:rPr>
          <w:rFonts w:ascii="Times New Roman" w:hAnsi="Times New Roman" w:cs="Times New Roman"/>
          <w:sz w:val="24"/>
          <w:szCs w:val="24"/>
        </w:rPr>
        <w:t xml:space="preserve">формируемого Финансовым управлением </w:t>
      </w:r>
      <w:r w:rsidRPr="00C9426C">
        <w:rPr>
          <w:rFonts w:ascii="Times New Roman" w:hAnsi="Times New Roman" w:cs="Times New Roman"/>
          <w:sz w:val="24"/>
          <w:szCs w:val="24"/>
        </w:rPr>
        <w:t>администрации муниципального района Белебеевский район  Республики Башкортостан</w:t>
      </w:r>
    </w:p>
    <w:p w:rsidR="009239C7" w:rsidRPr="00C83FC3" w:rsidRDefault="009239C7" w:rsidP="009239C7">
      <w:pPr>
        <w:pStyle w:val="ConsPlusNormal"/>
        <w:jc w:val="both"/>
      </w:pPr>
    </w:p>
    <w:p w:rsidR="009239C7" w:rsidRPr="00C83FC3" w:rsidRDefault="009239C7" w:rsidP="009239C7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C0161C" w:rsidRPr="00C83FC3" w:rsidRDefault="00C0161C">
      <w:pPr>
        <w:pStyle w:val="ConsPlusNormal"/>
        <w:jc w:val="both"/>
      </w:pP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9239C7" w:rsidRPr="00C83FC3" w:rsidRDefault="009239C7" w:rsidP="009239C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1021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9239C7" w:rsidRPr="00C83FC3" w:rsidRDefault="009239C7" w:rsidP="009239C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о расходах, источником финансового обеспечения которых</w:t>
      </w:r>
    </w:p>
    <w:p w:rsidR="009239C7" w:rsidRPr="00C83FC3" w:rsidRDefault="009239C7" w:rsidP="009239C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 2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является субсидия на ___ ________ 20__ года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________________________________________________________________________________________</w:t>
      </w:r>
    </w:p>
    <w:p w:rsidR="009239C7" w:rsidRPr="00C83FC3" w:rsidRDefault="009239C7" w:rsidP="009239C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________________________________________________________________________________________</w:t>
      </w:r>
    </w:p>
    <w:p w:rsidR="009239C7" w:rsidRPr="00C83FC3" w:rsidRDefault="009239C7">
      <w:pPr>
        <w:pStyle w:val="ConsPlusNormal"/>
        <w:jc w:val="both"/>
      </w:pPr>
    </w:p>
    <w:p w:rsidR="009239C7" w:rsidRPr="00C83FC3" w:rsidRDefault="009239C7" w:rsidP="009239C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Единица  измерения:  рубль  (с точностью до второго десятичного знака после</w:t>
      </w:r>
      <w:proofErr w:type="gramEnd"/>
    </w:p>
    <w:p w:rsidR="009239C7" w:rsidRPr="00C83FC3" w:rsidRDefault="009239C7" w:rsidP="009239C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запятой)</w:t>
      </w:r>
    </w:p>
    <w:p w:rsidR="009239C7" w:rsidRPr="00C83FC3" w:rsidRDefault="009239C7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sectPr w:rsidR="000D2E6E" w:rsidRPr="00C83FC3" w:rsidSect="009239C7">
          <w:pgSz w:w="11905" w:h="16838"/>
          <w:pgMar w:top="1134" w:right="850" w:bottom="1134" w:left="5670" w:header="0" w:footer="0" w:gutter="0"/>
          <w:cols w:space="720"/>
        </w:sectPr>
      </w:pP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lastRenderedPageBreak/>
        <w:t>┌─────────────────┬─────────────┬─────────────────────┬───────────────────────────────┬────────────────┬──────────────────────────────┐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Субсидия     │     Код     │ Остаток субсидии на │                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09" w:history="1">
        <w:r w:rsidRPr="00C83FC3">
          <w:rPr>
            <w:b/>
            <w:sz w:val="16"/>
          </w:rPr>
          <w:t>3</w:t>
        </w:r>
      </w:hyperlink>
      <w:r w:rsidRPr="00C83FC3">
        <w:rPr>
          <w:sz w:val="16"/>
        </w:rPr>
        <w:t xml:space="preserve">        │    Выплаты     │  Остаток субсидии на конец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     │классификации│   начало текущего   │          Поступления          │                │      отчетного периода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     │  расходов   │  финансового года   │                               │                │                    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├────────────┬────┤</w:t>
      </w:r>
      <w:r w:rsidR="00782B4C" w:rsidRPr="00C83FC3">
        <w:rPr>
          <w:sz w:val="16"/>
        </w:rPr>
        <w:t xml:space="preserve">  </w:t>
      </w:r>
      <w:r w:rsidRPr="00C83FC3">
        <w:rPr>
          <w:sz w:val="16"/>
        </w:rPr>
        <w:t xml:space="preserve"> </w:t>
      </w:r>
      <w:r w:rsidR="00782B4C" w:rsidRPr="00C83FC3">
        <w:rPr>
          <w:sz w:val="16"/>
        </w:rPr>
        <w:t>местного</w:t>
      </w:r>
      <w:r w:rsidRPr="00C83FC3">
        <w:rPr>
          <w:sz w:val="16"/>
        </w:rPr>
        <w:t xml:space="preserve">  ├──────┬──────────────┼──────┬──────────┬─────────────┼─────┬──────────┼───────┬────────────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</w:t>
      </w:r>
      <w:proofErr w:type="spellStart"/>
      <w:r w:rsidRPr="00C83FC3">
        <w:rPr>
          <w:sz w:val="16"/>
        </w:rPr>
        <w:t>наименование│код</w:t>
      </w:r>
      <w:proofErr w:type="spellEnd"/>
      <w:r w:rsidRPr="00C83FC3">
        <w:rPr>
          <w:sz w:val="16"/>
        </w:rPr>
        <w:t xml:space="preserve"> │</w:t>
      </w:r>
      <w:r w:rsidR="00782B4C" w:rsidRPr="00C83FC3">
        <w:rPr>
          <w:sz w:val="16"/>
        </w:rPr>
        <w:t xml:space="preserve">   бюджета</w:t>
      </w:r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</w:t>
      </w:r>
      <w:r w:rsidRPr="00C83FC3">
        <w:rPr>
          <w:sz w:val="16"/>
        </w:rPr>
        <w:t>│всего │   из них     │</w:t>
      </w:r>
      <w:proofErr w:type="spellStart"/>
      <w:r w:rsidRPr="00C83FC3">
        <w:rPr>
          <w:sz w:val="16"/>
        </w:rPr>
        <w:t>всего,│</w:t>
      </w:r>
      <w:proofErr w:type="gramStart"/>
      <w:r w:rsidRPr="00C83FC3">
        <w:rPr>
          <w:sz w:val="16"/>
        </w:rPr>
        <w:t>из</w:t>
      </w:r>
      <w:proofErr w:type="spellEnd"/>
      <w:proofErr w:type="gramEnd"/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     </w:t>
      </w:r>
      <w:r w:rsidRPr="00C83FC3">
        <w:rPr>
          <w:sz w:val="16"/>
        </w:rPr>
        <w:t xml:space="preserve">│   </w:t>
      </w:r>
      <w:proofErr w:type="gramStart"/>
      <w:r w:rsidRPr="00C83FC3">
        <w:rPr>
          <w:sz w:val="16"/>
        </w:rPr>
        <w:t>возврат</w:t>
      </w:r>
      <w:proofErr w:type="gramEnd"/>
      <w:r w:rsidRPr="00C83FC3">
        <w:rPr>
          <w:sz w:val="16"/>
        </w:rPr>
        <w:t xml:space="preserve">   │</w:t>
      </w:r>
      <w:proofErr w:type="spellStart"/>
      <w:r w:rsidRPr="00C83FC3">
        <w:rPr>
          <w:sz w:val="16"/>
        </w:rPr>
        <w:t>всего│возвращено</w:t>
      </w:r>
      <w:proofErr w:type="spellEnd"/>
      <w:r w:rsidRPr="00C83FC3">
        <w:rPr>
          <w:sz w:val="16"/>
        </w:rPr>
        <w:t xml:space="preserve">│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24" w:history="1">
        <w:r w:rsidRPr="00C83FC3">
          <w:rPr>
            <w:b/>
            <w:sz w:val="16"/>
          </w:rPr>
          <w:t>6</w:t>
        </w:r>
      </w:hyperlink>
      <w:r w:rsidRPr="00C83FC3">
        <w:rPr>
          <w:sz w:val="16"/>
        </w:rPr>
        <w:t>│     в том числе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│    │   </w:t>
      </w:r>
      <w:r w:rsidR="00782B4C" w:rsidRPr="00C83FC3">
        <w:rPr>
          <w:sz w:val="16"/>
        </w:rPr>
        <w:t xml:space="preserve">      </w:t>
      </w:r>
      <w:r w:rsidRPr="00C83FC3">
        <w:rPr>
          <w:sz w:val="16"/>
        </w:rPr>
        <w:t xml:space="preserve">    │      │разрешенный к │в том │</w:t>
      </w:r>
      <w:r w:rsidR="00782B4C" w:rsidRPr="00C83FC3">
        <w:rPr>
          <w:sz w:val="16"/>
        </w:rPr>
        <w:t xml:space="preserve">местного  </w:t>
      </w:r>
      <w:r w:rsidRPr="00C83FC3">
        <w:rPr>
          <w:sz w:val="16"/>
        </w:rPr>
        <w:t xml:space="preserve">│ дебиторской │     │ </w:t>
      </w:r>
      <w:proofErr w:type="gramStart"/>
      <w:r w:rsidRPr="00C83FC3">
        <w:rPr>
          <w:sz w:val="16"/>
        </w:rPr>
        <w:t>в</w:t>
      </w:r>
      <w:proofErr w:type="gramEnd"/>
      <w:r w:rsidRPr="00C83FC3">
        <w:rPr>
          <w:sz w:val="16"/>
        </w:rPr>
        <w:t xml:space="preserve"> </w:t>
      </w:r>
      <w:r w:rsidR="00782B4C" w:rsidRPr="00C83FC3">
        <w:rPr>
          <w:sz w:val="16"/>
        </w:rPr>
        <w:t xml:space="preserve">       </w:t>
      </w:r>
      <w:r w:rsidRPr="00C83FC3">
        <w:rPr>
          <w:sz w:val="16"/>
        </w:rPr>
        <w:t>│ всего ├───────────┬──────────┤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│    │  </w:t>
      </w:r>
      <w:r w:rsidR="00782B4C" w:rsidRPr="00C83FC3">
        <w:rPr>
          <w:sz w:val="16"/>
        </w:rPr>
        <w:t xml:space="preserve">        </w:t>
      </w:r>
      <w:r w:rsidRPr="00C83FC3">
        <w:rPr>
          <w:sz w:val="16"/>
        </w:rPr>
        <w:t xml:space="preserve">   │      │       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13" w:history="1">
        <w:r w:rsidRPr="00C83FC3">
          <w:rPr>
            <w:b/>
            <w:sz w:val="16"/>
          </w:rPr>
          <w:t>4</w:t>
        </w:r>
      </w:hyperlink>
      <w:r w:rsidRPr="00C83FC3">
        <w:rPr>
          <w:sz w:val="16"/>
        </w:rPr>
        <w:t>│числе │</w:t>
      </w:r>
      <w:r w:rsidR="00782B4C" w:rsidRPr="00C83FC3">
        <w:rPr>
          <w:sz w:val="16"/>
        </w:rPr>
        <w:t xml:space="preserve">бюджета </w:t>
      </w:r>
      <w:r w:rsidRPr="00C83FC3">
        <w:rPr>
          <w:sz w:val="16"/>
        </w:rPr>
        <w:t xml:space="preserve">  │задолженности│     │</w:t>
      </w:r>
      <w:r w:rsidR="00782B4C" w:rsidRPr="00C83FC3">
        <w:rPr>
          <w:sz w:val="16"/>
        </w:rPr>
        <w:t xml:space="preserve"> местный  </w:t>
      </w:r>
      <w:r w:rsidRPr="00C83FC3">
        <w:rPr>
          <w:sz w:val="16"/>
        </w:rPr>
        <w:t xml:space="preserve">│       │требуется </w:t>
      </w:r>
      <w:proofErr w:type="gramStart"/>
      <w:r w:rsidRPr="00C83FC3">
        <w:rPr>
          <w:sz w:val="16"/>
        </w:rPr>
        <w:t>в</w:t>
      </w:r>
      <w:proofErr w:type="gramEnd"/>
      <w:r w:rsidRPr="00C83FC3">
        <w:rPr>
          <w:sz w:val="16"/>
        </w:rPr>
        <w:t>│ подлежит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│    │             │      │использованию │      │ </w:t>
      </w:r>
      <w:r w:rsidR="00782B4C" w:rsidRPr="00C83FC3">
        <w:rPr>
          <w:sz w:val="16"/>
        </w:rPr>
        <w:t xml:space="preserve">        </w:t>
      </w:r>
      <w:r w:rsidRPr="00C83FC3">
        <w:rPr>
          <w:sz w:val="16"/>
        </w:rPr>
        <w:t xml:space="preserve"> │          </w:t>
      </w:r>
      <w:r w:rsidR="00782B4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19" w:history="1">
        <w:r w:rsidRPr="00C83FC3">
          <w:rPr>
            <w:b/>
            <w:sz w:val="16"/>
          </w:rPr>
          <w:t>5</w:t>
        </w:r>
      </w:hyperlink>
      <w:r w:rsidRPr="00C83FC3">
        <w:rPr>
          <w:sz w:val="16"/>
        </w:rPr>
        <w:t xml:space="preserve">│     │ </w:t>
      </w:r>
      <w:r w:rsidR="00782B4C" w:rsidRPr="00C83FC3">
        <w:rPr>
          <w:sz w:val="16"/>
        </w:rPr>
        <w:t xml:space="preserve">бюджет </w:t>
      </w:r>
      <w:r w:rsidRPr="00C83FC3">
        <w:rPr>
          <w:sz w:val="16"/>
        </w:rPr>
        <w:t xml:space="preserve">  │       │</w:t>
      </w:r>
      <w:proofErr w:type="gramStart"/>
      <w:r w:rsidRPr="00C83FC3">
        <w:rPr>
          <w:sz w:val="16"/>
        </w:rPr>
        <w:t>направлении</w:t>
      </w:r>
      <w:proofErr w:type="gramEnd"/>
      <w:r w:rsidRPr="00C83FC3">
        <w:rPr>
          <w:sz w:val="16"/>
        </w:rPr>
        <w:t xml:space="preserve">│      </w:t>
      </w:r>
      <w:r w:rsidR="00C0161C" w:rsidRPr="00C83FC3">
        <w:rPr>
          <w:b/>
          <w:sz w:val="16"/>
        </w:rPr>
        <w:t>*</w:t>
      </w:r>
      <w:r w:rsidRPr="00C83FC3">
        <w:rPr>
          <w:b/>
          <w:sz w:val="16"/>
        </w:rPr>
        <w:t xml:space="preserve"> </w:t>
      </w:r>
      <w:hyperlink w:anchor="P1135" w:history="1">
        <w:r w:rsidRPr="00C83FC3">
          <w:rPr>
            <w:b/>
            <w:sz w:val="16"/>
          </w:rPr>
          <w:t>8</w:t>
        </w:r>
      </w:hyperlink>
      <w:r w:rsidRPr="00C83FC3">
        <w:rPr>
          <w:sz w:val="16"/>
        </w:rPr>
        <w:t xml:space="preserve">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│    │             │      │              │      │          │ прошлых лет │     │ </w:t>
      </w:r>
      <w:r w:rsidR="00782B4C" w:rsidRPr="00C83FC3">
        <w:rPr>
          <w:sz w:val="16"/>
        </w:rPr>
        <w:t xml:space="preserve">        </w:t>
      </w:r>
      <w:r w:rsidRPr="00C83FC3">
        <w:rPr>
          <w:sz w:val="16"/>
        </w:rPr>
        <w:t xml:space="preserve"> │       │ </w:t>
      </w:r>
      <w:proofErr w:type="gramStart"/>
      <w:r w:rsidRPr="00C83FC3">
        <w:rPr>
          <w:sz w:val="16"/>
        </w:rPr>
        <w:t>на те</w:t>
      </w:r>
      <w:proofErr w:type="gramEnd"/>
      <w:r w:rsidRPr="00C83FC3">
        <w:rPr>
          <w:sz w:val="16"/>
        </w:rPr>
        <w:t xml:space="preserve"> же  │возврату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 xml:space="preserve">│            │    │             │      │              │      │          │             │     │          │       │     </w:t>
      </w:r>
      <w:r w:rsidR="00C0161C" w:rsidRPr="00C83FC3">
        <w:rPr>
          <w:b/>
          <w:sz w:val="16"/>
        </w:rPr>
        <w:t xml:space="preserve">* </w:t>
      </w:r>
      <w:hyperlink w:anchor="P1128" w:history="1">
        <w:r w:rsidRPr="00C83FC3">
          <w:rPr>
            <w:b/>
            <w:sz w:val="16"/>
          </w:rPr>
          <w:t>7</w:t>
        </w:r>
      </w:hyperlink>
      <w:r w:rsidRPr="00C83FC3">
        <w:rPr>
          <w:sz w:val="16"/>
        </w:rPr>
        <w:t xml:space="preserve">   │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│    │             │      │              │      │          │             │     │          │       │   цели    │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│    │             │      │              │      │          │             │     │          │       │           │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│    │             │      │              │      │          │             │     │          │       │           │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1      │ 2  │      3      │  4   │      5       │  6   │    7     │      8      │  9  │    10    │  11   │    12     │    13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│    │             │      │              │      │          │             │     │          │       │           │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│    │             │      │              │      │          │             │     │          │       │           │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├────────────┼────┼─────────────┼──────┼──────────────┼──────┼──────────┼─────────────┼─────┼──────────┼───────┼───────────┼──────────┤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│            │    │             │      │              │      │          │             │     │          │       │           │          │</w:t>
      </w:r>
    </w:p>
    <w:p w:rsidR="000D2E6E" w:rsidRPr="00C83FC3" w:rsidRDefault="000D2E6E" w:rsidP="00782B4C">
      <w:pPr>
        <w:pStyle w:val="ConsPlusCell"/>
        <w:jc w:val="center"/>
      </w:pPr>
      <w:r w:rsidRPr="00C83FC3">
        <w:rPr>
          <w:sz w:val="16"/>
        </w:rPr>
        <w:t>└────────────┴────┴─────────────┴──────┴──────────────┴──────┴──────────┴─────────────┴─────┴──────────┴───────┴───────────┴──────────┘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  <w:r w:rsidRPr="00C83FC3">
        <w:rPr>
          <w:rFonts w:ascii="Times New Roman" w:hAnsi="Times New Roman" w:cs="Times New Roman"/>
        </w:rPr>
        <w:t xml:space="preserve">Руководитель                </w:t>
      </w:r>
      <w:r w:rsidR="0032423A" w:rsidRPr="00C83FC3">
        <w:rPr>
          <w:rFonts w:ascii="Times New Roman" w:hAnsi="Times New Roman" w:cs="Times New Roman"/>
        </w:rPr>
        <w:t xml:space="preserve">      </w:t>
      </w:r>
      <w:r w:rsidRPr="00C83FC3">
        <w:rPr>
          <w:rFonts w:ascii="Times New Roman" w:hAnsi="Times New Roman" w:cs="Times New Roman"/>
        </w:rPr>
        <w:t>___________  _________  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  <w:r w:rsidRPr="00C83FC3">
        <w:rPr>
          <w:rFonts w:ascii="Times New Roman" w:hAnsi="Times New Roman" w:cs="Times New Roman"/>
        </w:rPr>
        <w:t>(уполномоченное лицо)       (должность)  (подпись)   (расшифровка подписи)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  <w:r w:rsidRPr="00C83FC3">
        <w:rPr>
          <w:rFonts w:ascii="Times New Roman" w:hAnsi="Times New Roman" w:cs="Times New Roman"/>
        </w:rPr>
        <w:t>__</w:t>
      </w:r>
      <w:r w:rsidR="00C0161C" w:rsidRPr="00C83FC3">
        <w:rPr>
          <w:rFonts w:ascii="Times New Roman" w:hAnsi="Times New Roman" w:cs="Times New Roman"/>
        </w:rPr>
        <w:t xml:space="preserve"> </w:t>
      </w:r>
      <w:r w:rsidRPr="00C83FC3">
        <w:rPr>
          <w:rFonts w:ascii="Times New Roman" w:hAnsi="Times New Roman" w:cs="Times New Roman"/>
        </w:rPr>
        <w:t xml:space="preserve"> ________ 20__ г</w:t>
      </w:r>
      <w:r w:rsidR="00C0161C" w:rsidRPr="00C83FC3">
        <w:rPr>
          <w:rFonts w:ascii="Times New Roman" w:hAnsi="Times New Roman" w:cs="Times New Roman"/>
        </w:rPr>
        <w:t>ода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</w:rPr>
      </w:pPr>
    </w:p>
    <w:p w:rsidR="00C0161C" w:rsidRPr="00C9426C" w:rsidRDefault="00C0161C" w:rsidP="00C0161C">
      <w:pPr>
        <w:pStyle w:val="ConsPlusNonformat"/>
        <w:jc w:val="both"/>
        <w:rPr>
          <w:rFonts w:ascii="Times New Roman" w:hAnsi="Times New Roman" w:cs="Times New Roman"/>
          <w:b/>
        </w:rPr>
      </w:pPr>
      <w:bookmarkStart w:id="75" w:name="P1104"/>
      <w:bookmarkEnd w:id="75"/>
      <w:r w:rsidRPr="00C9426C">
        <w:rPr>
          <w:rFonts w:ascii="Times New Roman" w:hAnsi="Times New Roman" w:cs="Times New Roman"/>
          <w:b/>
        </w:rPr>
        <w:t>Примечания,  отмеченные знаком *</w:t>
      </w:r>
    </w:p>
    <w:p w:rsidR="000D2E6E" w:rsidRPr="00C9426C" w:rsidRDefault="000D2E6E" w:rsidP="00C9426C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r w:rsidRPr="00C9426C">
        <w:rPr>
          <w:rFonts w:ascii="Times New Roman" w:hAnsi="Times New Roman" w:cs="Times New Roman"/>
          <w:b/>
        </w:rPr>
        <w:t>1</w:t>
      </w:r>
      <w:proofErr w:type="gramStart"/>
      <w:r w:rsidR="00C0161C" w:rsidRPr="00C9426C">
        <w:rPr>
          <w:rFonts w:ascii="Times New Roman" w:hAnsi="Times New Roman" w:cs="Times New Roman"/>
        </w:rPr>
        <w:t> </w:t>
      </w:r>
      <w:r w:rsidRPr="00C9426C">
        <w:rPr>
          <w:rFonts w:ascii="Times New Roman" w:hAnsi="Times New Roman" w:cs="Times New Roman"/>
        </w:rPr>
        <w:t>У</w:t>
      </w:r>
      <w:proofErr w:type="gramEnd"/>
      <w:r w:rsidRPr="00C9426C">
        <w:rPr>
          <w:rFonts w:ascii="Times New Roman" w:hAnsi="Times New Roman" w:cs="Times New Roman"/>
        </w:rPr>
        <w:t>казывается в случае заключения дополнительного соглашения к Соглашению.</w:t>
      </w:r>
    </w:p>
    <w:p w:rsidR="000D2E6E" w:rsidRPr="00C9426C" w:rsidRDefault="000D2E6E" w:rsidP="00C9426C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bookmarkStart w:id="76" w:name="P1106"/>
      <w:bookmarkEnd w:id="76"/>
      <w:r w:rsidRPr="00C9426C">
        <w:rPr>
          <w:rFonts w:ascii="Times New Roman" w:hAnsi="Times New Roman" w:cs="Times New Roman"/>
          <w:b/>
        </w:rPr>
        <w:t>2</w:t>
      </w:r>
      <w:r w:rsidR="00C0161C" w:rsidRPr="00C9426C">
        <w:rPr>
          <w:rFonts w:ascii="Times New Roman" w:hAnsi="Times New Roman" w:cs="Times New Roman"/>
          <w:b/>
        </w:rPr>
        <w:t> </w:t>
      </w:r>
      <w:r w:rsidRPr="00C9426C">
        <w:rPr>
          <w:rFonts w:ascii="Times New Roman" w:hAnsi="Times New Roman" w:cs="Times New Roman"/>
        </w:rPr>
        <w:t xml:space="preserve"> Настоящий  отчет   составляется   нарастающим  итогом  с  начала  текущего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финансового года.</w:t>
      </w:r>
    </w:p>
    <w:p w:rsidR="000D2E6E" w:rsidRPr="00C9426C" w:rsidRDefault="000D2E6E" w:rsidP="00C9426C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bookmarkStart w:id="77" w:name="P1109"/>
      <w:bookmarkEnd w:id="77"/>
      <w:r w:rsidRPr="00C9426C">
        <w:rPr>
          <w:rFonts w:ascii="Times New Roman" w:hAnsi="Times New Roman" w:cs="Times New Roman"/>
          <w:b/>
        </w:rPr>
        <w:t>3</w:t>
      </w:r>
      <w:r w:rsidR="00C0161C" w:rsidRPr="00C9426C">
        <w:rPr>
          <w:rFonts w:ascii="Times New Roman" w:hAnsi="Times New Roman" w:cs="Times New Roman"/>
          <w:b/>
        </w:rPr>
        <w:t> </w:t>
      </w:r>
      <w:r w:rsidRPr="00C9426C">
        <w:rPr>
          <w:rFonts w:ascii="Times New Roman" w:hAnsi="Times New Roman" w:cs="Times New Roman"/>
        </w:rPr>
        <w:t>Значения  граф  7 и  8  настоящего  отчета  должны  соответствовать  сумме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поступлений  средств  субсидии  за отчетный период  с учетом поступлений от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возврата дебиторской задолженности прошлых лет.</w:t>
      </w:r>
    </w:p>
    <w:p w:rsidR="000D2E6E" w:rsidRPr="00C9426C" w:rsidRDefault="000D2E6E" w:rsidP="00C9426C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bookmarkStart w:id="78" w:name="P1113"/>
      <w:bookmarkEnd w:id="78"/>
      <w:r w:rsidRPr="00C9426C">
        <w:rPr>
          <w:rFonts w:ascii="Times New Roman" w:hAnsi="Times New Roman" w:cs="Times New Roman"/>
          <w:b/>
        </w:rPr>
        <w:t>4</w:t>
      </w:r>
      <w:proofErr w:type="gramStart"/>
      <w:r w:rsidR="00C0161C" w:rsidRPr="00C9426C">
        <w:rPr>
          <w:rFonts w:ascii="Times New Roman" w:hAnsi="Times New Roman" w:cs="Times New Roman"/>
          <w:b/>
        </w:rPr>
        <w:t> </w:t>
      </w:r>
      <w:r w:rsidRPr="00C9426C">
        <w:rPr>
          <w:rFonts w:ascii="Times New Roman" w:hAnsi="Times New Roman" w:cs="Times New Roman"/>
        </w:rPr>
        <w:t>У</w:t>
      </w:r>
      <w:proofErr w:type="gramEnd"/>
      <w:r w:rsidRPr="00C9426C">
        <w:rPr>
          <w:rFonts w:ascii="Times New Roman" w:hAnsi="Times New Roman" w:cs="Times New Roman"/>
        </w:rPr>
        <w:t>казывается  сумма остатка  субсидии  на начало года, не использованного в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 xml:space="preserve">отчетном  финансовом году, в отношении которого </w:t>
      </w:r>
      <w:r w:rsidR="00C81E04" w:rsidRPr="00C9426C">
        <w:rPr>
          <w:rFonts w:ascii="Times New Roman" w:hAnsi="Times New Roman" w:cs="Times New Roman"/>
        </w:rPr>
        <w:t>У</w:t>
      </w:r>
      <w:r w:rsidRPr="00C9426C">
        <w:rPr>
          <w:rFonts w:ascii="Times New Roman" w:hAnsi="Times New Roman" w:cs="Times New Roman"/>
        </w:rPr>
        <w:t>чредителем принято решение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о  наличии  потребности  учреждения  в направлении его на цель, указанную в</w:t>
      </w:r>
      <w:r w:rsidR="00C0161C" w:rsidRPr="00C9426C">
        <w:rPr>
          <w:rFonts w:ascii="Times New Roman" w:hAnsi="Times New Roman" w:cs="Times New Roman"/>
        </w:rPr>
        <w:t xml:space="preserve"> </w:t>
      </w:r>
      <w:hyperlink w:anchor="P1320" w:history="1">
        <w:r w:rsidRPr="00C9426C">
          <w:rPr>
            <w:rFonts w:ascii="Times New Roman" w:hAnsi="Times New Roman" w:cs="Times New Roman"/>
          </w:rPr>
          <w:t>пункте 1.1</w:t>
        </w:r>
      </w:hyperlink>
      <w:r w:rsidRPr="00C9426C">
        <w:rPr>
          <w:rFonts w:ascii="Times New Roman" w:hAnsi="Times New Roman" w:cs="Times New Roman"/>
        </w:rPr>
        <w:t xml:space="preserve"> Соглашения/приложении ___ к Соглашению, в соответствии с пунктом</w:t>
      </w:r>
      <w:r w:rsidR="00C0161C" w:rsidRPr="00C9426C">
        <w:rPr>
          <w:rFonts w:ascii="Times New Roman" w:hAnsi="Times New Roman" w:cs="Times New Roman"/>
        </w:rPr>
        <w:t xml:space="preserve"> </w:t>
      </w:r>
      <w:hyperlink w:anchor="P355" w:history="1">
        <w:r w:rsidRPr="00C9426C">
          <w:rPr>
            <w:rFonts w:ascii="Times New Roman" w:hAnsi="Times New Roman" w:cs="Times New Roman"/>
          </w:rPr>
          <w:t>4.2.3</w:t>
        </w:r>
      </w:hyperlink>
      <w:r w:rsidRPr="00C9426C">
        <w:rPr>
          <w:rFonts w:ascii="Times New Roman" w:hAnsi="Times New Roman" w:cs="Times New Roman"/>
        </w:rPr>
        <w:t xml:space="preserve"> Соглашения.</w:t>
      </w:r>
    </w:p>
    <w:p w:rsidR="000D2E6E" w:rsidRPr="00C9426C" w:rsidRDefault="000D2E6E" w:rsidP="00C9426C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bookmarkStart w:id="79" w:name="P1119"/>
      <w:bookmarkEnd w:id="79"/>
      <w:r w:rsidRPr="00C9426C">
        <w:rPr>
          <w:rFonts w:ascii="Times New Roman" w:hAnsi="Times New Roman" w:cs="Times New Roman"/>
          <w:b/>
        </w:rPr>
        <w:t>5</w:t>
      </w:r>
      <w:proofErr w:type="gramStart"/>
      <w:r w:rsidR="00C0161C" w:rsidRPr="00C9426C">
        <w:rPr>
          <w:rFonts w:ascii="Times New Roman" w:hAnsi="Times New Roman" w:cs="Times New Roman"/>
        </w:rPr>
        <w:t> </w:t>
      </w:r>
      <w:r w:rsidRPr="00C9426C">
        <w:rPr>
          <w:rFonts w:ascii="Times New Roman" w:hAnsi="Times New Roman" w:cs="Times New Roman"/>
        </w:rPr>
        <w:t>В</w:t>
      </w:r>
      <w:proofErr w:type="gramEnd"/>
      <w:r w:rsidRPr="00C9426C">
        <w:rPr>
          <w:rFonts w:ascii="Times New Roman" w:hAnsi="Times New Roman" w:cs="Times New Roman"/>
        </w:rPr>
        <w:t xml:space="preserve">  графе   8  настоящего  отчета  указывается  сумма  возврата дебиторской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 xml:space="preserve">задолженности,   в   отношении   которой  </w:t>
      </w:r>
      <w:r w:rsidR="00C81E04" w:rsidRPr="00C9426C">
        <w:rPr>
          <w:rFonts w:ascii="Times New Roman" w:hAnsi="Times New Roman" w:cs="Times New Roman"/>
        </w:rPr>
        <w:t>У</w:t>
      </w:r>
      <w:r w:rsidRPr="00C9426C">
        <w:rPr>
          <w:rFonts w:ascii="Times New Roman" w:hAnsi="Times New Roman" w:cs="Times New Roman"/>
        </w:rPr>
        <w:t>чредителем  принято  решение  об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 xml:space="preserve">использовании   ее   учреждением   на   цель,   указанную   в   </w:t>
      </w:r>
      <w:hyperlink w:anchor="P233" w:history="1">
        <w:r w:rsidRPr="00C9426C">
          <w:rPr>
            <w:rFonts w:ascii="Times New Roman" w:hAnsi="Times New Roman" w:cs="Times New Roman"/>
          </w:rPr>
          <w:t>пункте  1.1</w:t>
        </w:r>
      </w:hyperlink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Соглашения/приложении _____ к Соглашению.</w:t>
      </w:r>
    </w:p>
    <w:p w:rsidR="000D2E6E" w:rsidRPr="00C9426C" w:rsidRDefault="000D2E6E" w:rsidP="00C9426C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bookmarkStart w:id="80" w:name="P1124"/>
      <w:bookmarkEnd w:id="80"/>
      <w:r w:rsidRPr="00C9426C">
        <w:rPr>
          <w:rFonts w:ascii="Times New Roman" w:hAnsi="Times New Roman" w:cs="Times New Roman"/>
          <w:b/>
        </w:rPr>
        <w:t>6</w:t>
      </w:r>
      <w:proofErr w:type="gramStart"/>
      <w:r w:rsidR="00C0161C" w:rsidRPr="00C9426C">
        <w:rPr>
          <w:rFonts w:ascii="Times New Roman" w:hAnsi="Times New Roman" w:cs="Times New Roman"/>
          <w:b/>
        </w:rPr>
        <w:t> </w:t>
      </w:r>
      <w:r w:rsidRPr="00C9426C">
        <w:rPr>
          <w:rFonts w:ascii="Times New Roman" w:hAnsi="Times New Roman" w:cs="Times New Roman"/>
        </w:rPr>
        <w:t>У</w:t>
      </w:r>
      <w:proofErr w:type="gramEnd"/>
      <w:r w:rsidRPr="00C9426C">
        <w:rPr>
          <w:rFonts w:ascii="Times New Roman" w:hAnsi="Times New Roman" w:cs="Times New Roman"/>
        </w:rPr>
        <w:t>казывается  сумма остатка  субсидии  на  конец отчетного периода. Остаток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субсидии  рассчитывается  на  отчетную  дату  как  разница  между  суммами,</w:t>
      </w:r>
      <w:r w:rsidR="00C0161C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указанными в графах 4, 6 и суммой, указанной в графе 9 настоящего отчета.</w:t>
      </w:r>
    </w:p>
    <w:p w:rsidR="000D2E6E" w:rsidRPr="00C9426C" w:rsidRDefault="000D2E6E" w:rsidP="00C9426C">
      <w:pPr>
        <w:pStyle w:val="ConsPlusNonformat"/>
        <w:ind w:firstLine="284"/>
        <w:jc w:val="both"/>
        <w:rPr>
          <w:rFonts w:ascii="Times New Roman" w:hAnsi="Times New Roman" w:cs="Times New Roman"/>
        </w:rPr>
      </w:pPr>
      <w:bookmarkStart w:id="81" w:name="P1128"/>
      <w:bookmarkEnd w:id="81"/>
      <w:r w:rsidRPr="00C9426C">
        <w:rPr>
          <w:rFonts w:ascii="Times New Roman" w:hAnsi="Times New Roman" w:cs="Times New Roman"/>
          <w:b/>
        </w:rPr>
        <w:t>7</w:t>
      </w:r>
      <w:proofErr w:type="gramStart"/>
      <w:r w:rsidR="00CB617F" w:rsidRPr="00C9426C">
        <w:rPr>
          <w:rFonts w:ascii="Times New Roman" w:hAnsi="Times New Roman" w:cs="Times New Roman"/>
          <w:b/>
        </w:rPr>
        <w:t> </w:t>
      </w:r>
      <w:r w:rsidRPr="00C9426C">
        <w:rPr>
          <w:rFonts w:ascii="Times New Roman" w:hAnsi="Times New Roman" w:cs="Times New Roman"/>
        </w:rPr>
        <w:t>В</w:t>
      </w:r>
      <w:proofErr w:type="gramEnd"/>
      <w:r w:rsidRPr="00C9426C">
        <w:rPr>
          <w:rFonts w:ascii="Times New Roman" w:hAnsi="Times New Roman" w:cs="Times New Roman"/>
        </w:rPr>
        <w:t xml:space="preserve"> графе  12  настоящего отчета указывается сумма неиспользованного остатка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субсидии,   предоставленной   в  соответствии  с  Соглашением,  по  которой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существует  потребность  учреждения в направлении остатка субсидии на цель,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 xml:space="preserve">указанную в </w:t>
      </w:r>
      <w:hyperlink w:anchor="P233" w:history="1">
        <w:r w:rsidRPr="00C9426C">
          <w:rPr>
            <w:rFonts w:ascii="Times New Roman" w:hAnsi="Times New Roman" w:cs="Times New Roman"/>
          </w:rPr>
          <w:t>пункте 1.1</w:t>
        </w:r>
      </w:hyperlink>
      <w:r w:rsidRPr="00C9426C">
        <w:rPr>
          <w:rFonts w:ascii="Times New Roman" w:hAnsi="Times New Roman" w:cs="Times New Roman"/>
        </w:rPr>
        <w:t xml:space="preserve"> Соглашения/приложении ______________ к Соглашению, в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 xml:space="preserve">соответствии  с  </w:t>
      </w:r>
      <w:hyperlink w:anchor="P355" w:history="1">
        <w:r w:rsidRPr="00C9426C">
          <w:rPr>
            <w:rFonts w:ascii="Times New Roman" w:hAnsi="Times New Roman" w:cs="Times New Roman"/>
          </w:rPr>
          <w:t>пунктом  4.2.3</w:t>
        </w:r>
      </w:hyperlink>
      <w:r w:rsidRPr="00C9426C">
        <w:rPr>
          <w:rFonts w:ascii="Times New Roman" w:hAnsi="Times New Roman" w:cs="Times New Roman"/>
        </w:rPr>
        <w:t xml:space="preserve"> Соглашения. При формировании промежуточного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отчета (месяц, квартал) не заполняется.</w:t>
      </w:r>
    </w:p>
    <w:p w:rsidR="000D2E6E" w:rsidRPr="00C83FC3" w:rsidRDefault="000D2E6E" w:rsidP="00C9426C">
      <w:pPr>
        <w:pStyle w:val="ConsPlusNonformat"/>
        <w:ind w:firstLine="284"/>
        <w:jc w:val="both"/>
      </w:pPr>
      <w:bookmarkStart w:id="82" w:name="P1135"/>
      <w:bookmarkEnd w:id="82"/>
      <w:r w:rsidRPr="00C9426C">
        <w:rPr>
          <w:rFonts w:ascii="Times New Roman" w:hAnsi="Times New Roman" w:cs="Times New Roman"/>
          <w:b/>
        </w:rPr>
        <w:t>8</w:t>
      </w:r>
      <w:proofErr w:type="gramStart"/>
      <w:r w:rsidR="00CB617F" w:rsidRPr="00C9426C">
        <w:rPr>
          <w:rFonts w:ascii="Times New Roman" w:hAnsi="Times New Roman" w:cs="Times New Roman"/>
          <w:b/>
        </w:rPr>
        <w:t> </w:t>
      </w:r>
      <w:r w:rsidRPr="00C9426C">
        <w:rPr>
          <w:rFonts w:ascii="Times New Roman" w:hAnsi="Times New Roman" w:cs="Times New Roman"/>
        </w:rPr>
        <w:t>В</w:t>
      </w:r>
      <w:proofErr w:type="gramEnd"/>
      <w:r w:rsidRPr="00C9426C">
        <w:rPr>
          <w:rFonts w:ascii="Times New Roman" w:hAnsi="Times New Roman" w:cs="Times New Roman"/>
        </w:rPr>
        <w:t xml:space="preserve"> графе  13  настоящего отчета указывается сумма неиспользованного остатка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субсидии,  предоставленной  в  соответствии  с  Соглашением,  потребность в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направлении   которой   на   те   же  цели  отсутствует.  При  формировании</w:t>
      </w:r>
      <w:r w:rsidR="00CB617F" w:rsidRPr="00C9426C">
        <w:rPr>
          <w:rFonts w:ascii="Times New Roman" w:hAnsi="Times New Roman" w:cs="Times New Roman"/>
        </w:rPr>
        <w:t xml:space="preserve"> </w:t>
      </w:r>
      <w:r w:rsidRPr="00C9426C">
        <w:rPr>
          <w:rFonts w:ascii="Times New Roman" w:hAnsi="Times New Roman" w:cs="Times New Roman"/>
        </w:rPr>
        <w:t>промежуточного отчета (месяц, квартал) не заполняется.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sectPr w:rsidR="000D2E6E" w:rsidRPr="00C83FC3" w:rsidSect="00C0161C">
          <w:pgSz w:w="16838" w:h="11905" w:orient="landscape"/>
          <w:pgMar w:top="1701" w:right="536" w:bottom="850" w:left="1134" w:header="0" w:footer="0" w:gutter="0"/>
          <w:cols w:space="720"/>
        </w:sectPr>
      </w:pPr>
    </w:p>
    <w:p w:rsidR="004E0727" w:rsidRPr="00C9426C" w:rsidRDefault="004E0727" w:rsidP="004E0727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E0727" w:rsidRPr="00C9426C" w:rsidRDefault="004E0727" w:rsidP="004E0727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C9426C">
        <w:rPr>
          <w:rFonts w:ascii="Times New Roman" w:hAnsi="Times New Roman" w:cs="Times New Roman"/>
          <w:sz w:val="24"/>
          <w:szCs w:val="24"/>
        </w:rPr>
        <w:t xml:space="preserve">к Соглашению о предоставлении из бюджета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 w:rsidRPr="00C9426C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9426C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C9426C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 Республики Башкортостан, </w:t>
      </w:r>
      <w:r w:rsidR="00C5783F" w:rsidRPr="00C9426C">
        <w:rPr>
          <w:rFonts w:ascii="Times New Roman" w:hAnsi="Times New Roman" w:cs="Times New Roman"/>
          <w:sz w:val="24"/>
          <w:szCs w:val="24"/>
        </w:rPr>
        <w:t xml:space="preserve">формируемого Финансовым управлением </w:t>
      </w:r>
      <w:r w:rsidRPr="00C9426C">
        <w:rPr>
          <w:rFonts w:ascii="Times New Roman" w:hAnsi="Times New Roman" w:cs="Times New Roman"/>
          <w:sz w:val="24"/>
          <w:szCs w:val="24"/>
        </w:rPr>
        <w:t>администрации муниципального района Белебеевский район  Республики Башкортостан</w:t>
      </w:r>
    </w:p>
    <w:p w:rsidR="004E0727" w:rsidRPr="00C83FC3" w:rsidRDefault="004E0727" w:rsidP="004E0727">
      <w:pPr>
        <w:pStyle w:val="ConsPlusNormal"/>
        <w:jc w:val="both"/>
      </w:pPr>
    </w:p>
    <w:p w:rsidR="004E0727" w:rsidRPr="00C83FC3" w:rsidRDefault="004E0727">
      <w:pPr>
        <w:pStyle w:val="ConsPlusNormal"/>
        <w:jc w:val="right"/>
        <w:outlineLvl w:val="2"/>
      </w:pPr>
    </w:p>
    <w:p w:rsidR="004E0727" w:rsidRPr="00C83FC3" w:rsidRDefault="004E0727">
      <w:pPr>
        <w:pStyle w:val="ConsPlusNormal"/>
        <w:jc w:val="right"/>
        <w:outlineLvl w:val="2"/>
      </w:pPr>
    </w:p>
    <w:p w:rsidR="004E0727" w:rsidRPr="00C83FC3" w:rsidRDefault="004E0727">
      <w:pPr>
        <w:pStyle w:val="ConsPlusNormal"/>
        <w:jc w:val="right"/>
        <w:outlineLvl w:val="2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Приложение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Соглашению</w:t>
      </w:r>
    </w:p>
    <w:p w:rsidR="004E0727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2E6E" w:rsidRPr="00C83FC3">
        <w:rPr>
          <w:rFonts w:ascii="Times New Roman" w:hAnsi="Times New Roman" w:cs="Times New Roman"/>
          <w:sz w:val="24"/>
          <w:szCs w:val="24"/>
        </w:rPr>
        <w:t>(приложение ____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0D2E6E" w:rsidRPr="00C83FC3" w:rsidRDefault="004E0727" w:rsidP="004E072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* </w:t>
      </w:r>
      <w:hyperlink w:anchor="P1256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4E0727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от __ _______20__ года № 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3" w:name="P1164"/>
      <w:bookmarkEnd w:id="83"/>
      <w:r w:rsidRPr="00C83FC3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о достижении значений результатов предоставления субсидии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по состоянию на 1 _____ 20__ г</w:t>
      </w:r>
      <w:r w:rsidR="004E0727" w:rsidRPr="00C83FC3">
        <w:rPr>
          <w:rFonts w:ascii="Times New Roman" w:hAnsi="Times New Roman" w:cs="Times New Roman"/>
          <w:b/>
          <w:sz w:val="24"/>
          <w:szCs w:val="24"/>
        </w:rPr>
        <w:t>ода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</w:t>
      </w:r>
      <w:r w:rsidR="004E0727" w:rsidRPr="00C83FC3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</w:t>
      </w: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</w:t>
      </w:r>
      <w:r w:rsidR="004E0727" w:rsidRPr="00C83FC3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</w:t>
      </w:r>
    </w:p>
    <w:p w:rsidR="000D2E6E" w:rsidRPr="00C83FC3" w:rsidRDefault="004E0727" w:rsidP="004E072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258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________________________________________</w:t>
      </w:r>
    </w:p>
    <w:p w:rsidR="000D2E6E" w:rsidRPr="00C83FC3" w:rsidRDefault="000D2E6E" w:rsidP="004E072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Вид документа ____________________________________________</w:t>
      </w:r>
      <w:r w:rsidR="004E0727" w:rsidRPr="00C83FC3">
        <w:rPr>
          <w:rFonts w:ascii="Times New Roman" w:hAnsi="Times New Roman" w:cs="Times New Roman"/>
          <w:sz w:val="24"/>
          <w:szCs w:val="24"/>
        </w:rPr>
        <w:t>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_________________</w:t>
      </w:r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(первичный, уточненный)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Периодичность: месячная, квартальная, годовая.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Единица измерения: руб.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sectPr w:rsidR="000D2E6E" w:rsidRPr="00C83FC3" w:rsidSect="004E0727">
          <w:pgSz w:w="11905" w:h="16838"/>
          <w:pgMar w:top="1134" w:right="850" w:bottom="1134" w:left="5812" w:header="0" w:footer="0" w:gutter="0"/>
          <w:cols w:space="720"/>
        </w:sectPr>
      </w:pPr>
    </w:p>
    <w:p w:rsidR="004E0727" w:rsidRPr="00C83FC3" w:rsidRDefault="004E0727">
      <w:pPr>
        <w:pStyle w:val="ConsPlusNonformat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E0727" w:rsidRPr="00C83FC3" w:rsidRDefault="004E0727">
      <w:pPr>
        <w:pStyle w:val="ConsPlusNonformat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4E0727" w:rsidRPr="00C83FC3" w:rsidRDefault="000D2E6E">
      <w:pPr>
        <w:pStyle w:val="ConsPlusNonformat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3FC3">
        <w:rPr>
          <w:rFonts w:ascii="Times New Roman" w:eastAsia="Arial Unicode MS" w:hAnsi="Times New Roman" w:cs="Times New Roman"/>
          <w:sz w:val="28"/>
          <w:szCs w:val="28"/>
        </w:rPr>
        <w:t>1. Информация о достижении значений результатов предоставления</w:t>
      </w:r>
      <w:r w:rsidR="004E0727" w:rsidRPr="00C83FC3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83FC3">
        <w:rPr>
          <w:rFonts w:ascii="Times New Roman" w:eastAsia="Arial Unicode MS" w:hAnsi="Times New Roman" w:cs="Times New Roman"/>
          <w:sz w:val="28"/>
          <w:szCs w:val="28"/>
        </w:rPr>
        <w:t xml:space="preserve">субсидии и обязательствах, </w:t>
      </w:r>
    </w:p>
    <w:p w:rsidR="000D2E6E" w:rsidRPr="00C83FC3" w:rsidRDefault="000D2E6E">
      <w:pPr>
        <w:pStyle w:val="ConsPlusNonformat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3FC3">
        <w:rPr>
          <w:rFonts w:ascii="Times New Roman" w:eastAsia="Arial Unicode MS" w:hAnsi="Times New Roman" w:cs="Times New Roman"/>
          <w:sz w:val="28"/>
          <w:szCs w:val="28"/>
        </w:rPr>
        <w:t>принятых в целях их достижения</w:t>
      </w:r>
    </w:p>
    <w:p w:rsidR="000D2E6E" w:rsidRPr="00C83FC3" w:rsidRDefault="000D2E6E">
      <w:pPr>
        <w:pStyle w:val="ConsPlusNormal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┌────────────────────┬──────────────┬────────────────────┬───────┬────────────────────────┬────────────────┬──────────────────────────────────────────────────────┬─────────────────────────────┬────────────────┐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Наименование    │  Результат   │ Единица измерения  │  Код  │                   </w:t>
      </w:r>
      <w:r w:rsidR="00D92B49" w:rsidRPr="00C83FC3">
        <w:rPr>
          <w:b/>
          <w:sz w:val="12"/>
        </w:rPr>
        <w:t>*</w:t>
      </w:r>
      <w:hyperlink w:anchor="P1261" w:history="1">
        <w:r w:rsidRPr="00C83FC3">
          <w:rPr>
            <w:b/>
            <w:sz w:val="12"/>
          </w:rPr>
          <w:t>3</w:t>
        </w:r>
      </w:hyperlink>
      <w:r w:rsidRPr="00C83FC3">
        <w:rPr>
          <w:sz w:val="12"/>
        </w:rPr>
        <w:t xml:space="preserve">   │Размер субсидии,│           Фактически достигнутые значения            │            Объем            │Неиспользованный│</w:t>
      </w:r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>│      субсидии      │предоставления│                    │строки │   Плановые значения    │предусмотренный │                                                      │  обязательств, принятых в   │     объем      │</w:t>
      </w:r>
      <w:proofErr w:type="gram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        │   субсидии   │                    │       │                        </w:t>
      </w:r>
      <w:r w:rsidRPr="00C83FC3">
        <w:rPr>
          <w:b/>
          <w:sz w:val="12"/>
        </w:rPr>
        <w:t xml:space="preserve">│            </w:t>
      </w:r>
      <w:r w:rsidR="00D92B49" w:rsidRPr="00C83FC3">
        <w:rPr>
          <w:b/>
          <w:sz w:val="12"/>
        </w:rPr>
        <w:t>*</w:t>
      </w:r>
      <w:r w:rsidRPr="00C83FC3">
        <w:rPr>
          <w:b/>
          <w:sz w:val="12"/>
        </w:rPr>
        <w:t xml:space="preserve"> </w:t>
      </w:r>
      <w:hyperlink w:anchor="P1265" w:history="1">
        <w:r w:rsidRPr="00C83FC3">
          <w:rPr>
            <w:b/>
            <w:sz w:val="12"/>
          </w:rPr>
          <w:t>4</w:t>
        </w:r>
      </w:hyperlink>
      <w:r w:rsidRPr="00C83FC3">
        <w:rPr>
          <w:sz w:val="12"/>
        </w:rPr>
        <w:t xml:space="preserve"> │                                                      │целях достижения результатов │  финансового   │</w:t>
      </w:r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>│                    │              │                    │       │                        │  Соглашением   │                                                      │   предоставления субсидии   │обеспечения (гр.│</w:t>
      </w:r>
      <w:proofErr w:type="gram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├────────────┬───────┤              ├────────────┬───────┤       ├───────────┬────────────┤                ├──────────────────────┬────────────────────┬──────────┼─────────────┬───────────────┤            </w:t>
      </w:r>
      <w:r w:rsidR="005B4B47" w:rsidRPr="00C83FC3">
        <w:rPr>
          <w:b/>
          <w:sz w:val="12"/>
        </w:rPr>
        <w:t xml:space="preserve">* </w:t>
      </w:r>
      <w:hyperlink w:anchor="P1268" w:history="1">
        <w:r w:rsidRPr="00C83FC3">
          <w:rPr>
            <w:b/>
            <w:sz w:val="12"/>
          </w:rPr>
          <w:t>5</w:t>
        </w:r>
      </w:hyperlink>
      <w:r w:rsidRPr="00C83FC3">
        <w:rPr>
          <w:sz w:val="12"/>
        </w:rPr>
        <w:t xml:space="preserve">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</w:t>
      </w:r>
      <w:proofErr w:type="spellStart"/>
      <w:r w:rsidRPr="00C83FC3">
        <w:rPr>
          <w:sz w:val="12"/>
        </w:rPr>
        <w:t>наименование│код</w:t>
      </w:r>
      <w:proofErr w:type="spellEnd"/>
      <w:r w:rsidRPr="00C83FC3">
        <w:rPr>
          <w:sz w:val="12"/>
        </w:rPr>
        <w:t xml:space="preserve"> по │              │</w:t>
      </w:r>
      <w:proofErr w:type="spellStart"/>
      <w:r w:rsidRPr="00C83FC3">
        <w:rPr>
          <w:sz w:val="12"/>
        </w:rPr>
        <w:t>наименование│код</w:t>
      </w:r>
      <w:proofErr w:type="spellEnd"/>
      <w:r w:rsidRPr="00C83FC3">
        <w:rPr>
          <w:sz w:val="12"/>
        </w:rPr>
        <w:t xml:space="preserve"> </w:t>
      </w:r>
      <w:proofErr w:type="gramStart"/>
      <w:r w:rsidRPr="00C83FC3">
        <w:rPr>
          <w:sz w:val="12"/>
        </w:rPr>
        <w:t>по</w:t>
      </w:r>
      <w:proofErr w:type="gramEnd"/>
      <w:r w:rsidRPr="00C83FC3">
        <w:rPr>
          <w:sz w:val="12"/>
        </w:rPr>
        <w:t xml:space="preserve"> │       │  </w:t>
      </w:r>
      <w:proofErr w:type="gramStart"/>
      <w:r w:rsidRPr="00C83FC3">
        <w:rPr>
          <w:sz w:val="12"/>
        </w:rPr>
        <w:t>с</w:t>
      </w:r>
      <w:proofErr w:type="gramEnd"/>
      <w:r w:rsidRPr="00C83FC3">
        <w:rPr>
          <w:sz w:val="12"/>
        </w:rPr>
        <w:t xml:space="preserve"> даты   │  из них с  │                │                  </w:t>
      </w:r>
      <w:r w:rsidR="00D92B49" w:rsidRPr="00C83FC3">
        <w:rPr>
          <w:b/>
          <w:sz w:val="12"/>
        </w:rPr>
        <w:t>*</w:t>
      </w:r>
      <w:r w:rsidRPr="00C83FC3">
        <w:rPr>
          <w:b/>
          <w:sz w:val="12"/>
        </w:rPr>
        <w:t xml:space="preserve"> </w:t>
      </w:r>
      <w:hyperlink w:anchor="P1271" w:history="1">
        <w:r w:rsidRPr="00C83FC3">
          <w:rPr>
            <w:b/>
            <w:sz w:val="12"/>
          </w:rPr>
          <w:t>6</w:t>
        </w:r>
      </w:hyperlink>
      <w:r w:rsidRPr="00C83FC3">
        <w:rPr>
          <w:sz w:val="12"/>
        </w:rPr>
        <w:t xml:space="preserve"> │     отклонение     │ причина  │          </w:t>
      </w:r>
      <w:r w:rsidR="00D92B49" w:rsidRPr="00C83FC3">
        <w:rPr>
          <w:b/>
          <w:sz w:val="12"/>
        </w:rPr>
        <w:t>*</w:t>
      </w:r>
      <w:hyperlink w:anchor="P1275" w:history="1">
        <w:r w:rsidRPr="00C83FC3">
          <w:rPr>
            <w:b/>
            <w:sz w:val="12"/>
          </w:rPr>
          <w:t>7</w:t>
        </w:r>
      </w:hyperlink>
      <w:r w:rsidR="00D92B49" w:rsidRPr="00C83FC3">
        <w:rPr>
          <w:sz w:val="12"/>
        </w:rPr>
        <w:t xml:space="preserve"> </w:t>
      </w:r>
      <w:r w:rsidRPr="00C83FC3">
        <w:rPr>
          <w:sz w:val="12"/>
        </w:rPr>
        <w:t>│   денежных    │  9 - гр. 15)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│  БК   │              │            │ </w:t>
      </w:r>
      <w:hyperlink r:id="rId15" w:history="1">
        <w:r w:rsidRPr="00C83FC3">
          <w:rPr>
            <w:sz w:val="12"/>
          </w:rPr>
          <w:t>ОКЕИ</w:t>
        </w:r>
      </w:hyperlink>
      <w:r w:rsidRPr="00C83FC3">
        <w:rPr>
          <w:sz w:val="12"/>
        </w:rPr>
        <w:t xml:space="preserve">  │       │заключения │   начала   │                │   на отчетную дату   │    от планового    │</w:t>
      </w:r>
      <w:proofErr w:type="spellStart"/>
      <w:r w:rsidRPr="00C83FC3">
        <w:rPr>
          <w:sz w:val="12"/>
        </w:rPr>
        <w:t>отклонения│обязательств</w:t>
      </w:r>
      <w:proofErr w:type="spellEnd"/>
      <w:r w:rsidRPr="00C83FC3">
        <w:rPr>
          <w:sz w:val="12"/>
        </w:rPr>
        <w:t xml:space="preserve"> │            </w:t>
      </w:r>
      <w:r w:rsidR="005B4B47" w:rsidRPr="00C83FC3">
        <w:rPr>
          <w:b/>
          <w:sz w:val="12"/>
        </w:rPr>
        <w:t>*</w:t>
      </w:r>
      <w:hyperlink w:anchor="P1281" w:history="1">
        <w:r w:rsidRPr="00C83FC3">
          <w:rPr>
            <w:b/>
            <w:sz w:val="12"/>
          </w:rPr>
          <w:t>8</w:t>
        </w:r>
      </w:hyperlink>
      <w:r w:rsidRPr="00C83FC3">
        <w:rPr>
          <w:sz w:val="12"/>
        </w:rPr>
        <w:t xml:space="preserve">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│Соглашения │  текущего  │                │                      │      значения      │          │             │ обязательств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│финансового │                ├──────────┬───────────┼──────────┬─────────┤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       │       │              │            │       │       │           │    года    │                │  с даты  │ из них с  │    в     │    </w:t>
      </w:r>
      <w:proofErr w:type="gramStart"/>
      <w:r w:rsidRPr="00C83FC3">
        <w:rPr>
          <w:sz w:val="12"/>
        </w:rPr>
        <w:t>в</w:t>
      </w:r>
      <w:proofErr w:type="gramEnd"/>
      <w:r w:rsidRPr="00C83FC3">
        <w:rPr>
          <w:sz w:val="12"/>
        </w:rPr>
        <w:t xml:space="preserve">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│заключения│  начала   │</w:t>
      </w:r>
      <w:proofErr w:type="spellStart"/>
      <w:r w:rsidRPr="00C83FC3">
        <w:rPr>
          <w:sz w:val="12"/>
        </w:rPr>
        <w:t>абсолютных│</w:t>
      </w:r>
      <w:proofErr w:type="gramStart"/>
      <w:r w:rsidRPr="00C83FC3">
        <w:rPr>
          <w:sz w:val="12"/>
        </w:rPr>
        <w:t>процентах</w:t>
      </w:r>
      <w:proofErr w:type="spellEnd"/>
      <w:proofErr w:type="gramEnd"/>
      <w:r w:rsidRPr="00C83FC3">
        <w:rPr>
          <w:sz w:val="12"/>
        </w:rPr>
        <w:t>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>│            │       │              │            │       │       │           │            │                │Соглашения│ текущего  │величинах │ (гр. 12 │          │             │               │                │</w:t>
      </w:r>
      <w:proofErr w:type="gramEnd"/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>│            │       │              │            │       │       │           │            │                │          │финансового│ (гр. 7 - │  / гр.  │          │             │               │                │</w:t>
      </w:r>
      <w:proofErr w:type="gramEnd"/>
    </w:p>
    <w:p w:rsidR="000D2E6E" w:rsidRPr="00C83FC3" w:rsidRDefault="000D2E6E">
      <w:pPr>
        <w:pStyle w:val="ConsPlusCell"/>
        <w:jc w:val="both"/>
      </w:pPr>
      <w:proofErr w:type="gramStart"/>
      <w:r w:rsidRPr="00C83FC3">
        <w:rPr>
          <w:sz w:val="12"/>
        </w:rPr>
        <w:t>│            │       │              │            │       │       │           │            │                │          │   года    │ гр. 10)  │7 x 100%)│          │             │               │                │</w:t>
      </w:r>
      <w:proofErr w:type="gramEnd"/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 xml:space="preserve">│     </w:t>
      </w:r>
      <w:r w:rsidR="005B4B47" w:rsidRPr="00C83FC3">
        <w:rPr>
          <w:sz w:val="12"/>
        </w:rPr>
        <w:t>1</w:t>
      </w:r>
      <w:r w:rsidRPr="00C83FC3">
        <w:rPr>
          <w:sz w:val="12"/>
        </w:rPr>
        <w:t xml:space="preserve">      │  </w:t>
      </w:r>
      <w:r w:rsidR="005B4B47" w:rsidRPr="00C83FC3">
        <w:rPr>
          <w:sz w:val="12"/>
        </w:rPr>
        <w:t>2</w:t>
      </w:r>
      <w:r w:rsidRPr="00C83FC3">
        <w:rPr>
          <w:sz w:val="12"/>
        </w:rPr>
        <w:t xml:space="preserve">    │       </w:t>
      </w:r>
      <w:r w:rsidR="005B4B47" w:rsidRPr="00C83FC3">
        <w:rPr>
          <w:sz w:val="12"/>
        </w:rPr>
        <w:t>3</w:t>
      </w:r>
      <w:r w:rsidRPr="00C83FC3">
        <w:rPr>
          <w:sz w:val="12"/>
        </w:rPr>
        <w:t xml:space="preserve">      │     </w:t>
      </w:r>
      <w:r w:rsidR="005B4B47" w:rsidRPr="00C83FC3">
        <w:rPr>
          <w:sz w:val="12"/>
        </w:rPr>
        <w:t>4</w:t>
      </w:r>
      <w:r w:rsidRPr="00C83FC3">
        <w:rPr>
          <w:sz w:val="12"/>
        </w:rPr>
        <w:t xml:space="preserve">      │   </w:t>
      </w:r>
      <w:r w:rsidR="005B4B47" w:rsidRPr="00C83FC3">
        <w:rPr>
          <w:sz w:val="12"/>
        </w:rPr>
        <w:t>5</w:t>
      </w:r>
      <w:r w:rsidRPr="00C83FC3">
        <w:rPr>
          <w:sz w:val="12"/>
        </w:rPr>
        <w:t xml:space="preserve">   │  </w:t>
      </w:r>
      <w:r w:rsidR="005B4B47" w:rsidRPr="00C83FC3">
        <w:rPr>
          <w:sz w:val="12"/>
        </w:rPr>
        <w:t>6</w:t>
      </w:r>
      <w:r w:rsidRPr="00C83FC3">
        <w:rPr>
          <w:sz w:val="12"/>
        </w:rPr>
        <w:t xml:space="preserve">    │      </w:t>
      </w:r>
      <w:r w:rsidR="005B4B47" w:rsidRPr="00C83FC3">
        <w:rPr>
          <w:sz w:val="12"/>
        </w:rPr>
        <w:t>7</w:t>
      </w:r>
      <w:r w:rsidRPr="00C83FC3">
        <w:rPr>
          <w:sz w:val="12"/>
        </w:rPr>
        <w:t xml:space="preserve">    │     </w:t>
      </w:r>
      <w:r w:rsidR="005B4B47" w:rsidRPr="00C83FC3">
        <w:rPr>
          <w:sz w:val="12"/>
        </w:rPr>
        <w:t>8</w:t>
      </w:r>
      <w:r w:rsidRPr="00C83FC3">
        <w:rPr>
          <w:sz w:val="12"/>
        </w:rPr>
        <w:t xml:space="preserve">      │      </w:t>
      </w:r>
      <w:r w:rsidR="005B4B47" w:rsidRPr="00C83FC3">
        <w:rPr>
          <w:sz w:val="12"/>
        </w:rPr>
        <w:t>9</w:t>
      </w:r>
      <w:r w:rsidRPr="00C83FC3">
        <w:rPr>
          <w:sz w:val="12"/>
        </w:rPr>
        <w:t xml:space="preserve">         │    </w:t>
      </w:r>
      <w:r w:rsidR="005B4B47" w:rsidRPr="00C83FC3">
        <w:rPr>
          <w:sz w:val="12"/>
        </w:rPr>
        <w:t>10</w:t>
      </w:r>
      <w:r w:rsidRPr="00C83FC3">
        <w:rPr>
          <w:sz w:val="12"/>
        </w:rPr>
        <w:t xml:space="preserve">    │   </w:t>
      </w:r>
      <w:r w:rsidR="005B4B47" w:rsidRPr="00C83FC3">
        <w:rPr>
          <w:sz w:val="12"/>
        </w:rPr>
        <w:t>11</w:t>
      </w:r>
      <w:r w:rsidRPr="00C83FC3">
        <w:rPr>
          <w:sz w:val="12"/>
        </w:rPr>
        <w:t xml:space="preserve">      │    </w:t>
      </w:r>
      <w:r w:rsidR="005B4B47" w:rsidRPr="00C83FC3">
        <w:rPr>
          <w:sz w:val="12"/>
        </w:rPr>
        <w:t>12</w:t>
      </w:r>
      <w:r w:rsidRPr="00C83FC3">
        <w:rPr>
          <w:sz w:val="12"/>
        </w:rPr>
        <w:t xml:space="preserve">    │    </w:t>
      </w:r>
      <w:r w:rsidR="005B4B47" w:rsidRPr="00C83FC3">
        <w:rPr>
          <w:sz w:val="12"/>
        </w:rPr>
        <w:t>13</w:t>
      </w:r>
      <w:r w:rsidRPr="00C83FC3">
        <w:rPr>
          <w:sz w:val="12"/>
        </w:rPr>
        <w:t xml:space="preserve">   │    </w:t>
      </w:r>
      <w:r w:rsidR="005B4B47" w:rsidRPr="00C83FC3">
        <w:rPr>
          <w:sz w:val="12"/>
        </w:rPr>
        <w:t>14</w:t>
      </w:r>
      <w:r w:rsidRPr="00C83FC3">
        <w:rPr>
          <w:sz w:val="12"/>
        </w:rPr>
        <w:t xml:space="preserve">    │     </w:t>
      </w:r>
      <w:r w:rsidR="005B4B47" w:rsidRPr="00C83FC3">
        <w:rPr>
          <w:sz w:val="12"/>
        </w:rPr>
        <w:t>15</w:t>
      </w:r>
      <w:r w:rsidRPr="00C83FC3">
        <w:rPr>
          <w:sz w:val="12"/>
        </w:rPr>
        <w:t xml:space="preserve">      │      </w:t>
      </w:r>
      <w:r w:rsidR="005B4B47" w:rsidRPr="00C83FC3">
        <w:rPr>
          <w:sz w:val="12"/>
        </w:rPr>
        <w:t>16</w:t>
      </w:r>
      <w:r w:rsidRPr="00C83FC3">
        <w:rPr>
          <w:sz w:val="12"/>
        </w:rPr>
        <w:t xml:space="preserve">       │       </w:t>
      </w:r>
      <w:r w:rsidR="005B4B47" w:rsidRPr="00C83FC3">
        <w:rPr>
          <w:sz w:val="12"/>
        </w:rPr>
        <w:t>17</w:t>
      </w:r>
      <w:r w:rsidRPr="00C83FC3">
        <w:rPr>
          <w:sz w:val="12"/>
        </w:rPr>
        <w:t xml:space="preserve">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          │           │          │     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          │           │          │     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          │           │          │     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          │           │          │     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          │           │          │     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          │           │          │     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├────────────┼───────┼──────────────┼────────────┼───────┼───────┼───────────┼────────────┼────────────────┼──────────┼───────────┼──────────┼─────────┼──────────┼─────────────┼───────────────┼─────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│            │       │              │            │       │       │           │            │                │          │           │          │         │          │             │               │                │</w:t>
      </w:r>
    </w:p>
    <w:p w:rsidR="000D2E6E" w:rsidRPr="00C83FC3" w:rsidRDefault="000D2E6E">
      <w:pPr>
        <w:pStyle w:val="ConsPlusCell"/>
        <w:jc w:val="both"/>
      </w:pPr>
      <w:r w:rsidRPr="00C83FC3">
        <w:rPr>
          <w:sz w:val="12"/>
        </w:rPr>
        <w:t>└────────────┴───────┴──────────────┴────────────┴───────┴───────┴───────────┴────────────┴────────────────┴──────────┴───────────┴──────────┴─────────┴──────────┴─────────────┴───────────────┴────────────────┘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/>
    <w:p w:rsidR="004E0727" w:rsidRPr="00C83FC3" w:rsidRDefault="004E0727"/>
    <w:p w:rsidR="004E0727" w:rsidRPr="00C83FC3" w:rsidRDefault="004E0727">
      <w:pPr>
        <w:sectPr w:rsidR="004E0727" w:rsidRPr="00C83FC3" w:rsidSect="004E0727">
          <w:pgSz w:w="16838" w:h="11905" w:orient="landscape"/>
          <w:pgMar w:top="1701" w:right="253" w:bottom="850" w:left="1134" w:header="0" w:footer="0" w:gutter="0"/>
          <w:cols w:space="720"/>
        </w:sect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E0727" w:rsidRPr="00C83FC3">
        <w:rPr>
          <w:rFonts w:ascii="Times New Roman" w:hAnsi="Times New Roman" w:cs="Times New Roman"/>
          <w:sz w:val="28"/>
          <w:szCs w:val="28"/>
        </w:rPr>
        <w:t>. </w:t>
      </w:r>
      <w:r w:rsidRPr="00C83FC3">
        <w:rPr>
          <w:rFonts w:ascii="Times New Roman" w:hAnsi="Times New Roman" w:cs="Times New Roman"/>
          <w:sz w:val="28"/>
          <w:szCs w:val="28"/>
        </w:rPr>
        <w:t>Сведения о принятии отчета о достижении значений результатов</w:t>
      </w:r>
    </w:p>
    <w:p w:rsidR="000D2E6E" w:rsidRPr="00C83FC3" w:rsidRDefault="004E0727" w:rsidP="004E072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FC3">
        <w:rPr>
          <w:rFonts w:ascii="Times New Roman" w:hAnsi="Times New Roman" w:cs="Times New Roman"/>
          <w:b/>
          <w:sz w:val="28"/>
          <w:szCs w:val="28"/>
        </w:rPr>
        <w:t xml:space="preserve">* </w:t>
      </w:r>
      <w:hyperlink w:anchor="P1285" w:history="1">
        <w:r w:rsidR="000D2E6E" w:rsidRPr="00C83FC3">
          <w:rPr>
            <w:rFonts w:ascii="Times New Roman" w:hAnsi="Times New Roman" w:cs="Times New Roman"/>
            <w:b/>
            <w:sz w:val="28"/>
            <w:szCs w:val="28"/>
          </w:rPr>
          <w:t>9</w:t>
        </w:r>
      </w:hyperlink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83FC3">
        <w:rPr>
          <w:rFonts w:ascii="Times New Roman" w:hAnsi="Times New Roman" w:cs="Times New Roman"/>
          <w:sz w:val="28"/>
          <w:szCs w:val="28"/>
        </w:rPr>
        <w:t>предоставления субсидии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Cell"/>
        <w:jc w:val="both"/>
      </w:pPr>
      <w:r w:rsidRPr="00C83FC3">
        <w:t>┌──────────────────────────────┬─────────────┬─────┬──────────────────────┐</w:t>
      </w:r>
    </w:p>
    <w:p w:rsidR="000D2E6E" w:rsidRPr="00C83FC3" w:rsidRDefault="000D2E6E">
      <w:pPr>
        <w:pStyle w:val="ConsPlusCell"/>
        <w:jc w:val="both"/>
      </w:pPr>
      <w:r w:rsidRPr="00C83FC3">
        <w:t>│   Наименование показателя    │   Код по    │КОСГУ│</w:t>
      </w:r>
      <w:r w:rsidR="00C81E04" w:rsidRPr="00C83FC3">
        <w:t xml:space="preserve">       </w:t>
      </w:r>
      <w:r w:rsidRPr="00C83FC3">
        <w:t>Сумма          │</w:t>
      </w:r>
    </w:p>
    <w:p w:rsidR="000D2E6E" w:rsidRPr="00C83FC3" w:rsidRDefault="000D2E6E">
      <w:pPr>
        <w:pStyle w:val="ConsPlusCell"/>
        <w:jc w:val="both"/>
      </w:pPr>
      <w:r w:rsidRPr="00C83FC3">
        <w:t>│                              │  бюджетной  │     ├──────────┬───────────┤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      │классификации│     │ с начала │ из них </w:t>
      </w:r>
      <w:proofErr w:type="gramStart"/>
      <w:r w:rsidRPr="00C83FC3">
        <w:t>с</w:t>
      </w:r>
      <w:proofErr w:type="gramEnd"/>
      <w:r w:rsidRPr="00C83FC3">
        <w:t xml:space="preserve">  │</w:t>
      </w:r>
    </w:p>
    <w:p w:rsidR="000D2E6E" w:rsidRPr="00C83FC3" w:rsidRDefault="000D2E6E">
      <w:pPr>
        <w:pStyle w:val="ConsPlusCell"/>
        <w:jc w:val="both"/>
      </w:pPr>
      <w:r w:rsidRPr="00C83FC3">
        <w:t>│                              │             │     │заключения│  начала   │</w:t>
      </w:r>
    </w:p>
    <w:p w:rsidR="000D2E6E" w:rsidRPr="00C83FC3" w:rsidRDefault="000D2E6E">
      <w:pPr>
        <w:pStyle w:val="ConsPlusCell"/>
        <w:jc w:val="both"/>
      </w:pPr>
      <w:r w:rsidRPr="00C83FC3">
        <w:t>│                              │             │     │Соглашения│ текущего  │</w:t>
      </w:r>
    </w:p>
    <w:p w:rsidR="000D2E6E" w:rsidRPr="00C83FC3" w:rsidRDefault="000D2E6E">
      <w:pPr>
        <w:pStyle w:val="ConsPlusCell"/>
        <w:jc w:val="both"/>
      </w:pPr>
      <w:r w:rsidRPr="00C83FC3">
        <w:t>│                              │             │     │          │финансового│</w:t>
      </w:r>
    </w:p>
    <w:p w:rsidR="000D2E6E" w:rsidRPr="00C83FC3" w:rsidRDefault="000D2E6E">
      <w:pPr>
        <w:pStyle w:val="ConsPlusCell"/>
        <w:jc w:val="both"/>
      </w:pPr>
      <w:r w:rsidRPr="00C83FC3">
        <w:t>│                              │             │     │          │   года    │</w:t>
      </w:r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>│              1               │      2      │  3  │    4     │     5     │</w:t>
      </w:r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>│Объем субсидии, направленной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  </w:t>
      </w:r>
      <w:r w:rsidR="002435E2" w:rsidRPr="00C83FC3">
        <w:rPr>
          <w:b/>
        </w:rPr>
        <w:t>*</w:t>
      </w:r>
      <w:hyperlink w:anchor="P1288" w:history="1">
        <w:r w:rsidRPr="00C83FC3">
          <w:rPr>
            <w:b/>
          </w:rPr>
          <w:t>10</w:t>
        </w:r>
      </w:hyperlink>
      <w:r w:rsidRPr="00C83FC3">
        <w:t xml:space="preserve">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│на достижение результатов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 xml:space="preserve">│Объем субсидии, потребность </w:t>
      </w:r>
      <w:proofErr w:type="gramStart"/>
      <w:r w:rsidRPr="00C83FC3">
        <w:t>в</w:t>
      </w:r>
      <w:proofErr w:type="gramEnd"/>
      <w:r w:rsidRPr="00C83FC3">
        <w:t xml:space="preserve">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     </w:t>
      </w:r>
      <w:r w:rsidR="002435E2" w:rsidRPr="00C83FC3">
        <w:rPr>
          <w:b/>
        </w:rPr>
        <w:t>*</w:t>
      </w:r>
      <w:hyperlink w:anchor="P1292" w:history="1">
        <w:r w:rsidRPr="00C83FC3">
          <w:rPr>
            <w:b/>
          </w:rPr>
          <w:t>11</w:t>
        </w:r>
      </w:hyperlink>
      <w:r w:rsidRPr="00C83FC3">
        <w:t xml:space="preserve">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│которой не подтверждена  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>│Объем субсидии, подлежащей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            </w:t>
      </w:r>
      <w:r w:rsidR="002435E2" w:rsidRPr="00C83FC3">
        <w:rPr>
          <w:b/>
        </w:rPr>
        <w:t>*</w:t>
      </w:r>
      <w:hyperlink w:anchor="P1295" w:history="1">
        <w:r w:rsidRPr="00C83FC3">
          <w:rPr>
            <w:b/>
          </w:rPr>
          <w:t>12</w:t>
        </w:r>
      </w:hyperlink>
      <w:r w:rsidRPr="00C83FC3">
        <w:t xml:space="preserve">     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│возврату в бюджет        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├──────────────────────────────┼─────────────┼─────┼──────────┼───────────┤</w:t>
      </w:r>
    </w:p>
    <w:p w:rsidR="000D2E6E" w:rsidRPr="00C83FC3" w:rsidRDefault="000D2E6E">
      <w:pPr>
        <w:pStyle w:val="ConsPlusCell"/>
        <w:jc w:val="both"/>
      </w:pPr>
      <w:r w:rsidRPr="00C83FC3">
        <w:t>│Сумма штрафных санкций (пени),│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│подлежащих перечислению </w:t>
      </w:r>
      <w:proofErr w:type="gramStart"/>
      <w:r w:rsidRPr="00C83FC3">
        <w:t>в</w:t>
      </w:r>
      <w:proofErr w:type="gramEnd"/>
      <w:r w:rsidRPr="00C83FC3">
        <w:t xml:space="preserve">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 xml:space="preserve">│     </w:t>
      </w:r>
      <w:r w:rsidR="002435E2" w:rsidRPr="00C83FC3">
        <w:rPr>
          <w:b/>
        </w:rPr>
        <w:t>*</w:t>
      </w:r>
      <w:hyperlink w:anchor="P1298" w:history="1">
        <w:r w:rsidRPr="00C83FC3">
          <w:rPr>
            <w:b/>
          </w:rPr>
          <w:t>13</w:t>
        </w:r>
      </w:hyperlink>
      <w:r w:rsidRPr="00C83FC3">
        <w:t xml:space="preserve">            </w:t>
      </w:r>
      <w:r w:rsidR="002435E2" w:rsidRPr="00C83FC3">
        <w:t xml:space="preserve">    </w:t>
      </w:r>
      <w:r w:rsidRPr="00C83FC3">
        <w:t xml:space="preserve"> 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│бюджет                        │             │     │          │           │</w:t>
      </w:r>
    </w:p>
    <w:p w:rsidR="000D2E6E" w:rsidRPr="00C83FC3" w:rsidRDefault="000D2E6E">
      <w:pPr>
        <w:pStyle w:val="ConsPlusCell"/>
        <w:jc w:val="both"/>
      </w:pPr>
      <w:r w:rsidRPr="00C83FC3">
        <w:t>└──────────────────────────────┴─────────────┴─────┴──────────┴───────────┘</w:t>
      </w: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Руководитель (уполномоченное лицо)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учредителя                        ___________ _________ ___________________</w:t>
      </w:r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(должность) (подпись)    (расшифровка</w:t>
      </w:r>
      <w:r w:rsidR="004E0727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подписи)</w:t>
      </w:r>
    </w:p>
    <w:p w:rsidR="002435E2" w:rsidRPr="00C83FC3" w:rsidRDefault="002435E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Исполнитель                       ___________ ___________________ _________</w:t>
      </w:r>
    </w:p>
    <w:p w:rsidR="000D2E6E" w:rsidRPr="00C83FC3" w:rsidRDefault="000D2E6E" w:rsidP="004E072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(должность) (фамилия, инициалы) (телефон)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</w:t>
      </w:r>
      <w:r w:rsidR="002435E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 20__ г</w:t>
      </w:r>
      <w:r w:rsidR="002435E2" w:rsidRPr="00C83FC3">
        <w:rPr>
          <w:rFonts w:ascii="Times New Roman" w:hAnsi="Times New Roman" w:cs="Times New Roman"/>
          <w:sz w:val="24"/>
          <w:szCs w:val="24"/>
        </w:rPr>
        <w:t>ода</w:t>
      </w:r>
    </w:p>
    <w:p w:rsidR="000D2E6E" w:rsidRPr="00C83FC3" w:rsidRDefault="000D2E6E">
      <w:pPr>
        <w:pStyle w:val="ConsPlusNonformat"/>
        <w:jc w:val="both"/>
      </w:pPr>
    </w:p>
    <w:p w:rsidR="004E0727" w:rsidRPr="00C83FC3" w:rsidRDefault="004E0727" w:rsidP="004E072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4" w:name="P1256"/>
      <w:bookmarkEnd w:id="84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2435E2" w:rsidRPr="00C83FC3" w:rsidRDefault="002435E2" w:rsidP="004E072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2435E2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случае заключения дополнительного соглашения к Соглашению.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5" w:name="P1258"/>
      <w:bookmarkEnd w:id="85"/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="002435E2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в случае,  если  субсидия  предоставляется в целях достижения</w:t>
      </w:r>
      <w:r w:rsidR="002435E2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6" w:name="P1261"/>
      <w:bookmarkEnd w:id="86"/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в  соответствии  с  плановыми  значениями,  установленными  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приложении  к  Соглашению,  оформленному  в  соответствии с </w:t>
      </w:r>
      <w:hyperlink w:anchor="P893" w:history="1">
        <w:r w:rsidRPr="00C83FC3">
          <w:rPr>
            <w:rFonts w:ascii="Times New Roman" w:hAnsi="Times New Roman" w:cs="Times New Roman"/>
            <w:sz w:val="24"/>
            <w:szCs w:val="24"/>
          </w:rPr>
          <w:t>приложением 3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к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Соглашению, на соответствующую дату.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7" w:name="P1265"/>
      <w:bookmarkEnd w:id="87"/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аполняется в соответствии с </w:t>
      </w:r>
      <w:hyperlink w:anchor="P256" w:history="1">
        <w:r w:rsidRPr="00C83FC3">
          <w:rPr>
            <w:rFonts w:ascii="Times New Roman" w:hAnsi="Times New Roman" w:cs="Times New Roman"/>
            <w:sz w:val="24"/>
            <w:szCs w:val="24"/>
          </w:rPr>
          <w:t>пунктом 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Соглашения на отчетный финансовый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год.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8" w:name="P1268"/>
      <w:bookmarkEnd w:id="88"/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Показатель формируется  на  1  января  года,  следующего  за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(по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окончании срока действия Соглашения).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9" w:name="P1271"/>
      <w:bookmarkEnd w:id="89"/>
      <w:r w:rsidRPr="00C83FC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 значения  показателей,  отраженных  в  графе  3,  достигнутые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учреждением   на  отчетную  дату,  нарастающим  итогом  с  даты  заключения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Соглашения и с начала текущего финансового года соответственно.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0" w:name="P1275"/>
      <w:bookmarkEnd w:id="90"/>
      <w:r w:rsidRPr="00C83FC3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объем  принятых  (подлежащих  принятию на основании конкурсных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процедур  и  (или)  отборов, размещения извещения об осуществлении закупки,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направления   приглашения   принять   участие   в   определении  поставщика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(подрядчика,  исполнителя), проекта контракта) учреждением на отчетную дату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обязательств, источником финансового обеспечения которых является субсидия.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1" w:name="P1281"/>
      <w:bookmarkEnd w:id="91"/>
      <w:r w:rsidRPr="00C83FC3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объем денежных обязательств (за исключением авансов), принятых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учреждением  на  отчетную  дату,  в  целях  достижения значений результатов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предоставления субсидии, отраженных в графе 11.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2" w:name="P1285"/>
      <w:bookmarkEnd w:id="92"/>
      <w:proofErr w:type="gramStart"/>
      <w:r w:rsidRPr="00C83FC3">
        <w:rPr>
          <w:rFonts w:ascii="Times New Roman" w:hAnsi="Times New Roman" w:cs="Times New Roman"/>
          <w:b/>
          <w:sz w:val="24"/>
          <w:szCs w:val="24"/>
        </w:rPr>
        <w:t>9</w:t>
      </w:r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Раздел 2 формируется </w:t>
      </w:r>
      <w:r w:rsidR="008702E1" w:rsidRPr="00C83FC3">
        <w:rPr>
          <w:rFonts w:ascii="Times New Roman" w:hAnsi="Times New Roman" w:cs="Times New Roman"/>
          <w:sz w:val="24"/>
          <w:szCs w:val="24"/>
        </w:rPr>
        <w:t>У</w:t>
      </w:r>
      <w:r w:rsidRPr="00C83FC3">
        <w:rPr>
          <w:rFonts w:ascii="Times New Roman" w:hAnsi="Times New Roman" w:cs="Times New Roman"/>
          <w:sz w:val="24"/>
          <w:szCs w:val="24"/>
        </w:rPr>
        <w:t>чредителем по состоянию на 1 января года, следующего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за отчетным (по окончании срока действия Соглашения).</w:t>
      </w:r>
      <w:proofErr w:type="gramEnd"/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3" w:name="P1288"/>
      <w:bookmarkEnd w:id="93"/>
      <w:r w:rsidRPr="00C83FC3">
        <w:rPr>
          <w:rFonts w:ascii="Times New Roman" w:hAnsi="Times New Roman" w:cs="Times New Roman"/>
          <w:b/>
          <w:sz w:val="24"/>
          <w:szCs w:val="24"/>
        </w:rPr>
        <w:t>10</w:t>
      </w:r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Значение  показателя  формируется   в  соответствии  с  объемом  денежных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обязательств,  отраженных  в  разделе  1,  и  не  может  превышать значение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показателя графы 16 раздела 1.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4" w:name="P1292"/>
      <w:bookmarkEnd w:id="94"/>
      <w:r w:rsidRPr="00C83FC3">
        <w:rPr>
          <w:rFonts w:ascii="Times New Roman" w:hAnsi="Times New Roman" w:cs="Times New Roman"/>
          <w:b/>
          <w:sz w:val="24"/>
          <w:szCs w:val="24"/>
        </w:rPr>
        <w:t>11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 сумма, на которую подлежит уменьшению объем субсидии  (графа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17 раздела 1).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5" w:name="P1295"/>
      <w:bookmarkEnd w:id="95"/>
      <w:r w:rsidRPr="00C83FC3">
        <w:rPr>
          <w:rFonts w:ascii="Times New Roman" w:hAnsi="Times New Roman" w:cs="Times New Roman"/>
          <w:b/>
          <w:sz w:val="24"/>
          <w:szCs w:val="24"/>
        </w:rPr>
        <w:t>12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объем перечисленной учреждению субсидии, подлежащей возврату 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бюджет</w:t>
      </w:r>
      <w:r w:rsidR="0032423A" w:rsidRPr="00C83FC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32423A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6" w:name="P1298"/>
      <w:bookmarkEnd w:id="96"/>
      <w:r w:rsidRPr="00C83FC3">
        <w:rPr>
          <w:rFonts w:ascii="Times New Roman" w:hAnsi="Times New Roman" w:cs="Times New Roman"/>
          <w:b/>
          <w:sz w:val="24"/>
          <w:szCs w:val="24"/>
        </w:rPr>
        <w:t>13</w:t>
      </w:r>
      <w:proofErr w:type="gramStart"/>
      <w:r w:rsidR="002C02A5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сумма  штрафных  санкций  (пени),  подлежащих  перечислению в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бюджет,  в  случае,  если  Порядком  предоставления  субсидии предусмотрено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применение  штрафных  санкций.  Показатели  формируются  по окончании срока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действия  Соглашения,  если  иное  не  установлено  Порядком предоставления</w:t>
      </w:r>
      <w:r w:rsidR="002C02A5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субсидии.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>
      <w:pPr>
        <w:pStyle w:val="ConsPlusNormal"/>
        <w:jc w:val="both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p w:rsidR="002C02A5" w:rsidRPr="00C83FC3" w:rsidRDefault="002C02A5">
      <w:pPr>
        <w:pStyle w:val="ConsPlusNormal"/>
        <w:jc w:val="right"/>
        <w:outlineLvl w:val="2"/>
      </w:pPr>
    </w:p>
    <w:tbl>
      <w:tblPr>
        <w:tblStyle w:val="a3"/>
        <w:tblW w:w="5529" w:type="dxa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AC5F0B" w:rsidRPr="00C83FC3" w:rsidTr="00B50EFE">
        <w:tc>
          <w:tcPr>
            <w:tcW w:w="5529" w:type="dxa"/>
          </w:tcPr>
          <w:p w:rsidR="00AC5F0B" w:rsidRPr="00C9426C" w:rsidRDefault="00AC5F0B" w:rsidP="00B50EFE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</w:t>
            </w:r>
            <w:r w:rsidR="00B50EFE" w:rsidRPr="00C942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C5F0B" w:rsidRPr="00C9426C" w:rsidRDefault="00AC5F0B" w:rsidP="00B50EFE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к Соглашению о предоставлении из бюджета </w:t>
            </w:r>
            <w:r w:rsidR="0032423A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32423A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Белебеевский район Республики Башкортостан субсидии на иные цели муниципальным бюджетным и автономным учреждениям </w:t>
            </w:r>
            <w:r w:rsidR="009175BC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9175BC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Белебеевский район  Республики Башкортостан, </w:t>
            </w:r>
            <w:r w:rsidR="00C5783F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формируемого Финансовым управлением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администрации муниципального района Белебеевский район  Республики Башкортостан</w:t>
            </w:r>
          </w:p>
          <w:p w:rsidR="00AC5F0B" w:rsidRPr="00C83FC3" w:rsidRDefault="00AC5F0B" w:rsidP="00B50EFE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02A5" w:rsidRPr="00C83FC3" w:rsidRDefault="002C02A5">
      <w:pPr>
        <w:pStyle w:val="ConsPlusNormal"/>
        <w:jc w:val="right"/>
        <w:outlineLvl w:val="2"/>
      </w:pPr>
    </w:p>
    <w:p w:rsidR="000D2E6E" w:rsidRPr="00C83FC3" w:rsidRDefault="000D2E6E">
      <w:pPr>
        <w:pStyle w:val="ConsPlusNormal"/>
        <w:jc w:val="right"/>
      </w:pPr>
    </w:p>
    <w:p w:rsidR="000D2E6E" w:rsidRPr="00C83FC3" w:rsidRDefault="000D2E6E">
      <w:pPr>
        <w:pStyle w:val="ConsPlusNormal"/>
        <w:jc w:val="both"/>
      </w:pPr>
    </w:p>
    <w:p w:rsidR="000D2E6E" w:rsidRPr="00C83FC3" w:rsidRDefault="000D2E6E" w:rsidP="00B50EF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97" w:name="P1320"/>
      <w:bookmarkEnd w:id="97"/>
      <w:r w:rsidRPr="00C83FC3">
        <w:rPr>
          <w:rFonts w:ascii="Times New Roman" w:hAnsi="Times New Roman" w:cs="Times New Roman"/>
          <w:sz w:val="24"/>
          <w:szCs w:val="24"/>
        </w:rPr>
        <w:t>Дополнительное соглашение</w:t>
      </w:r>
    </w:p>
    <w:p w:rsidR="000D2E6E" w:rsidRPr="00C83FC3" w:rsidRDefault="000D2E6E" w:rsidP="00B50EF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о расторжении соглашения о предоставлении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B50EFE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субсидии на иные цели муниципальным бюджетным и автономным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учреждениям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от __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 </w:t>
      </w:r>
      <w:r w:rsidR="00B50EFE" w:rsidRPr="00C83FC3">
        <w:rPr>
          <w:rFonts w:ascii="Times New Roman" w:hAnsi="Times New Roman" w:cs="Times New Roman"/>
          <w:sz w:val="24"/>
          <w:szCs w:val="24"/>
        </w:rPr>
        <w:t>20__ года 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 </w:t>
      </w:r>
      <w:r w:rsidRPr="00C83FC3">
        <w:rPr>
          <w:rFonts w:ascii="Times New Roman" w:hAnsi="Times New Roman" w:cs="Times New Roman"/>
          <w:sz w:val="24"/>
          <w:szCs w:val="24"/>
        </w:rPr>
        <w:t xml:space="preserve">________ 20__ </w:t>
      </w:r>
      <w:r w:rsidR="00B50EFE" w:rsidRPr="00C83FC3">
        <w:rPr>
          <w:rFonts w:ascii="Times New Roman" w:hAnsi="Times New Roman" w:cs="Times New Roman"/>
          <w:sz w:val="24"/>
          <w:szCs w:val="24"/>
        </w:rPr>
        <w:t>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 </w:t>
      </w:r>
      <w:r w:rsidR="00B50EFE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(дата заключения Соглашения)                          </w:t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="00B50EF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(номер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(наименование </w:t>
      </w:r>
      <w:r w:rsidR="00A05D2F" w:rsidRPr="00C83FC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A05D2F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 или муниципального казенного учреждения</w:t>
      </w:r>
      <w:r w:rsidRPr="00C83FC3">
        <w:rPr>
          <w:rFonts w:ascii="Times New Roman" w:hAnsi="Times New Roman" w:cs="Times New Roman"/>
          <w:sz w:val="24"/>
          <w:szCs w:val="24"/>
        </w:rPr>
        <w:t>, исполняющего функции и полномочия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учредителя муниципального бюджетного или автономного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котором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ой)  как  получателю  средств 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доведены лимиты  бюджетных  обязательств  на  предоставление  субсидий  в</w:t>
      </w:r>
      <w:r w:rsidR="00B50EFE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соответствии  с  </w:t>
      </w:r>
      <w:hyperlink r:id="rId16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 пункта  1 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1B75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       Федерации        (далее - Учредитель),       в       лице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(наименование должности руководителя Учредителя</w:t>
      </w:r>
      <w:r w:rsidR="001B75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(фамилия, имя, отчество (при наличии) руководителя</w:t>
      </w:r>
      <w:r w:rsidR="001B759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Учредителя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(реквизиты Положения об </w:t>
      </w:r>
      <w:r w:rsidR="006373FA" w:rsidRPr="00C83FC3">
        <w:rPr>
          <w:rFonts w:ascii="Times New Roman" w:hAnsi="Times New Roman" w:cs="Times New Roman"/>
          <w:sz w:val="24"/>
          <w:szCs w:val="24"/>
        </w:rPr>
        <w:t>Администрации или МКУ</w:t>
      </w:r>
      <w:r w:rsidRPr="00C83FC3">
        <w:rPr>
          <w:rFonts w:ascii="Times New Roman" w:hAnsi="Times New Roman" w:cs="Times New Roman"/>
          <w:sz w:val="24"/>
          <w:szCs w:val="24"/>
        </w:rPr>
        <w:t>,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доверенности, приказа или иного документа,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удостоверяющего полномочия)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(наименование муниципального бюджетного или автономного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учреждения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(далее - Учреждение), в лице 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(наименование должности, фамилия, имя,</w:t>
      </w:r>
      <w:r w:rsidR="008702E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отчество (при наличии) руководителя</w:t>
      </w:r>
      <w:r w:rsidR="008702E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Учреждения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</w:t>
      </w:r>
      <w:r w:rsidR="003B653D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>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(устав Учреждения или иной</w:t>
      </w:r>
      <w:r w:rsidR="008702E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уполномочивающий документ)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 другой стороны, далее именуемые </w:t>
      </w:r>
      <w:r w:rsidR="006373FA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Стороны</w:t>
      </w:r>
      <w:r w:rsidR="006373FA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, в соответствии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_________</w:t>
      </w:r>
      <w:r w:rsidR="006373FA" w:rsidRPr="00C83FC3">
        <w:rPr>
          <w:rFonts w:ascii="Times New Roman" w:hAnsi="Times New Roman" w:cs="Times New Roman"/>
          <w:sz w:val="24"/>
          <w:szCs w:val="24"/>
        </w:rPr>
        <w:t>_______</w:t>
      </w:r>
      <w:r w:rsidRPr="00C83FC3">
        <w:rPr>
          <w:rFonts w:ascii="Times New Roman" w:hAnsi="Times New Roman" w:cs="Times New Roman"/>
          <w:sz w:val="24"/>
          <w:szCs w:val="24"/>
        </w:rPr>
        <w:t>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(документ, предусматривающий основание для расторжения Соглашения</w:t>
      </w:r>
      <w:r w:rsidR="003B653D" w:rsidRPr="00C83F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(при наличии), или пункт 7.2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заключили  настоящее  дополнительное  соглашение о расторжении Соглашения 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предоставлении 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субсидии на иные цели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муниципальным бюджетным и автономным учреждениям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3B653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соответствии  с  </w:t>
      </w:r>
      <w:hyperlink r:id="rId17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пункта 1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Российской Федерации от </w:t>
      </w:r>
      <w:r w:rsidR="006373FA" w:rsidRPr="00C83FC3">
        <w:rPr>
          <w:rFonts w:ascii="Times New Roman" w:hAnsi="Times New Roman" w:cs="Times New Roman"/>
          <w:sz w:val="24"/>
          <w:szCs w:val="24"/>
        </w:rPr>
        <w:t>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373FA" w:rsidRPr="00C83FC3">
        <w:rPr>
          <w:rFonts w:ascii="Times New Roman" w:hAnsi="Times New Roman" w:cs="Times New Roman"/>
          <w:sz w:val="24"/>
          <w:szCs w:val="24"/>
        </w:rPr>
        <w:t>___</w:t>
      </w:r>
      <w:r w:rsidRPr="00C83FC3">
        <w:rPr>
          <w:rFonts w:ascii="Times New Roman" w:hAnsi="Times New Roman" w:cs="Times New Roman"/>
          <w:sz w:val="24"/>
          <w:szCs w:val="24"/>
        </w:rPr>
        <w:t>___ 20_ г</w:t>
      </w:r>
      <w:r w:rsidR="006373FA" w:rsidRPr="00C83FC3">
        <w:rPr>
          <w:rFonts w:ascii="Times New Roman" w:hAnsi="Times New Roman" w:cs="Times New Roman"/>
          <w:sz w:val="24"/>
          <w:szCs w:val="24"/>
        </w:rPr>
        <w:t>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373FA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6373FA" w:rsidRPr="00C83FC3">
        <w:rPr>
          <w:rFonts w:ascii="Times New Roman" w:hAnsi="Times New Roman" w:cs="Times New Roman"/>
          <w:sz w:val="24"/>
          <w:szCs w:val="24"/>
        </w:rPr>
        <w:t>_____</w:t>
      </w:r>
      <w:r w:rsidRPr="00C83FC3">
        <w:rPr>
          <w:rFonts w:ascii="Times New Roman" w:hAnsi="Times New Roman" w:cs="Times New Roman"/>
          <w:sz w:val="24"/>
          <w:szCs w:val="24"/>
        </w:rPr>
        <w:t>__ (далее - Соглашение, Субсидия).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</w:t>
      </w:r>
      <w:r w:rsidR="006373FA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Соглашение  расторгается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  даты  вступления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в  силу  настоящего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дополнительного соглашения о расторжении Соглашения.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 Состояние расчетов на дату расторжения Соглашения: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98" w:name="P1368"/>
      <w:bookmarkEnd w:id="98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2.1. Бюджетное обязательство Учредителя исполнено в размере 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6373FA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40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1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(___________________________) рублей ____ копеек по КБК 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(сумма прописью)                                       (код КБК)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99" w:name="P1372"/>
      <w:bookmarkEnd w:id="99"/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2.2. Обязательство Учреждения исполнено в размере 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(___________________________) рублей ______ копеек предоставленной Субсидии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в  соответствии  с  </w:t>
      </w:r>
      <w:hyperlink r:id="rId18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вторым пункта 1 статьи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Бюджетного кодекса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2.3.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Учредитель в течение __________ дней со дня расторжения Соглашения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обязуется перечислить Учреждению сумму Субсидии в размере: ________________</w:t>
      </w:r>
    </w:p>
    <w:p w:rsidR="000D2E6E" w:rsidRPr="00C83FC3" w:rsidRDefault="006373FA" w:rsidP="006373F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44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2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(___________________________) рублей ______ копеек.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(сумма прописью)</w:t>
      </w:r>
    </w:p>
    <w:p w:rsidR="000D2E6E" w:rsidRPr="00C83FC3" w:rsidRDefault="000D2E6E" w:rsidP="009175B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2.4.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Учреждение в течение ___________ дней со дня расторжения обязуется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возвратить </w:t>
      </w:r>
      <w:r w:rsidRPr="00C83FC3">
        <w:rPr>
          <w:rFonts w:ascii="Times New Roman" w:hAnsi="Times New Roman" w:cs="Times New Roman"/>
          <w:sz w:val="24"/>
          <w:szCs w:val="24"/>
        </w:rPr>
        <w:t xml:space="preserve">Учредителю в бюджет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сумму Субсидии в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373FA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47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3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размере __________ (_________________________) рублей _____ копеек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373FA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450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4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2.5. ________________________________________________________________ 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3. Стороны взаимных претензий друг к другу не имеют.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Настоящее  дополнительное  соглашение вступает в силу с момента его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подписания лицами, имеющими право действовать от имени каждой из Сторон.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6373FA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5. Обязательства Сторон по Соглашению прекращаются с момента вступления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  силу настоящего дополнительного соглашения, за исключением обязательств,</w:t>
      </w:r>
    </w:p>
    <w:p w:rsidR="000D2E6E" w:rsidRPr="00C83FC3" w:rsidRDefault="006373FA" w:rsidP="006373F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P1452" w:history="1">
        <w:r w:rsidR="000D2E6E" w:rsidRPr="00C83FC3">
          <w:rPr>
            <w:rFonts w:ascii="Times New Roman" w:hAnsi="Times New Roman" w:cs="Times New Roman"/>
            <w:b/>
            <w:sz w:val="24"/>
            <w:szCs w:val="24"/>
          </w:rPr>
          <w:t>5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предусмотренных пунктами ____ Соглашения, которые прекращают свое действие</w:t>
      </w:r>
      <w:r w:rsidR="006373FA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после полного их исполнения.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42217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 Иные положения настоящего дополнительного соглашения: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42217E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w:anchor="P1456" w:history="1">
        <w:r w:rsidRPr="00C83FC3">
          <w:rPr>
            <w:rFonts w:ascii="Times New Roman" w:hAnsi="Times New Roman" w:cs="Times New Roman"/>
            <w:b/>
            <w:sz w:val="24"/>
            <w:szCs w:val="24"/>
          </w:rPr>
          <w:t>6</w:t>
        </w:r>
      </w:hyperlink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42217E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6.1. ________________________________________________________________ 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2217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0D2E6E" w:rsidRPr="00C83FC3" w:rsidRDefault="000D2E6E" w:rsidP="0042217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7. Платежные реквизиты Сторон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0D2E6E" w:rsidRPr="00C83FC3"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9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0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8. Подписи Сторон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4"/>
        <w:gridCol w:w="340"/>
        <w:gridCol w:w="2721"/>
        <w:gridCol w:w="1474"/>
        <w:gridCol w:w="340"/>
        <w:gridCol w:w="2551"/>
      </w:tblGrid>
      <w:tr w:rsidR="000D2E6E" w:rsidRPr="00C83FC3">
        <w:tc>
          <w:tcPr>
            <w:tcW w:w="4625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365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0D2E6E" w:rsidRPr="00C83FC3">
        <w:tblPrEx>
          <w:tblBorders>
            <w:insideV w:val="none" w:sz="0" w:space="0" w:color="auto"/>
          </w:tblBorders>
        </w:tblPrEx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>
        <w:tblPrEx>
          <w:tblBorders>
            <w:insideH w:val="single" w:sz="4" w:space="0" w:color="auto"/>
            <w:insideV w:val="none" w:sz="0" w:space="0" w:color="auto"/>
          </w:tblBorders>
        </w:tblPrEx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</w:tr>
    </w:tbl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5583" w:rsidRPr="00C83FC3" w:rsidRDefault="00EB5583" w:rsidP="00EB558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0" w:name="P1440"/>
      <w:bookmarkEnd w:id="100"/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EB5583" w:rsidRPr="00C83FC3" w:rsidRDefault="00EB558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сли  Субсидия предоставляется  по  нескольким  кодам  КБК, то указываются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последовательно   соответствующие   коды   КБК,  а  также  суммы  Субсидии,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предоставляемые по таким кодам КБК.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1" w:name="P1444"/>
      <w:bookmarkEnd w:id="101"/>
      <w:r w:rsidRPr="00C83FC3">
        <w:rPr>
          <w:rFonts w:ascii="Times New Roman" w:hAnsi="Times New Roman" w:cs="Times New Roman"/>
          <w:b/>
          <w:sz w:val="24"/>
          <w:szCs w:val="24"/>
        </w:rPr>
        <w:t>2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 зависимости от исполнения обязательств, указанных в пунктах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1368" w:history="1">
        <w:r w:rsidRPr="00C83FC3">
          <w:rPr>
            <w:rFonts w:ascii="Times New Roman" w:hAnsi="Times New Roman" w:cs="Times New Roman"/>
            <w:sz w:val="24"/>
            <w:szCs w:val="24"/>
          </w:rPr>
          <w:t>2.1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1372" w:history="1">
        <w:r w:rsidRPr="00C83FC3">
          <w:rPr>
            <w:rFonts w:ascii="Times New Roman" w:hAnsi="Times New Roman" w:cs="Times New Roman"/>
            <w:sz w:val="24"/>
            <w:szCs w:val="24"/>
          </w:rPr>
          <w:t>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дополнительного соглашения.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2" w:name="P1447"/>
      <w:bookmarkEnd w:id="102"/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казывается в  зависимости от исполнения обязательств, указанных в пунктах</w:t>
      </w:r>
      <w:r w:rsidR="00EB5583" w:rsidRPr="00C83FC3">
        <w:rPr>
          <w:rFonts w:ascii="Times New Roman" w:hAnsi="Times New Roman" w:cs="Times New Roman"/>
          <w:sz w:val="24"/>
          <w:szCs w:val="24"/>
        </w:rPr>
        <w:t xml:space="preserve"> </w:t>
      </w:r>
      <w:hyperlink w:anchor="P1368" w:history="1">
        <w:r w:rsidRPr="00C83FC3">
          <w:rPr>
            <w:rFonts w:ascii="Times New Roman" w:hAnsi="Times New Roman" w:cs="Times New Roman"/>
            <w:sz w:val="24"/>
            <w:szCs w:val="24"/>
          </w:rPr>
          <w:t>2.1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1372" w:history="1">
        <w:r w:rsidRPr="00C83FC3">
          <w:rPr>
            <w:rFonts w:ascii="Times New Roman" w:hAnsi="Times New Roman" w:cs="Times New Roman"/>
            <w:sz w:val="24"/>
            <w:szCs w:val="24"/>
          </w:rPr>
          <w:t>2.2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настоящего дополнительного соглашения.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3" w:name="P1450"/>
      <w:bookmarkEnd w:id="103"/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условия (при наличии).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4" w:name="P1452"/>
      <w:bookmarkEnd w:id="104"/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пункты  Соглашения  (при  наличии), предусматривающие условия,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FC3">
        <w:rPr>
          <w:rFonts w:ascii="Times New Roman" w:hAnsi="Times New Roman" w:cs="Times New Roman"/>
          <w:sz w:val="24"/>
          <w:szCs w:val="24"/>
        </w:rPr>
        <w:t>исполнение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 которых  предполагается после расторжения Соглашения (например,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пункт, предусматривающий условие о предоставлении отчетности).</w:t>
      </w:r>
    </w:p>
    <w:p w:rsidR="000D2E6E" w:rsidRPr="00C83FC3" w:rsidRDefault="000D2E6E" w:rsidP="00EB558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5" w:name="P1456"/>
      <w:bookmarkEnd w:id="105"/>
      <w:r w:rsidRPr="00C83FC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EB5583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иные конкретные положения (при наличии).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26C" w:rsidRDefault="00C942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26C" w:rsidRDefault="00C942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26C" w:rsidRDefault="00C942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26C" w:rsidRPr="00C83FC3" w:rsidRDefault="00C942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B1AD3" w:rsidRPr="00C83FC3" w:rsidRDefault="00CB1A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3"/>
      </w:tblGrid>
      <w:tr w:rsidR="00CB1AD3" w:rsidRPr="00C83FC3" w:rsidTr="00CB1AD3">
        <w:tc>
          <w:tcPr>
            <w:tcW w:w="5493" w:type="dxa"/>
          </w:tcPr>
          <w:p w:rsidR="00CB1AD3" w:rsidRPr="00C9426C" w:rsidRDefault="00CB1AD3" w:rsidP="00CB1AD3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7</w:t>
            </w:r>
          </w:p>
          <w:p w:rsidR="00CB1AD3" w:rsidRPr="00C9426C" w:rsidRDefault="00CB1AD3" w:rsidP="00CB1AD3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к Соглашению о предоставлении из бюджета</w:t>
            </w:r>
            <w:r w:rsidR="009175BC" w:rsidRPr="00C9426C">
              <w:rPr>
                <w:sz w:val="24"/>
                <w:szCs w:val="24"/>
              </w:rPr>
              <w:t xml:space="preserve"> </w:t>
            </w:r>
            <w:r w:rsidR="009175BC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9175BC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Белебеевский район Республики Башкортостан субсидии на иные цели муниципальным бюджетным и автономным учреждениям </w:t>
            </w:r>
            <w:r w:rsidR="009175BC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750961" w:rsidRPr="00C9426C">
              <w:rPr>
                <w:rFonts w:ascii="Times New Roman" w:hAnsi="Times New Roman" w:cs="Times New Roman"/>
                <w:sz w:val="24"/>
                <w:szCs w:val="24"/>
              </w:rPr>
              <w:t>Семенкинский</w:t>
            </w:r>
            <w:r w:rsidR="009175BC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Белебеевский район  Республики Башкортостан, </w:t>
            </w:r>
            <w:r w:rsidR="00C5783F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формируемого Финансовым управлением </w:t>
            </w:r>
            <w:r w:rsidRPr="00C9426C">
              <w:rPr>
                <w:rFonts w:ascii="Times New Roman" w:hAnsi="Times New Roman" w:cs="Times New Roman"/>
                <w:sz w:val="24"/>
                <w:szCs w:val="24"/>
              </w:rPr>
              <w:t>администрации муниципального района Белебеевский район  Республики Башкортостан</w:t>
            </w:r>
          </w:p>
          <w:p w:rsidR="00CB1AD3" w:rsidRPr="00C83FC3" w:rsidRDefault="00CB1AD3" w:rsidP="00CB1AD3">
            <w:pPr>
              <w:pStyle w:val="ConsPlusNormal"/>
              <w:tabs>
                <w:tab w:val="left" w:pos="1521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1AD3" w:rsidRPr="00C83FC3" w:rsidRDefault="00CB1AD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77658B">
      <w:pPr>
        <w:pStyle w:val="ConsPlusNonformat"/>
        <w:spacing w:before="260"/>
        <w:jc w:val="center"/>
        <w:rPr>
          <w:rFonts w:ascii="Times New Roman" w:hAnsi="Times New Roman" w:cs="Times New Roman"/>
          <w:sz w:val="24"/>
          <w:szCs w:val="24"/>
        </w:rPr>
      </w:pPr>
      <w:bookmarkStart w:id="106" w:name="P1476"/>
      <w:bookmarkEnd w:id="106"/>
      <w:r w:rsidRPr="00C83FC3">
        <w:rPr>
          <w:rFonts w:ascii="Times New Roman" w:hAnsi="Times New Roman" w:cs="Times New Roman"/>
          <w:sz w:val="24"/>
          <w:szCs w:val="24"/>
        </w:rPr>
        <w:t>Дополнительное соглашение</w:t>
      </w:r>
    </w:p>
    <w:p w:rsidR="000D2E6E" w:rsidRPr="00C83FC3" w:rsidRDefault="000D2E6E" w:rsidP="0077658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к соглашению о предоставлении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 на иные цели муниципальным бюджетным и автономным учреждениям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от </w:t>
      </w:r>
      <w:r w:rsidR="0077658B" w:rsidRPr="00C83FC3">
        <w:rPr>
          <w:rFonts w:ascii="Times New Roman" w:hAnsi="Times New Roman" w:cs="Times New Roman"/>
          <w:sz w:val="24"/>
          <w:szCs w:val="24"/>
        </w:rPr>
        <w:t>__  _______ 20__ года № ___</w:t>
      </w:r>
    </w:p>
    <w:p w:rsidR="0077658B" w:rsidRPr="00C83FC3" w:rsidRDefault="0077658B" w:rsidP="0077658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658B" w:rsidRPr="00C83FC3" w:rsidRDefault="0077658B" w:rsidP="0077658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658B" w:rsidRPr="00C83FC3" w:rsidRDefault="0077658B" w:rsidP="00776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___  ________ 20__ года                      </w:t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  <w:t xml:space="preserve">  № ____________________</w:t>
      </w:r>
    </w:p>
    <w:p w:rsidR="0077658B" w:rsidRPr="00C83FC3" w:rsidRDefault="0077658B" w:rsidP="00776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(дата заключения Соглашения)                          </w:t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ab/>
        <w:t xml:space="preserve"> (номер Соглашения)</w:t>
      </w:r>
    </w:p>
    <w:p w:rsidR="0077658B" w:rsidRPr="00C83FC3" w:rsidRDefault="0077658B" w:rsidP="00776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(наименование </w:t>
      </w:r>
      <w:r w:rsidR="00324A19" w:rsidRPr="00C83FC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324A19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 или муниципального казенного учреждения</w:t>
      </w:r>
      <w:r w:rsidRPr="00C83FC3">
        <w:rPr>
          <w:rFonts w:ascii="Times New Roman" w:hAnsi="Times New Roman" w:cs="Times New Roman"/>
          <w:sz w:val="24"/>
          <w:szCs w:val="24"/>
        </w:rPr>
        <w:t>, исполняющего функции и полномочия учредителя</w:t>
      </w:r>
      <w:r w:rsidR="00324A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муниципального бюджетного или автономного учреждения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324A19"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котором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ой)  как  получателю  средств  бюджета 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доведены лимиты  бюджетных  обязательств  на  предоставление  субсидий  в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соответствии   с   </w:t>
      </w:r>
      <w:hyperlink r:id="rId21" w:history="1">
        <w:r w:rsidRPr="00C83FC3">
          <w:rPr>
            <w:rFonts w:ascii="Times New Roman" w:hAnsi="Times New Roman" w:cs="Times New Roman"/>
            <w:sz w:val="24"/>
            <w:szCs w:val="24"/>
          </w:rPr>
          <w:t>абзацем   вторым   пункта  1  статьи   78.1</w:t>
        </w:r>
      </w:hyperlink>
      <w:r w:rsidRPr="00C83FC3">
        <w:rPr>
          <w:rFonts w:ascii="Times New Roman" w:hAnsi="Times New Roman" w:cs="Times New Roman"/>
          <w:sz w:val="24"/>
          <w:szCs w:val="24"/>
        </w:rPr>
        <w:t xml:space="preserve">   Бюджетного</w:t>
      </w:r>
      <w:r w:rsidR="0077658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кодекса    Российской    Федерации     (далее - Учредитель),     в     лице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(наименование должности руководителя Учредителя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(фамилия, имя, отчество (при наличии) руководителя Учредителя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</w:t>
      </w:r>
    </w:p>
    <w:p w:rsidR="000D2E6E" w:rsidRPr="00C83FC3" w:rsidRDefault="000D2E6E" w:rsidP="009175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(реквизиты Положения об </w:t>
      </w:r>
      <w:r w:rsidR="00BD5019" w:rsidRPr="00C83FC3">
        <w:rPr>
          <w:rFonts w:ascii="Times New Roman" w:hAnsi="Times New Roman" w:cs="Times New Roman"/>
          <w:sz w:val="24"/>
          <w:szCs w:val="24"/>
        </w:rPr>
        <w:t>Администрации или МКУ</w:t>
      </w:r>
      <w:r w:rsidRPr="00C83FC3">
        <w:rPr>
          <w:rFonts w:ascii="Times New Roman" w:hAnsi="Times New Roman" w:cs="Times New Roman"/>
          <w:sz w:val="24"/>
          <w:szCs w:val="24"/>
        </w:rPr>
        <w:t>, доверенности, приказа или иного документа, удостоверяющего полномочия)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(наименование муниципального бюджетного или автономного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учреждения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(далее - Учреждение), в лице 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(наименование должности, фамилия, имя, отчество</w:t>
      </w:r>
      <w:r w:rsidR="000934E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(при наличии) руководителя Учреждения</w:t>
      </w:r>
      <w:r w:rsidR="000934EB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или уполномоченного им лица)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</w:t>
      </w:r>
    </w:p>
    <w:p w:rsidR="000D2E6E" w:rsidRPr="00C83FC3" w:rsidRDefault="000D2E6E" w:rsidP="009175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83FC3">
        <w:rPr>
          <w:rFonts w:ascii="Times New Roman" w:hAnsi="Times New Roman" w:cs="Times New Roman"/>
          <w:sz w:val="24"/>
          <w:szCs w:val="24"/>
        </w:rPr>
        <w:t xml:space="preserve">  (устав Учреждения или иной уполномочивающий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документ)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с  другой  стороны, далее именуемые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Стороны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, в соответствии с пунктом 7.5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Соглашения о предоставлении из бюджета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C462B8" w:rsidRPr="00C83FC3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  <w:r w:rsidRPr="00C83FC3">
        <w:rPr>
          <w:rFonts w:ascii="Times New Roman" w:hAnsi="Times New Roman" w:cs="Times New Roman"/>
          <w:sz w:val="24"/>
          <w:szCs w:val="24"/>
        </w:rPr>
        <w:t xml:space="preserve"> субсидии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  иные  цели  муниципальным бюджетным и автономным учреждениям 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50961">
        <w:rPr>
          <w:rFonts w:ascii="Times New Roman" w:hAnsi="Times New Roman" w:cs="Times New Roman"/>
          <w:sz w:val="24"/>
          <w:szCs w:val="24"/>
        </w:rPr>
        <w:t>Семенкинский</w:t>
      </w:r>
      <w:r w:rsidR="009175BC" w:rsidRPr="00C83FC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муниципального района Белебеевский район Республики Башкортостан </w:t>
      </w:r>
      <w:r w:rsidRPr="00C83FC3">
        <w:rPr>
          <w:rFonts w:ascii="Times New Roman" w:hAnsi="Times New Roman" w:cs="Times New Roman"/>
          <w:sz w:val="24"/>
          <w:szCs w:val="24"/>
        </w:rPr>
        <w:t>от __ __________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20__ года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BD5019" w:rsidRPr="00C83FC3">
        <w:rPr>
          <w:rFonts w:ascii="Times New Roman" w:hAnsi="Times New Roman" w:cs="Times New Roman"/>
          <w:sz w:val="24"/>
          <w:szCs w:val="24"/>
        </w:rPr>
        <w:t>№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 (далее - Соглашение) 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(иные основания для заключения настоящего Дополнительного соглашения)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заключили настоящее Дополнительное соглашение к Соглашению о нижеследующем:</w:t>
      </w:r>
    </w:p>
    <w:p w:rsidR="000D2E6E" w:rsidRPr="00C83FC3" w:rsidRDefault="00BD5019" w:rsidP="00BD501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>1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 Внести в Соглашение следующие изменения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D2E6E" w:rsidRPr="00C83FC3" w:rsidRDefault="00BD5019" w:rsidP="00BD501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 В преамбуле: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1.1.1.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1.1.2.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1.2. В разделе I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Предмет Соглашения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1.2.1. Пункт 1.1.1 изложить в следующей редакции: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  <w:t>«</w:t>
      </w:r>
      <w:r w:rsidRPr="00C83FC3">
        <w:rPr>
          <w:rFonts w:ascii="Times New Roman" w:hAnsi="Times New Roman" w:cs="Times New Roman"/>
          <w:sz w:val="24"/>
          <w:szCs w:val="24"/>
        </w:rPr>
        <w:t>1.1.1.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Достижения результатов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 xml:space="preserve"> ________</w:t>
      </w:r>
      <w:r w:rsidR="000934EB" w:rsidRPr="00C83FC3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________.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934EB" w:rsidRPr="00C83FC3">
        <w:rPr>
          <w:rFonts w:ascii="Times New Roman" w:hAnsi="Times New Roman" w:cs="Times New Roman"/>
          <w:sz w:val="24"/>
          <w:szCs w:val="24"/>
        </w:rPr>
        <w:t xml:space="preserve">     </w:t>
      </w:r>
      <w:r w:rsidRPr="00C83FC3">
        <w:rPr>
          <w:rFonts w:ascii="Times New Roman" w:hAnsi="Times New Roman" w:cs="Times New Roman"/>
          <w:sz w:val="24"/>
          <w:szCs w:val="24"/>
        </w:rPr>
        <w:t>(наименование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="008A3354" w:rsidRPr="00C83FC3">
        <w:rPr>
          <w:rFonts w:ascii="Times New Roman" w:hAnsi="Times New Roman" w:cs="Times New Roman"/>
          <w:sz w:val="24"/>
          <w:szCs w:val="24"/>
        </w:rPr>
        <w:t>федерального и (или) регионального проекта</w:t>
      </w:r>
      <w:r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1.2.2. Пункт 1.1.2 изложить в следующей редакции: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  <w:t>«</w:t>
      </w:r>
      <w:r w:rsidRPr="00C83FC3">
        <w:rPr>
          <w:rFonts w:ascii="Times New Roman" w:hAnsi="Times New Roman" w:cs="Times New Roman"/>
          <w:sz w:val="24"/>
          <w:szCs w:val="24"/>
        </w:rPr>
        <w:t>1.1.2. ____________________________________________________________.".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(ина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C83F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C83FC3">
        <w:rPr>
          <w:rFonts w:ascii="Times New Roman" w:hAnsi="Times New Roman" w:cs="Times New Roman"/>
          <w:sz w:val="24"/>
          <w:szCs w:val="24"/>
        </w:rPr>
        <w:t>) цель(и) предоставления Субсидии</w:t>
      </w:r>
      <w:r w:rsidR="000934EB" w:rsidRPr="00C83FC3">
        <w:rPr>
          <w:rFonts w:ascii="Times New Roman" w:hAnsi="Times New Roman" w:cs="Times New Roman"/>
          <w:sz w:val="24"/>
          <w:szCs w:val="24"/>
        </w:rPr>
        <w:t>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1.3.</w:t>
      </w:r>
      <w:r w:rsidR="00BD5019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разделе  II 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Условия  и финансовое обеспечение предоставления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Субсидии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1.3.1. В пункте 2.2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размере __________________________________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                (сумма цифрами)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(_________________________________) рублей _______ копеек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 словами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(сумма прописью)</w:t>
      </w:r>
    </w:p>
    <w:p w:rsidR="000D2E6E" w:rsidRPr="00C83FC3" w:rsidRDefault="00BD50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в размере</w:t>
      </w:r>
      <w:proofErr w:type="gramStart"/>
      <w:r w:rsidR="000D2E6E" w:rsidRPr="00C83FC3">
        <w:rPr>
          <w:rFonts w:ascii="Times New Roman" w:hAnsi="Times New Roman" w:cs="Times New Roman"/>
          <w:sz w:val="24"/>
          <w:szCs w:val="24"/>
        </w:rPr>
        <w:t xml:space="preserve"> _________________ (_______________________) </w:t>
      </w:r>
      <w:proofErr w:type="gramEnd"/>
      <w:r w:rsidR="000D2E6E" w:rsidRPr="00C83FC3">
        <w:rPr>
          <w:rFonts w:ascii="Times New Roman" w:hAnsi="Times New Roman" w:cs="Times New Roman"/>
          <w:sz w:val="24"/>
          <w:szCs w:val="24"/>
        </w:rPr>
        <w:t>рублей ____ копеек</w:t>
      </w:r>
      <w:r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(сумма цифрами)      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1.3.2. В абзаце _____________ пункта 2.2.1 сумму субсидии в 20____ году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_______________ (_________________) рублей __ копеек - по коду БК ________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(сумма цифрами)  (сумма прописью)                                  (код БК)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увеличить/уменьшить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_______________ (______________) рублей ___ копеек.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(сумма цифрами) (сумма прописью)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 В разделе IV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Взаимодействие Сторон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1.4.1. В пункте 4.1.2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1.4.2. В пункте 4.1.6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1.4.3.</w:t>
      </w:r>
      <w:r w:rsidR="00CA0C8D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пункте 4.1.7.2 слова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 рабочег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их) дня(ей)</w:t>
      </w:r>
      <w:r w:rsidR="00BD5019" w:rsidRPr="00C83FC3">
        <w:rPr>
          <w:rFonts w:ascii="Times New Roman" w:hAnsi="Times New Roman" w:cs="Times New Roman"/>
          <w:sz w:val="24"/>
          <w:szCs w:val="24"/>
        </w:rPr>
        <w:t xml:space="preserve">» </w:t>
      </w:r>
      <w:r w:rsidRPr="00C83FC3">
        <w:rPr>
          <w:rFonts w:ascii="Times New Roman" w:hAnsi="Times New Roman" w:cs="Times New Roman"/>
          <w:sz w:val="24"/>
          <w:szCs w:val="24"/>
        </w:rPr>
        <w:t xml:space="preserve">заменить словами </w:t>
      </w:r>
      <w:r w:rsidR="00BD5019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рабочего(их) дня(ей)</w:t>
      </w:r>
      <w:r w:rsidR="00BD5019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BD5019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1.4.4. В пункте 4.1.8 слова </w:t>
      </w:r>
      <w:r w:rsidR="00CA0C8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_______ рабочих дней</w:t>
      </w:r>
      <w:r w:rsidR="00CA0C8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CA0C8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CA0C8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течение ____ рабочих дней</w:t>
      </w:r>
      <w:r w:rsidR="00CA0C8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CA0C8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1.4.5. Пункт 4.1.9 слова </w:t>
      </w:r>
      <w:r w:rsidR="00CA0C8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6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4.2.3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7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4.3.1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8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4.3.2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9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4.3.6.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10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4.3.7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953893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___________ рабочих дней</w:t>
      </w:r>
      <w:r w:rsidR="00953893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, слова </w:t>
      </w:r>
      <w:r w:rsidR="00953893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следующих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отчетным</w:t>
      </w:r>
    </w:p>
    <w:p w:rsidR="000D2E6E" w:rsidRPr="00C83FC3" w:rsidRDefault="009538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 xml:space="preserve"> заменить словами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(месяцем, кварталом, годом)</w:t>
      </w:r>
    </w:p>
    <w:p w:rsidR="000D2E6E" w:rsidRPr="00C83FC3" w:rsidRDefault="009538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следующих за отчетным __________________________________________________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="000D2E6E"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 (месяцем, кварталом, годом)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953893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953893" w:rsidRPr="00C83FC3">
        <w:rPr>
          <w:rFonts w:ascii="Times New Roman" w:hAnsi="Times New Roman" w:cs="Times New Roman"/>
          <w:sz w:val="24"/>
          <w:szCs w:val="24"/>
        </w:rPr>
        <w:t>11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 пункте  4.3.8  слова 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 течение 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156E1D" w:rsidRPr="00C83FC3">
        <w:rPr>
          <w:rFonts w:ascii="Times New Roman" w:hAnsi="Times New Roman" w:cs="Times New Roman"/>
          <w:sz w:val="24"/>
          <w:szCs w:val="24"/>
        </w:rPr>
        <w:t xml:space="preserve"> словами «</w:t>
      </w:r>
      <w:r w:rsidRPr="00C83FC3">
        <w:rPr>
          <w:rFonts w:ascii="Times New Roman" w:hAnsi="Times New Roman" w:cs="Times New Roman"/>
          <w:sz w:val="24"/>
          <w:szCs w:val="24"/>
        </w:rPr>
        <w:t>в течение 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156E1D" w:rsidRPr="00C83FC3">
        <w:rPr>
          <w:rFonts w:ascii="Times New Roman" w:hAnsi="Times New Roman" w:cs="Times New Roman"/>
          <w:sz w:val="24"/>
          <w:szCs w:val="24"/>
        </w:rPr>
        <w:t>12</w:t>
      </w:r>
      <w:r w:rsidRPr="00C83FC3">
        <w:rPr>
          <w:rFonts w:ascii="Times New Roman" w:hAnsi="Times New Roman" w:cs="Times New Roman"/>
          <w:sz w:val="24"/>
          <w:szCs w:val="24"/>
        </w:rPr>
        <w:t xml:space="preserve">. В пункте 4.3.9 слова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в срок до __</w:t>
      </w:r>
      <w:r w:rsidR="00156E1D" w:rsidRPr="00C83FC3">
        <w:rPr>
          <w:rFonts w:ascii="Times New Roman" w:hAnsi="Times New Roman" w:cs="Times New Roman"/>
          <w:sz w:val="24"/>
          <w:szCs w:val="24"/>
        </w:rPr>
        <w:t xml:space="preserve">  _______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20__ г</w:t>
      </w:r>
      <w:r w:rsidR="00156E1D" w:rsidRPr="00C83FC3">
        <w:rPr>
          <w:rFonts w:ascii="Times New Roman" w:hAnsi="Times New Roman" w:cs="Times New Roman"/>
          <w:sz w:val="24"/>
          <w:szCs w:val="24"/>
        </w:rPr>
        <w:t>ода»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 словами</w:t>
      </w:r>
    </w:p>
    <w:p w:rsidR="00156E1D" w:rsidRPr="00C83FC3" w:rsidRDefault="00156E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«в срок до __  _______ 20__ года». 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1.4.</w:t>
      </w:r>
      <w:r w:rsidR="00156E1D" w:rsidRPr="00C83FC3">
        <w:rPr>
          <w:rFonts w:ascii="Times New Roman" w:hAnsi="Times New Roman" w:cs="Times New Roman"/>
          <w:sz w:val="24"/>
          <w:szCs w:val="24"/>
        </w:rPr>
        <w:t>13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  <w:r w:rsidR="000934EB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В пункте 4.4.1 слова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заменить</w:t>
      </w:r>
      <w:r w:rsidR="00156E1D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не позднее _______ рабочих дней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>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55275E"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75E" w:rsidRPr="00C83FC3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1.5. Иные положения по настоящему Дополнительному соглашению: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1.5.1.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1.5.2. _______________________________________________________________.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56E1D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 xml:space="preserve">1.6.  Раздел  VIII  </w:t>
      </w:r>
      <w:r w:rsidR="00156E1D" w:rsidRPr="00C83FC3">
        <w:rPr>
          <w:rFonts w:ascii="Times New Roman" w:hAnsi="Times New Roman" w:cs="Times New Roman"/>
          <w:sz w:val="24"/>
          <w:szCs w:val="24"/>
        </w:rPr>
        <w:t>«</w:t>
      </w:r>
      <w:r w:rsidRPr="00C83FC3">
        <w:rPr>
          <w:rFonts w:ascii="Times New Roman" w:hAnsi="Times New Roman" w:cs="Times New Roman"/>
          <w:sz w:val="24"/>
          <w:szCs w:val="24"/>
        </w:rPr>
        <w:t>Платежные  реквизиты  Сторон</w:t>
      </w:r>
      <w:r w:rsidR="00156E1D" w:rsidRPr="00C83FC3">
        <w:rPr>
          <w:rFonts w:ascii="Times New Roman" w:hAnsi="Times New Roman" w:cs="Times New Roman"/>
          <w:sz w:val="24"/>
          <w:szCs w:val="24"/>
        </w:rPr>
        <w:t>»</w:t>
      </w:r>
      <w:r w:rsidRPr="00C83FC3">
        <w:rPr>
          <w:rFonts w:ascii="Times New Roman" w:hAnsi="Times New Roman" w:cs="Times New Roman"/>
          <w:sz w:val="24"/>
          <w:szCs w:val="24"/>
        </w:rPr>
        <w:t xml:space="preserve"> изложить в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следующей</w:t>
      </w:r>
      <w:proofErr w:type="gramEnd"/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редакции:</w:t>
      </w:r>
    </w:p>
    <w:p w:rsidR="000D2E6E" w:rsidRPr="00C83FC3" w:rsidRDefault="00156E1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«</w:t>
      </w:r>
      <w:r w:rsidR="000D2E6E" w:rsidRPr="00C83FC3">
        <w:rPr>
          <w:rFonts w:ascii="Times New Roman" w:hAnsi="Times New Roman" w:cs="Times New Roman"/>
          <w:sz w:val="24"/>
          <w:szCs w:val="24"/>
        </w:rPr>
        <w:t>VIII. Платежные реквизиты Сторон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4883"/>
      </w:tblGrid>
      <w:tr w:rsidR="000D2E6E" w:rsidRPr="00C83FC3" w:rsidTr="00771344"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2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883" w:type="dxa"/>
            <w:tcBorders>
              <w:top w:val="single" w:sz="4" w:space="0" w:color="auto"/>
              <w:bottom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3" w:history="1">
              <w:r w:rsidRPr="00C83FC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0D2E6E" w:rsidRPr="00C83FC3" w:rsidRDefault="00146741">
      <w:pPr>
        <w:pStyle w:val="ConsPlusNormal"/>
        <w:spacing w:before="220"/>
        <w:jc w:val="right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».</w:t>
      </w: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1.7.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Приложение __ к Соглашению изложить в </w:t>
      </w:r>
      <w:r w:rsidR="000934EB" w:rsidRPr="00C83FC3">
        <w:rPr>
          <w:rFonts w:ascii="Times New Roman" w:hAnsi="Times New Roman" w:cs="Times New Roman"/>
          <w:sz w:val="24"/>
          <w:szCs w:val="24"/>
        </w:rPr>
        <w:t>редакции согласно приложению __</w:t>
      </w:r>
      <w:r w:rsidRPr="00C83FC3">
        <w:rPr>
          <w:rFonts w:ascii="Times New Roman" w:hAnsi="Times New Roman" w:cs="Times New Roman"/>
          <w:sz w:val="24"/>
          <w:szCs w:val="24"/>
        </w:rPr>
        <w:t xml:space="preserve"> к настоящему Дополнительному соглашению, которое является его неотъемлемой частью.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1.8.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Дополнить приложением</w:t>
      </w:r>
      <w:r w:rsidR="00AF3825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__ согласно приложению</w:t>
      </w:r>
      <w:r w:rsidR="00AF3825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__ к настоящему Дополнительному соглашению, которое является его неотъемлемой частью.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1.9.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Внести изменения в приложение __ к Соглашению в редакции согласно приложению</w:t>
      </w:r>
      <w:r w:rsidR="00AF3825" w:rsidRPr="00C83FC3">
        <w:rPr>
          <w:rFonts w:ascii="Times New Roman" w:hAnsi="Times New Roman" w:cs="Times New Roman"/>
          <w:sz w:val="24"/>
          <w:szCs w:val="24"/>
        </w:rPr>
        <w:t> </w:t>
      </w:r>
      <w:r w:rsidR="00AF3825" w:rsidRPr="00C83FC3">
        <w:rPr>
          <w:rFonts w:ascii="Times New Roman" w:hAnsi="Times New Roman" w:cs="Times New Roman"/>
          <w:sz w:val="24"/>
          <w:szCs w:val="24"/>
        </w:rPr>
        <w:softHyphen/>
        <w:t>_</w:t>
      </w:r>
      <w:r w:rsidRPr="00C83FC3">
        <w:rPr>
          <w:rFonts w:ascii="Times New Roman" w:hAnsi="Times New Roman" w:cs="Times New Roman"/>
          <w:sz w:val="24"/>
          <w:szCs w:val="24"/>
        </w:rPr>
        <w:t>_ к настоящему Дополнительному соглашению, которое является его неотъемлемой частью.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2.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Настоящее Дополнительное соглашение является неотъемлемой частью Соглашения.</w:t>
      </w:r>
    </w:p>
    <w:p w:rsidR="000D2E6E" w:rsidRPr="00C83FC3" w:rsidRDefault="000D2E6E" w:rsidP="0014674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Настоящее Дополнительное соглашение вступает в силу </w:t>
      </w:r>
      <w:proofErr w:type="gramStart"/>
      <w:r w:rsidRPr="00C83FC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его подписания лицами, имеющими право действовать от имени каждой из Сторон, и действует до полного исполнения Сторонами своих обязательств по настоящему Соглашению.</w:t>
      </w:r>
    </w:p>
    <w:p w:rsidR="000D2E6E" w:rsidRPr="00C83FC3" w:rsidRDefault="000D2E6E">
      <w:pPr>
        <w:pStyle w:val="ConsPlusNonformat"/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146741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sz w:val="24"/>
          <w:szCs w:val="24"/>
        </w:rPr>
        <w:t>4.</w:t>
      </w:r>
      <w:r w:rsidR="00146741" w:rsidRPr="00C83FC3">
        <w:rPr>
          <w:rFonts w:ascii="Times New Roman" w:hAnsi="Times New Roman" w:cs="Times New Roman"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 xml:space="preserve"> Условия   Соглашения,   не   затронутые  настоящим  Дополнительным</w:t>
      </w:r>
    </w:p>
    <w:p w:rsidR="000D2E6E" w:rsidRPr="00C83FC3" w:rsidRDefault="00146741" w:rsidP="0014674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*</w:t>
      </w:r>
      <w:r w:rsidR="000D2E6E" w:rsidRPr="00C83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A21" w:rsidRPr="00C83FC3">
        <w:rPr>
          <w:rFonts w:ascii="Times New Roman" w:hAnsi="Times New Roman" w:cs="Times New Roman"/>
          <w:b/>
          <w:sz w:val="24"/>
          <w:szCs w:val="24"/>
        </w:rPr>
        <w:t>4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соглашением, остаются неизменными.</w:t>
      </w:r>
    </w:p>
    <w:p w:rsidR="003556FA" w:rsidRPr="00C83FC3" w:rsidRDefault="003556FA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>5. Подписи Сторон:</w:t>
      </w:r>
    </w:p>
    <w:p w:rsidR="00146741" w:rsidRPr="00C83FC3" w:rsidRDefault="00146741" w:rsidP="0014674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4"/>
        <w:gridCol w:w="340"/>
        <w:gridCol w:w="2721"/>
        <w:gridCol w:w="1474"/>
        <w:gridCol w:w="340"/>
        <w:gridCol w:w="2979"/>
      </w:tblGrid>
      <w:tr w:rsidR="000D2E6E" w:rsidRPr="00C83FC3" w:rsidTr="00146741">
        <w:tc>
          <w:tcPr>
            <w:tcW w:w="4625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793" w:type="dxa"/>
            <w:gridSpan w:val="3"/>
            <w:tcBorders>
              <w:top w:val="single" w:sz="4" w:space="0" w:color="auto"/>
              <w:bottom w:val="nil"/>
            </w:tcBorders>
          </w:tcPr>
          <w:p w:rsidR="000D2E6E" w:rsidRPr="00C83FC3" w:rsidRDefault="000D2E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</w:t>
            </w:r>
          </w:p>
          <w:p w:rsidR="000D2E6E" w:rsidRPr="00C83FC3" w:rsidRDefault="000D2E6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46741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4A21" w:rsidRPr="00C83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D2E6E" w:rsidRPr="00C83FC3" w:rsidRDefault="000D2E6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</w:tc>
      </w:tr>
      <w:tr w:rsidR="000D2E6E" w:rsidRPr="00C83FC3" w:rsidTr="00146741">
        <w:tblPrEx>
          <w:tblBorders>
            <w:insideV w:val="none" w:sz="0" w:space="0" w:color="auto"/>
          </w:tblBorders>
        </w:tblPrEx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E6E" w:rsidRPr="00C83FC3" w:rsidTr="00146741">
        <w:tblPrEx>
          <w:tblBorders>
            <w:insideH w:val="single" w:sz="4" w:space="0" w:color="auto"/>
            <w:insideV w:val="none" w:sz="0" w:space="0" w:color="auto"/>
          </w:tblBorders>
        </w:tblPrEx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2E6E" w:rsidRPr="00C83FC3" w:rsidRDefault="000D2E6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E6E" w:rsidRPr="00C83FC3" w:rsidRDefault="000D2E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FC3">
              <w:rPr>
                <w:rFonts w:ascii="Times New Roman" w:hAnsi="Times New Roman" w:cs="Times New Roman"/>
                <w:sz w:val="24"/>
                <w:szCs w:val="24"/>
              </w:rPr>
              <w:t>(подпись, ФИО)</w:t>
            </w:r>
          </w:p>
        </w:tc>
      </w:tr>
    </w:tbl>
    <w:p w:rsidR="000D2E6E" w:rsidRPr="00C83FC3" w:rsidRDefault="000D2E6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46741" w:rsidRPr="00C83FC3" w:rsidRDefault="00146741" w:rsidP="0014674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FC3">
        <w:rPr>
          <w:rFonts w:ascii="Times New Roman" w:hAnsi="Times New Roman" w:cs="Times New Roman"/>
          <w:b/>
          <w:sz w:val="24"/>
          <w:szCs w:val="24"/>
        </w:rPr>
        <w:t>Примечания,  отмеченные знаком *</w:t>
      </w:r>
    </w:p>
    <w:p w:rsidR="00146741" w:rsidRPr="00C83FC3" w:rsidRDefault="00146741" w:rsidP="0014674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146741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ри оформлении  Дополнительного  соглашения  к Соглашению используются</w:t>
      </w:r>
      <w:r w:rsidR="0014674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пункты  настоящего Дополнительного соглашения к Соглашению, соответствующие</w:t>
      </w:r>
      <w:r w:rsidR="00146741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пунктам и (или) разделам Соглашения, в которые вносятся изменения.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 xml:space="preserve"> 2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ри внесении  изменений в преамбулу Соглашения  в том числе могут быть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изменены  наименование Соглашения, сведения о месте заключения Соглашения и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дате его подписания.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>казываются изменения,  вносимые  в  соответствующие подпункты пунктов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3.1,  4.1.10,  4.2.3,  4.2.4,  4.3.7, 4.3.11, 4.4.6, 5.2, 6.1, а также иные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конкретные положения (при наличии).</w:t>
      </w:r>
    </w:p>
    <w:p w:rsidR="000D2E6E" w:rsidRPr="00C83FC3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 дополнения Соглашения новыми  пунктами, а   также   изложения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ранее  включенных в Соглашение пунктов в новой редакции  редакция указанных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пунктов   должна  соответствовать  соответствующим  пунктам  Соглашения   в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случае,  если  включаемые  в текст Соглашения пункты включены в Соглашение.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Исключение   пунктов   Соглашения   допустимо   в   случае,  если  условия,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предусмотренные  указанными  пунктами, включены по инициативе Сторон или по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выбору Сторонами условий, предусмотренных Соглашением.</w:t>
      </w:r>
    </w:p>
    <w:p w:rsidR="000D2E6E" w:rsidRPr="00B50EFE" w:rsidRDefault="000D2E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3FC3">
        <w:rPr>
          <w:rFonts w:ascii="Times New Roman" w:hAnsi="Times New Roman" w:cs="Times New Roman"/>
          <w:sz w:val="24"/>
          <w:szCs w:val="24"/>
        </w:rPr>
        <w:t xml:space="preserve">    </w:t>
      </w:r>
      <w:r w:rsidR="00D30AAF" w:rsidRPr="00C83FC3">
        <w:rPr>
          <w:rFonts w:ascii="Times New Roman" w:hAnsi="Times New Roman" w:cs="Times New Roman"/>
          <w:sz w:val="24"/>
          <w:szCs w:val="24"/>
        </w:rPr>
        <w:tab/>
      </w:r>
      <w:r w:rsidRPr="00C83FC3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D30AAF" w:rsidRPr="00C83FC3">
        <w:rPr>
          <w:rFonts w:ascii="Times New Roman" w:hAnsi="Times New Roman" w:cs="Times New Roman"/>
          <w:b/>
          <w:sz w:val="24"/>
          <w:szCs w:val="24"/>
        </w:rPr>
        <w:t> </w:t>
      </w:r>
      <w:r w:rsidRPr="00C83F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3FC3">
        <w:rPr>
          <w:rFonts w:ascii="Times New Roman" w:hAnsi="Times New Roman" w:cs="Times New Roman"/>
          <w:sz w:val="24"/>
          <w:szCs w:val="24"/>
        </w:rPr>
        <w:t xml:space="preserve"> случае,  предусмотренном  пунктом  7.1.1 Соглашения, Дополнительное</w:t>
      </w:r>
      <w:r w:rsidR="00D30AAF" w:rsidRPr="00C83FC3">
        <w:rPr>
          <w:rFonts w:ascii="Times New Roman" w:hAnsi="Times New Roman" w:cs="Times New Roman"/>
          <w:sz w:val="24"/>
          <w:szCs w:val="24"/>
        </w:rPr>
        <w:t xml:space="preserve"> </w:t>
      </w:r>
      <w:r w:rsidRPr="00C83FC3">
        <w:rPr>
          <w:rFonts w:ascii="Times New Roman" w:hAnsi="Times New Roman" w:cs="Times New Roman"/>
          <w:sz w:val="24"/>
          <w:szCs w:val="24"/>
        </w:rPr>
        <w:t>соглашение подписывает председатель ликвидационной комиссии.</w:t>
      </w:r>
    </w:p>
    <w:p w:rsidR="000D2E6E" w:rsidRDefault="000D2E6E">
      <w:pPr>
        <w:pStyle w:val="ConsPlusNormal"/>
        <w:jc w:val="both"/>
      </w:pPr>
    </w:p>
    <w:p w:rsidR="000D2E6E" w:rsidRDefault="000D2E6E">
      <w:pPr>
        <w:pStyle w:val="ConsPlusNormal"/>
        <w:jc w:val="both"/>
      </w:pPr>
    </w:p>
    <w:p w:rsidR="00DB5D04" w:rsidRDefault="00DB5D04"/>
    <w:sectPr w:rsidR="00DB5D04" w:rsidSect="00E42E64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F2B" w:rsidRDefault="004A5F2B" w:rsidP="00942E77">
      <w:pPr>
        <w:spacing w:after="0" w:line="240" w:lineRule="auto"/>
      </w:pPr>
      <w:r>
        <w:separator/>
      </w:r>
    </w:p>
  </w:endnote>
  <w:endnote w:type="continuationSeparator" w:id="0">
    <w:p w:rsidR="004A5F2B" w:rsidRDefault="004A5F2B" w:rsidP="0094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F2B" w:rsidRDefault="004A5F2B" w:rsidP="00942E77">
      <w:pPr>
        <w:spacing w:after="0" w:line="240" w:lineRule="auto"/>
      </w:pPr>
      <w:r>
        <w:separator/>
      </w:r>
    </w:p>
  </w:footnote>
  <w:footnote w:type="continuationSeparator" w:id="0">
    <w:p w:rsidR="004A5F2B" w:rsidRDefault="004A5F2B" w:rsidP="00942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F2C8B"/>
    <w:multiLevelType w:val="hybridMultilevel"/>
    <w:tmpl w:val="7728CB0C"/>
    <w:lvl w:ilvl="0" w:tplc="04190001">
      <w:start w:val="6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E6E"/>
    <w:rsid w:val="00024A21"/>
    <w:rsid w:val="00034EFF"/>
    <w:rsid w:val="0003508A"/>
    <w:rsid w:val="00087C2C"/>
    <w:rsid w:val="0009109D"/>
    <w:rsid w:val="000934EB"/>
    <w:rsid w:val="000A1439"/>
    <w:rsid w:val="000A5DEC"/>
    <w:rsid w:val="000B4219"/>
    <w:rsid w:val="000C5182"/>
    <w:rsid w:val="000D2E6E"/>
    <w:rsid w:val="000E29D9"/>
    <w:rsid w:val="000E31D7"/>
    <w:rsid w:val="000E5000"/>
    <w:rsid w:val="001110B0"/>
    <w:rsid w:val="00121584"/>
    <w:rsid w:val="001250F1"/>
    <w:rsid w:val="00130174"/>
    <w:rsid w:val="00142E61"/>
    <w:rsid w:val="00146741"/>
    <w:rsid w:val="0015307A"/>
    <w:rsid w:val="00156E1D"/>
    <w:rsid w:val="00156FE5"/>
    <w:rsid w:val="0016539F"/>
    <w:rsid w:val="001956AE"/>
    <w:rsid w:val="00196854"/>
    <w:rsid w:val="00197DC5"/>
    <w:rsid w:val="001A3D76"/>
    <w:rsid w:val="001B3F50"/>
    <w:rsid w:val="001B759F"/>
    <w:rsid w:val="001F06B1"/>
    <w:rsid w:val="001F0F95"/>
    <w:rsid w:val="001F2545"/>
    <w:rsid w:val="001F73CE"/>
    <w:rsid w:val="002237F4"/>
    <w:rsid w:val="00230D5F"/>
    <w:rsid w:val="0023184A"/>
    <w:rsid w:val="00242BF5"/>
    <w:rsid w:val="002435E2"/>
    <w:rsid w:val="0024744E"/>
    <w:rsid w:val="00255E91"/>
    <w:rsid w:val="00256E17"/>
    <w:rsid w:val="00264B43"/>
    <w:rsid w:val="002836E1"/>
    <w:rsid w:val="002A0496"/>
    <w:rsid w:val="002B15D0"/>
    <w:rsid w:val="002C02A5"/>
    <w:rsid w:val="002D6355"/>
    <w:rsid w:val="002D6DBC"/>
    <w:rsid w:val="002E21F4"/>
    <w:rsid w:val="002F4E44"/>
    <w:rsid w:val="003032EC"/>
    <w:rsid w:val="003047F5"/>
    <w:rsid w:val="00314E66"/>
    <w:rsid w:val="0032403C"/>
    <w:rsid w:val="0032423A"/>
    <w:rsid w:val="00324A19"/>
    <w:rsid w:val="00325F07"/>
    <w:rsid w:val="00343ECB"/>
    <w:rsid w:val="00353221"/>
    <w:rsid w:val="003556FA"/>
    <w:rsid w:val="0037045B"/>
    <w:rsid w:val="00372F40"/>
    <w:rsid w:val="00380CAF"/>
    <w:rsid w:val="00392806"/>
    <w:rsid w:val="0039730A"/>
    <w:rsid w:val="003B653D"/>
    <w:rsid w:val="003E1452"/>
    <w:rsid w:val="003F23B4"/>
    <w:rsid w:val="003F3559"/>
    <w:rsid w:val="00401C96"/>
    <w:rsid w:val="00407A4C"/>
    <w:rsid w:val="0042217E"/>
    <w:rsid w:val="00441047"/>
    <w:rsid w:val="004425CC"/>
    <w:rsid w:val="00470374"/>
    <w:rsid w:val="004A4091"/>
    <w:rsid w:val="004A5F2B"/>
    <w:rsid w:val="004A6A4A"/>
    <w:rsid w:val="004E0727"/>
    <w:rsid w:val="004E25FE"/>
    <w:rsid w:val="004F0BC0"/>
    <w:rsid w:val="0050650B"/>
    <w:rsid w:val="00522319"/>
    <w:rsid w:val="00523889"/>
    <w:rsid w:val="00533977"/>
    <w:rsid w:val="00537170"/>
    <w:rsid w:val="00540DEB"/>
    <w:rsid w:val="00545252"/>
    <w:rsid w:val="00550700"/>
    <w:rsid w:val="0055275E"/>
    <w:rsid w:val="005A6274"/>
    <w:rsid w:val="005B30E8"/>
    <w:rsid w:val="005B4B47"/>
    <w:rsid w:val="005D1094"/>
    <w:rsid w:val="005E1246"/>
    <w:rsid w:val="005E7BFE"/>
    <w:rsid w:val="00603B3B"/>
    <w:rsid w:val="00615415"/>
    <w:rsid w:val="00631FD8"/>
    <w:rsid w:val="006373FA"/>
    <w:rsid w:val="00647AD4"/>
    <w:rsid w:val="006547AF"/>
    <w:rsid w:val="00665C24"/>
    <w:rsid w:val="00670994"/>
    <w:rsid w:val="006933E3"/>
    <w:rsid w:val="006A6C67"/>
    <w:rsid w:val="006C759B"/>
    <w:rsid w:val="006E02AF"/>
    <w:rsid w:val="006F7820"/>
    <w:rsid w:val="007009B5"/>
    <w:rsid w:val="00703FFC"/>
    <w:rsid w:val="00710EAD"/>
    <w:rsid w:val="0072184C"/>
    <w:rsid w:val="00732DD0"/>
    <w:rsid w:val="00750961"/>
    <w:rsid w:val="00765CB8"/>
    <w:rsid w:val="00767A3C"/>
    <w:rsid w:val="00771344"/>
    <w:rsid w:val="0077658B"/>
    <w:rsid w:val="00782B4C"/>
    <w:rsid w:val="007A4966"/>
    <w:rsid w:val="007C10A7"/>
    <w:rsid w:val="007C56C9"/>
    <w:rsid w:val="007C7C1D"/>
    <w:rsid w:val="007C7C55"/>
    <w:rsid w:val="007C7FA1"/>
    <w:rsid w:val="007E0D1A"/>
    <w:rsid w:val="007F1B15"/>
    <w:rsid w:val="008165C3"/>
    <w:rsid w:val="00842592"/>
    <w:rsid w:val="008544CA"/>
    <w:rsid w:val="00862DFE"/>
    <w:rsid w:val="008702E1"/>
    <w:rsid w:val="00886AF0"/>
    <w:rsid w:val="008A3354"/>
    <w:rsid w:val="008C64BF"/>
    <w:rsid w:val="008D4DA6"/>
    <w:rsid w:val="008D54DA"/>
    <w:rsid w:val="008D6DD2"/>
    <w:rsid w:val="008E29F1"/>
    <w:rsid w:val="00903B6E"/>
    <w:rsid w:val="00912708"/>
    <w:rsid w:val="009175BC"/>
    <w:rsid w:val="009239C7"/>
    <w:rsid w:val="00924380"/>
    <w:rsid w:val="00925D99"/>
    <w:rsid w:val="009337C7"/>
    <w:rsid w:val="0093564D"/>
    <w:rsid w:val="00942E77"/>
    <w:rsid w:val="00953893"/>
    <w:rsid w:val="00953F69"/>
    <w:rsid w:val="00960574"/>
    <w:rsid w:val="00965A23"/>
    <w:rsid w:val="00965F99"/>
    <w:rsid w:val="00970EF2"/>
    <w:rsid w:val="0097112C"/>
    <w:rsid w:val="00985B07"/>
    <w:rsid w:val="009B1589"/>
    <w:rsid w:val="009D3CD5"/>
    <w:rsid w:val="00A05D2F"/>
    <w:rsid w:val="00A26C1C"/>
    <w:rsid w:val="00A30D5B"/>
    <w:rsid w:val="00A31089"/>
    <w:rsid w:val="00A47939"/>
    <w:rsid w:val="00A6695D"/>
    <w:rsid w:val="00A71791"/>
    <w:rsid w:val="00AA4D55"/>
    <w:rsid w:val="00AB7FD4"/>
    <w:rsid w:val="00AC5F0B"/>
    <w:rsid w:val="00AD04E7"/>
    <w:rsid w:val="00AE2D48"/>
    <w:rsid w:val="00AF3825"/>
    <w:rsid w:val="00B32957"/>
    <w:rsid w:val="00B37364"/>
    <w:rsid w:val="00B430CA"/>
    <w:rsid w:val="00B43C6C"/>
    <w:rsid w:val="00B50EFE"/>
    <w:rsid w:val="00B6416B"/>
    <w:rsid w:val="00B72D5D"/>
    <w:rsid w:val="00B87AC5"/>
    <w:rsid w:val="00BD5019"/>
    <w:rsid w:val="00BE1F52"/>
    <w:rsid w:val="00BE6323"/>
    <w:rsid w:val="00C0161C"/>
    <w:rsid w:val="00C12A22"/>
    <w:rsid w:val="00C33A96"/>
    <w:rsid w:val="00C462B8"/>
    <w:rsid w:val="00C5783F"/>
    <w:rsid w:val="00C64488"/>
    <w:rsid w:val="00C6574C"/>
    <w:rsid w:val="00C75B8F"/>
    <w:rsid w:val="00C81E04"/>
    <w:rsid w:val="00C8365E"/>
    <w:rsid w:val="00C83FC3"/>
    <w:rsid w:val="00C9426C"/>
    <w:rsid w:val="00CA0C8D"/>
    <w:rsid w:val="00CA7701"/>
    <w:rsid w:val="00CB1AD3"/>
    <w:rsid w:val="00CB5E16"/>
    <w:rsid w:val="00CB617F"/>
    <w:rsid w:val="00CC7F97"/>
    <w:rsid w:val="00CD76C4"/>
    <w:rsid w:val="00D0702F"/>
    <w:rsid w:val="00D12109"/>
    <w:rsid w:val="00D260AC"/>
    <w:rsid w:val="00D30AAF"/>
    <w:rsid w:val="00D4012D"/>
    <w:rsid w:val="00D418A1"/>
    <w:rsid w:val="00D431F9"/>
    <w:rsid w:val="00D64D51"/>
    <w:rsid w:val="00D82E03"/>
    <w:rsid w:val="00D92B49"/>
    <w:rsid w:val="00D934E7"/>
    <w:rsid w:val="00DA5A1C"/>
    <w:rsid w:val="00DB5D04"/>
    <w:rsid w:val="00DC254A"/>
    <w:rsid w:val="00DC3DD6"/>
    <w:rsid w:val="00DC74E7"/>
    <w:rsid w:val="00DD771F"/>
    <w:rsid w:val="00DE63D8"/>
    <w:rsid w:val="00E033AA"/>
    <w:rsid w:val="00E22CFE"/>
    <w:rsid w:val="00E25A07"/>
    <w:rsid w:val="00E418FA"/>
    <w:rsid w:val="00E42A03"/>
    <w:rsid w:val="00E42E64"/>
    <w:rsid w:val="00E433AE"/>
    <w:rsid w:val="00E50D00"/>
    <w:rsid w:val="00E51F97"/>
    <w:rsid w:val="00E55576"/>
    <w:rsid w:val="00E77BB4"/>
    <w:rsid w:val="00E9406F"/>
    <w:rsid w:val="00EB0051"/>
    <w:rsid w:val="00EB5583"/>
    <w:rsid w:val="00EE0A38"/>
    <w:rsid w:val="00EE5AE8"/>
    <w:rsid w:val="00F35F9E"/>
    <w:rsid w:val="00F811E4"/>
    <w:rsid w:val="00FA42F9"/>
    <w:rsid w:val="00FA4D49"/>
    <w:rsid w:val="00FC6236"/>
    <w:rsid w:val="00FE0345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D2E6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537170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8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2E77"/>
  </w:style>
  <w:style w:type="paragraph" w:styleId="a6">
    <w:name w:val="footer"/>
    <w:basedOn w:val="a"/>
    <w:link w:val="a7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2E77"/>
  </w:style>
  <w:style w:type="paragraph" w:styleId="a8">
    <w:name w:val="Balloon Text"/>
    <w:basedOn w:val="a"/>
    <w:link w:val="a9"/>
    <w:uiPriority w:val="99"/>
    <w:semiHidden/>
    <w:unhideWhenUsed/>
    <w:rsid w:val="000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508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9426C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0D2E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D2E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D2E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D2E6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537170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8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2E77"/>
  </w:style>
  <w:style w:type="paragraph" w:styleId="a6">
    <w:name w:val="footer"/>
    <w:basedOn w:val="a"/>
    <w:link w:val="a7"/>
    <w:uiPriority w:val="99"/>
    <w:unhideWhenUsed/>
    <w:rsid w:val="0094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2E77"/>
  </w:style>
  <w:style w:type="paragraph" w:styleId="a8">
    <w:name w:val="Balloon Text"/>
    <w:basedOn w:val="a"/>
    <w:link w:val="a9"/>
    <w:uiPriority w:val="99"/>
    <w:semiHidden/>
    <w:unhideWhenUsed/>
    <w:rsid w:val="0003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508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9426C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9B87FA044A5838F350C2B803F3C89480C2E9C888FC244BFB05D7A5F50A19ADF9E9C4AE46BC0CDF397E0DB23F05Fw9J" TargetMode="External"/><Relationship Id="rId18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9B87FA044A5838F350C2B803F3C89480C2E9C888FC244BFB05D7A5F50A19ADF9E9C4AE46BC0CDF397E0DB23F05Fw9J" TargetMode="External"/><Relationship Id="rId17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20" Type="http://schemas.openxmlformats.org/officeDocument/2006/relationships/hyperlink" Target="consultantplus://offline/ref=C9B87FA044A5838F350C2B803F3C89480C2E9C888FC244BFB05D7A5F50A19ADF9E9C4AE46BC0CDF397E0DB23F05Fw9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9B87FA044A5838F350C2B803F3C89480E2F908889C444BFB05D7A5F50A19ADF9E9C4AE46BC0CDF397E0DB23F05Fw9J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9B87FA044A5838F350C2B803F3C89480E2D928886C644BFB05D7A5F50A19ADF9E9C4AE46BC0CDF397E0DB23F05Fw9J" TargetMode="External"/><Relationship Id="rId23" Type="http://schemas.openxmlformats.org/officeDocument/2006/relationships/hyperlink" Target="consultantplus://offline/ref=C9B87FA044A5838F350C2B803F3C89480C2E9C888FC244BFB05D7A5F50A19ADF9E9C4AE46BC0CDF397E0DB23F05Fw9J" TargetMode="External"/><Relationship Id="rId10" Type="http://schemas.openxmlformats.org/officeDocument/2006/relationships/hyperlink" Target="consultantplus://offline/ref=C9B87FA044A5838F350C2B803F3C89480E2F908889C444BFB05D7A5F50A19ADF8C9C12EA68C1D5F8C0AF9D76FFFA00AD908EAB9D045B5BwAJ" TargetMode="External"/><Relationship Id="rId19" Type="http://schemas.openxmlformats.org/officeDocument/2006/relationships/hyperlink" Target="consultantplus://offline/ref=C9B87FA044A5838F350C2B803F3C89480C2E9C888FC244BFB05D7A5F50A19ADF9E9C4AE46BC0CDF397E0DB23F05Fw9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C9B87FA044A5838F350C2B803F3C89480E2D928886C644BFB05D7A5F50A19ADF9E9C4AE46BC0CDF397E0DB23F05Fw9J" TargetMode="External"/><Relationship Id="rId22" Type="http://schemas.openxmlformats.org/officeDocument/2006/relationships/hyperlink" Target="consultantplus://offline/ref=C9B87FA044A5838F350C2B803F3C89480C2E9C888FC244BFB05D7A5F50A19ADF9E9C4AE46BC0CDF397E0DB23F05Fw9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A6047-2824-465E-AFF5-224FB4E3E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15629</Words>
  <Characters>89088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Ялалетдинов</dc:creator>
  <cp:lastModifiedBy>Пользователь Windows</cp:lastModifiedBy>
  <cp:revision>2</cp:revision>
  <cp:lastPrinted>2021-12-08T10:45:00Z</cp:lastPrinted>
  <dcterms:created xsi:type="dcterms:W3CDTF">2021-12-29T10:02:00Z</dcterms:created>
  <dcterms:modified xsi:type="dcterms:W3CDTF">2021-12-29T10:02:00Z</dcterms:modified>
</cp:coreProperties>
</file>